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554" w:rsidRPr="008F7AAE" w:rsidRDefault="00C90554" w:rsidP="00C90554">
      <w:pPr>
        <w:jc w:val="center"/>
      </w:pPr>
      <w:r w:rsidRPr="008F7AAE">
        <w:t>ГОСУДАРСТВЕННОЕ</w:t>
      </w:r>
      <w:r w:rsidR="00331569" w:rsidRPr="008F7AAE">
        <w:t xml:space="preserve"> </w:t>
      </w:r>
      <w:r w:rsidRPr="008F7AAE">
        <w:t xml:space="preserve"> БЮДЖЕТНОЕ ПРОФЕССИОНАЛЬНОЕ ОБРАЗОВАТЕЛЬНОЕ УЧРЕЖДЕНИЕ</w:t>
      </w:r>
      <w:r w:rsidR="00331569" w:rsidRPr="008F7AAE">
        <w:t xml:space="preserve"> </w:t>
      </w:r>
      <w:r w:rsidRPr="008F7AAE">
        <w:t>ИРКУТСКОЙ ОБЛАСТИ</w:t>
      </w:r>
    </w:p>
    <w:p w:rsidR="00C90554" w:rsidRPr="008F7AAE" w:rsidRDefault="00C90554" w:rsidP="00C90554">
      <w:pPr>
        <w:jc w:val="center"/>
      </w:pPr>
      <w:r w:rsidRPr="008F7AAE">
        <w:t>«ЗИМИНСКИЙ ЖЕЛЕЗНОДОРОЖНЫЙ ТЕХНИКУМ»</w:t>
      </w:r>
    </w:p>
    <w:p w:rsidR="00C90554" w:rsidRPr="008F7AAE" w:rsidRDefault="00C90554" w:rsidP="00C90554"/>
    <w:p w:rsidR="00C90554" w:rsidRPr="008F7AAE" w:rsidRDefault="00C90554" w:rsidP="00C90554"/>
    <w:p w:rsidR="00513CFB" w:rsidRPr="008F7AAE" w:rsidRDefault="00513CFB" w:rsidP="00513CFB">
      <w:pPr>
        <w:jc w:val="center"/>
      </w:pPr>
    </w:p>
    <w:p w:rsidR="00513CFB" w:rsidRPr="008F7AAE" w:rsidRDefault="00513CFB" w:rsidP="00513CFB">
      <w:pPr>
        <w:jc w:val="center"/>
      </w:pPr>
    </w:p>
    <w:p w:rsidR="00513CFB" w:rsidRPr="008F7AAE" w:rsidRDefault="00513CFB" w:rsidP="00261B1D">
      <w:pPr>
        <w:jc w:val="both"/>
      </w:pPr>
      <w:r w:rsidRPr="008F7AAE">
        <w:t xml:space="preserve">                                                         </w:t>
      </w:r>
    </w:p>
    <w:p w:rsidR="00513CFB" w:rsidRPr="008F7AAE" w:rsidRDefault="00513CFB" w:rsidP="00261B1D"/>
    <w:p w:rsidR="00513CFB" w:rsidRPr="008F7AAE" w:rsidRDefault="00513CFB" w:rsidP="00513CFB">
      <w:pPr>
        <w:jc w:val="center"/>
      </w:pPr>
    </w:p>
    <w:p w:rsidR="00513CFB" w:rsidRPr="008F7AAE" w:rsidRDefault="00513CFB" w:rsidP="00513CFB">
      <w:pPr>
        <w:jc w:val="center"/>
      </w:pPr>
    </w:p>
    <w:p w:rsidR="00513CFB" w:rsidRPr="008F7AAE" w:rsidRDefault="00513CFB" w:rsidP="00513CFB">
      <w:pPr>
        <w:jc w:val="center"/>
      </w:pPr>
    </w:p>
    <w:p w:rsidR="00513CFB" w:rsidRPr="008F7AAE" w:rsidRDefault="00513CFB" w:rsidP="00513CFB">
      <w:pPr>
        <w:jc w:val="center"/>
      </w:pPr>
    </w:p>
    <w:p w:rsidR="00261B1D" w:rsidRPr="008F7AAE" w:rsidRDefault="00261B1D" w:rsidP="00513CFB">
      <w:pPr>
        <w:jc w:val="center"/>
        <w:rPr>
          <w:b/>
        </w:rPr>
      </w:pPr>
    </w:p>
    <w:p w:rsidR="00261B1D" w:rsidRPr="008F7AAE" w:rsidRDefault="00261B1D" w:rsidP="00513CFB">
      <w:pPr>
        <w:jc w:val="center"/>
        <w:rPr>
          <w:b/>
        </w:rPr>
      </w:pPr>
    </w:p>
    <w:p w:rsidR="00261B1D" w:rsidRPr="008F7AAE" w:rsidRDefault="00261B1D" w:rsidP="00513CFB">
      <w:pPr>
        <w:jc w:val="center"/>
        <w:rPr>
          <w:b/>
        </w:rPr>
      </w:pPr>
    </w:p>
    <w:p w:rsidR="00513CFB" w:rsidRPr="008F7AAE" w:rsidRDefault="00513CFB" w:rsidP="00513CFB">
      <w:pPr>
        <w:jc w:val="center"/>
      </w:pPr>
      <w:r w:rsidRPr="008F7AAE">
        <w:t>Комплект</w:t>
      </w:r>
    </w:p>
    <w:p w:rsidR="00261B1D" w:rsidRPr="008F7AAE" w:rsidRDefault="00513CFB" w:rsidP="000F048A">
      <w:pPr>
        <w:jc w:val="center"/>
      </w:pPr>
      <w:r w:rsidRPr="008F7AAE">
        <w:t>Контрольно – оценочных средств по профессиональному модулю</w:t>
      </w:r>
    </w:p>
    <w:p w:rsidR="00910643" w:rsidRPr="008F7AAE" w:rsidRDefault="00513CFB" w:rsidP="00910643">
      <w:pPr>
        <w:spacing w:line="228" w:lineRule="auto"/>
        <w:jc w:val="center"/>
      </w:pPr>
      <w:r w:rsidRPr="008F7AAE">
        <w:t xml:space="preserve">ПМ 04. Выполнение работ </w:t>
      </w:r>
      <w:r w:rsidR="00910643" w:rsidRPr="008F7AAE">
        <w:t>по профессии Продавец продовольственных и непродовольственных товаров и кассир-контролёр.</w:t>
      </w:r>
    </w:p>
    <w:p w:rsidR="00910643" w:rsidRPr="008F7AAE" w:rsidRDefault="00910643" w:rsidP="00910643">
      <w:pPr>
        <w:spacing w:line="228" w:lineRule="auto"/>
        <w:jc w:val="center"/>
      </w:pPr>
      <w:r w:rsidRPr="008F7AAE">
        <w:t>:</w:t>
      </w:r>
      <w:r w:rsidR="00513CFB" w:rsidRPr="008F7AAE">
        <w:t xml:space="preserve"> </w:t>
      </w:r>
    </w:p>
    <w:p w:rsidR="00513CFB" w:rsidRPr="008F7AAE" w:rsidRDefault="008F7AAE" w:rsidP="00513CFB">
      <w:pPr>
        <w:jc w:val="center"/>
      </w:pPr>
      <w:r w:rsidRPr="001B6EAA">
        <w:t>38.02.04 Коммерция (по отраслям)</w:t>
      </w:r>
    </w:p>
    <w:p w:rsidR="00513CFB" w:rsidRPr="008F7AAE" w:rsidRDefault="00513CFB" w:rsidP="00513CFB">
      <w:pPr>
        <w:jc w:val="center"/>
      </w:pPr>
    </w:p>
    <w:p w:rsidR="00513CFB" w:rsidRPr="008F7AAE" w:rsidRDefault="00513CFB" w:rsidP="00513CFB">
      <w:pPr>
        <w:jc w:val="center"/>
      </w:pPr>
    </w:p>
    <w:p w:rsidR="00513CFB" w:rsidRPr="008F7AAE" w:rsidRDefault="00513CFB" w:rsidP="00513CFB">
      <w:pPr>
        <w:jc w:val="center"/>
        <w:rPr>
          <w:b/>
        </w:rPr>
      </w:pPr>
    </w:p>
    <w:p w:rsidR="00513CFB" w:rsidRPr="008F7AAE" w:rsidRDefault="00513CFB" w:rsidP="00513CFB">
      <w:pPr>
        <w:jc w:val="center"/>
        <w:rPr>
          <w:b/>
        </w:rPr>
      </w:pPr>
    </w:p>
    <w:p w:rsidR="00513CFB" w:rsidRPr="008F7AAE" w:rsidRDefault="00513CFB" w:rsidP="00513CFB">
      <w:pPr>
        <w:rPr>
          <w:b/>
        </w:rPr>
      </w:pPr>
    </w:p>
    <w:p w:rsidR="00513CFB" w:rsidRPr="008F7AAE" w:rsidRDefault="00513CFB" w:rsidP="00513CFB">
      <w:pPr>
        <w:jc w:val="center"/>
        <w:rPr>
          <w:b/>
        </w:rPr>
      </w:pPr>
    </w:p>
    <w:p w:rsidR="00513CFB" w:rsidRPr="008F7AAE" w:rsidRDefault="00513CFB" w:rsidP="00513CFB">
      <w:pPr>
        <w:ind w:firstLine="709"/>
        <w:jc w:val="both"/>
      </w:pPr>
    </w:p>
    <w:p w:rsidR="00513CFB" w:rsidRPr="008F7AAE" w:rsidRDefault="00513CFB" w:rsidP="00513CFB">
      <w:pPr>
        <w:ind w:firstLine="709"/>
        <w:jc w:val="both"/>
      </w:pPr>
    </w:p>
    <w:p w:rsidR="00513CFB" w:rsidRPr="008F7AAE" w:rsidRDefault="00513CFB" w:rsidP="00513CFB">
      <w:pPr>
        <w:ind w:firstLine="709"/>
        <w:jc w:val="center"/>
        <w:rPr>
          <w:b/>
        </w:rPr>
      </w:pPr>
    </w:p>
    <w:p w:rsidR="00513CFB" w:rsidRPr="008F7AAE" w:rsidRDefault="00513CFB" w:rsidP="00513CFB">
      <w:pPr>
        <w:ind w:firstLine="709"/>
        <w:jc w:val="center"/>
        <w:rPr>
          <w:b/>
        </w:rPr>
      </w:pPr>
    </w:p>
    <w:p w:rsidR="00513CFB" w:rsidRPr="008F7AAE" w:rsidRDefault="00513CFB" w:rsidP="00513CFB">
      <w:pPr>
        <w:ind w:firstLine="709"/>
        <w:jc w:val="center"/>
        <w:rPr>
          <w:b/>
        </w:rPr>
      </w:pPr>
    </w:p>
    <w:p w:rsidR="00513CFB" w:rsidRDefault="00513CFB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Pr="008F7AAE" w:rsidRDefault="008F7AAE" w:rsidP="00513CFB">
      <w:pPr>
        <w:ind w:firstLine="709"/>
        <w:jc w:val="center"/>
        <w:rPr>
          <w:b/>
        </w:rPr>
      </w:pPr>
    </w:p>
    <w:p w:rsidR="00513CFB" w:rsidRPr="008F7AAE" w:rsidRDefault="00513CFB" w:rsidP="00513CFB">
      <w:pPr>
        <w:ind w:firstLine="709"/>
        <w:jc w:val="center"/>
        <w:rPr>
          <w:b/>
        </w:rPr>
      </w:pPr>
    </w:p>
    <w:p w:rsidR="00513CFB" w:rsidRPr="008F7AAE" w:rsidRDefault="00513CFB" w:rsidP="00513CFB">
      <w:pPr>
        <w:ind w:firstLine="709"/>
        <w:jc w:val="center"/>
        <w:rPr>
          <w:b/>
        </w:rPr>
      </w:pPr>
    </w:p>
    <w:p w:rsidR="000F048A" w:rsidRPr="008F7AAE" w:rsidRDefault="000F048A" w:rsidP="000F048A">
      <w:pPr>
        <w:ind w:firstLine="709"/>
        <w:rPr>
          <w:b/>
        </w:rPr>
      </w:pPr>
    </w:p>
    <w:p w:rsidR="00513CFB" w:rsidRPr="008F7AAE" w:rsidRDefault="008F7AAE" w:rsidP="008F7AAE">
      <w:pPr>
        <w:jc w:val="center"/>
        <w:rPr>
          <w:b/>
        </w:rPr>
      </w:pPr>
      <w:r w:rsidRPr="008F7AAE">
        <w:t>Зима  201</w:t>
      </w:r>
      <w:r w:rsidR="005352BE">
        <w:t>9</w:t>
      </w:r>
      <w:r>
        <w:t xml:space="preserve"> </w:t>
      </w:r>
      <w:r w:rsidRPr="008F7AAE">
        <w:t>г</w:t>
      </w:r>
      <w:r>
        <w:t>.</w:t>
      </w:r>
    </w:p>
    <w:p w:rsidR="008F7AAE" w:rsidRPr="001B6EAA" w:rsidRDefault="008F7AAE" w:rsidP="008F7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 w:rsidRPr="001B6EAA">
        <w:lastRenderedPageBreak/>
        <w:t>Комплект контрольно</w:t>
      </w:r>
      <w:r>
        <w:t xml:space="preserve"> </w:t>
      </w:r>
      <w:r w:rsidRPr="001B6EAA">
        <w:t>- оценочных сре</w:t>
      </w:r>
      <w:proofErr w:type="gramStart"/>
      <w:r w:rsidRPr="001B6EAA">
        <w:t>дств   пр</w:t>
      </w:r>
      <w:proofErr w:type="gramEnd"/>
      <w:r w:rsidRPr="001B6EAA">
        <w:t xml:space="preserve">едназначен для контроля знаний, умений освоенных компетенций по специальности  38.02.04 </w:t>
      </w:r>
      <w:r w:rsidRPr="001B6EAA">
        <w:rPr>
          <w:rFonts w:eastAsia="Calibri"/>
          <w:lang w:eastAsia="en-US"/>
        </w:rPr>
        <w:t xml:space="preserve"> Коммерция (по отраслям)</w:t>
      </w:r>
      <w:r w:rsidRPr="001B6EAA">
        <w:t xml:space="preserve"> </w:t>
      </w:r>
      <w:r w:rsidRPr="001B6EAA">
        <w:rPr>
          <w:bCs/>
        </w:rPr>
        <w:t xml:space="preserve">ПМ.03 </w:t>
      </w:r>
      <w:r w:rsidRPr="001B6EAA">
        <w:t>Управление ассортиментом, оценка качества и обеспечение сохранности товаров</w:t>
      </w:r>
      <w:r>
        <w:t>.</w:t>
      </w: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pacing w:line="360" w:lineRule="auto"/>
        <w:jc w:val="center"/>
        <w:rPr>
          <w:b/>
        </w:rPr>
      </w:pPr>
    </w:p>
    <w:p w:rsidR="008F7AAE" w:rsidRPr="001B6EAA" w:rsidRDefault="008F7AAE" w:rsidP="008F7AAE">
      <w:pPr>
        <w:spacing w:line="360" w:lineRule="auto"/>
        <w:jc w:val="center"/>
        <w:rPr>
          <w:b/>
        </w:rPr>
      </w:pPr>
    </w:p>
    <w:p w:rsidR="008F7AAE" w:rsidRPr="001B6EAA" w:rsidRDefault="008F7AAE" w:rsidP="008F7AAE">
      <w:pPr>
        <w:spacing w:line="360" w:lineRule="auto"/>
        <w:jc w:val="center"/>
        <w:rPr>
          <w:b/>
        </w:rPr>
      </w:pPr>
    </w:p>
    <w:p w:rsidR="008F7AAE" w:rsidRPr="001B6EAA" w:rsidRDefault="008F7AAE" w:rsidP="008F7AAE">
      <w:pPr>
        <w:spacing w:line="360" w:lineRule="auto"/>
        <w:jc w:val="center"/>
        <w:rPr>
          <w:b/>
        </w:rPr>
      </w:pPr>
    </w:p>
    <w:p w:rsidR="008F7AAE" w:rsidRPr="001B6EAA" w:rsidRDefault="008F7AAE" w:rsidP="008F7AAE">
      <w:pPr>
        <w:pStyle w:val="aff"/>
        <w:spacing w:line="276" w:lineRule="auto"/>
        <w:jc w:val="center"/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  <w:r w:rsidRPr="001B6EAA">
        <w:rPr>
          <w:bCs/>
          <w:iCs/>
        </w:rPr>
        <w:t xml:space="preserve">Разработчик:  </w:t>
      </w:r>
      <w:r w:rsidR="005352BE">
        <w:rPr>
          <w:bCs/>
          <w:iCs/>
        </w:rPr>
        <w:t>Хмелева В.С.,</w:t>
      </w:r>
      <w:bookmarkStart w:id="0" w:name="_GoBack"/>
      <w:bookmarkEnd w:id="0"/>
      <w:r>
        <w:rPr>
          <w:bCs/>
          <w:iCs/>
        </w:rPr>
        <w:t xml:space="preserve"> </w:t>
      </w:r>
      <w:r w:rsidRPr="001B6EAA">
        <w:rPr>
          <w:bCs/>
          <w:iCs/>
        </w:rPr>
        <w:t xml:space="preserve">мастер производственного обучения </w:t>
      </w: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pacing w:line="360" w:lineRule="auto"/>
        <w:jc w:val="center"/>
        <w:rPr>
          <w:b/>
        </w:rPr>
      </w:pPr>
    </w:p>
    <w:p w:rsidR="00513CFB" w:rsidRDefault="00513CFB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Pr="008F7AAE" w:rsidRDefault="008F7AAE" w:rsidP="00513CFB">
      <w:pPr>
        <w:ind w:firstLine="709"/>
        <w:jc w:val="center"/>
        <w:rPr>
          <w:b/>
        </w:rPr>
      </w:pPr>
    </w:p>
    <w:p w:rsidR="00627778" w:rsidRPr="008F7AAE" w:rsidRDefault="00627778" w:rsidP="00513CFB">
      <w:pPr>
        <w:ind w:firstLine="709"/>
        <w:jc w:val="center"/>
        <w:rPr>
          <w:b/>
        </w:rPr>
      </w:pPr>
    </w:p>
    <w:p w:rsidR="00627778" w:rsidRPr="008F7AAE" w:rsidRDefault="002C149E" w:rsidP="002C149E">
      <w:pPr>
        <w:ind w:firstLine="709"/>
      </w:pPr>
      <w:r w:rsidRPr="008F7AAE">
        <w:rPr>
          <w:b/>
        </w:rPr>
        <w:t xml:space="preserve">                                </w:t>
      </w:r>
    </w:p>
    <w:p w:rsidR="000F048A" w:rsidRPr="008F7AAE" w:rsidRDefault="000F048A" w:rsidP="00513CFB">
      <w:pPr>
        <w:ind w:firstLine="709"/>
        <w:jc w:val="center"/>
      </w:pPr>
    </w:p>
    <w:p w:rsidR="00513CFB" w:rsidRPr="008F7AAE" w:rsidRDefault="00513CFB" w:rsidP="00513CFB">
      <w:pPr>
        <w:ind w:firstLine="709"/>
        <w:jc w:val="center"/>
      </w:pPr>
      <w:r w:rsidRPr="008F7AAE">
        <w:lastRenderedPageBreak/>
        <w:t>СОДЕРЖАНИЕ</w:t>
      </w:r>
    </w:p>
    <w:p w:rsidR="00513CFB" w:rsidRPr="008F7AAE" w:rsidRDefault="00513CFB" w:rsidP="00513CFB">
      <w:pPr>
        <w:ind w:firstLine="709"/>
        <w:jc w:val="both"/>
      </w:pPr>
    </w:p>
    <w:tbl>
      <w:tblPr>
        <w:tblW w:w="9039" w:type="dxa"/>
        <w:tblLook w:val="00A0" w:firstRow="1" w:lastRow="0" w:firstColumn="1" w:lastColumn="0" w:noHBand="0" w:noVBand="0"/>
      </w:tblPr>
      <w:tblGrid>
        <w:gridCol w:w="846"/>
        <w:gridCol w:w="8193"/>
      </w:tblGrid>
      <w:tr w:rsidR="0013255A" w:rsidRPr="008F7AAE" w:rsidTr="0013255A">
        <w:tc>
          <w:tcPr>
            <w:tcW w:w="846" w:type="dxa"/>
          </w:tcPr>
          <w:p w:rsidR="0013255A" w:rsidRPr="008F7AAE" w:rsidRDefault="0013255A" w:rsidP="00513CFB">
            <w:r w:rsidRPr="008F7AAE">
              <w:t>I.</w:t>
            </w:r>
          </w:p>
        </w:tc>
        <w:tc>
          <w:tcPr>
            <w:tcW w:w="8193" w:type="dxa"/>
          </w:tcPr>
          <w:p w:rsidR="0013255A" w:rsidRPr="008F7AAE" w:rsidRDefault="00EF3F71" w:rsidP="00513CF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hyperlink w:anchor="_Toc307288323" w:history="1">
              <w:r w:rsidR="0013255A" w:rsidRPr="008F7AAE">
                <w:rPr>
                  <w:rFonts w:ascii="Times New Roman" w:hAnsi="Times New Roman" w:cs="Times New Roman"/>
                  <w:b w:val="0"/>
                  <w:caps/>
                  <w:sz w:val="24"/>
                  <w:szCs w:val="24"/>
                </w:rPr>
                <w:t xml:space="preserve"> Паспорт комплекта контрольно-оценочных средств</w:t>
              </w:r>
              <w:r w:rsidR="0013255A" w:rsidRPr="008F7AAE">
                <w:rPr>
                  <w:rFonts w:ascii="Times New Roman" w:hAnsi="Times New Roman" w:cs="Times New Roman"/>
                  <w:b w:val="0"/>
                  <w:noProof/>
                  <w:webHidden/>
                  <w:color w:val="000000"/>
                  <w:sz w:val="24"/>
                  <w:szCs w:val="24"/>
                </w:rPr>
                <w:tab/>
              </w:r>
            </w:hyperlink>
          </w:p>
        </w:tc>
      </w:tr>
      <w:tr w:rsidR="0013255A" w:rsidRPr="008F7AAE" w:rsidTr="0013255A">
        <w:tc>
          <w:tcPr>
            <w:tcW w:w="846" w:type="dxa"/>
          </w:tcPr>
          <w:p w:rsidR="0013255A" w:rsidRPr="008F7AAE" w:rsidRDefault="0013255A" w:rsidP="00513CFB">
            <w:r w:rsidRPr="008F7AAE">
              <w:t>1.1.</w:t>
            </w:r>
          </w:p>
        </w:tc>
        <w:tc>
          <w:tcPr>
            <w:tcW w:w="8193" w:type="dxa"/>
          </w:tcPr>
          <w:p w:rsidR="0013255A" w:rsidRPr="008F7AAE" w:rsidRDefault="0013255A" w:rsidP="00513CFB">
            <w:r w:rsidRPr="008F7AAE">
              <w:t>Область применения</w:t>
            </w:r>
          </w:p>
        </w:tc>
      </w:tr>
      <w:tr w:rsidR="0013255A" w:rsidRPr="008F7AAE" w:rsidTr="0013255A">
        <w:tc>
          <w:tcPr>
            <w:tcW w:w="846" w:type="dxa"/>
          </w:tcPr>
          <w:p w:rsidR="0013255A" w:rsidRPr="008F7AAE" w:rsidRDefault="0013255A" w:rsidP="00513CFB">
            <w:r w:rsidRPr="008F7AAE">
              <w:t>1.2.</w:t>
            </w:r>
          </w:p>
        </w:tc>
        <w:tc>
          <w:tcPr>
            <w:tcW w:w="8193" w:type="dxa"/>
          </w:tcPr>
          <w:p w:rsidR="0013255A" w:rsidRPr="008F7AAE" w:rsidRDefault="0013255A" w:rsidP="00513CFB">
            <w:r w:rsidRPr="008F7AAE">
              <w:t>Система контроля и оценки освоения программы ПМ</w:t>
            </w:r>
          </w:p>
        </w:tc>
      </w:tr>
      <w:tr w:rsidR="0013255A" w:rsidRPr="008F7AAE" w:rsidTr="0013255A">
        <w:tc>
          <w:tcPr>
            <w:tcW w:w="846" w:type="dxa"/>
          </w:tcPr>
          <w:p w:rsidR="0013255A" w:rsidRPr="008F7AAE" w:rsidRDefault="0013255A" w:rsidP="00513CFB">
            <w:r w:rsidRPr="008F7AAE">
              <w:t>1.2.1.</w:t>
            </w:r>
          </w:p>
        </w:tc>
        <w:tc>
          <w:tcPr>
            <w:tcW w:w="8193" w:type="dxa"/>
          </w:tcPr>
          <w:p w:rsidR="0013255A" w:rsidRPr="008F7AAE" w:rsidRDefault="0013255A" w:rsidP="00513CFB">
            <w:r w:rsidRPr="008F7AAE">
              <w:t>Формы промежуточной аттестации по ОПОП при освоении ПМ</w:t>
            </w:r>
          </w:p>
        </w:tc>
      </w:tr>
      <w:tr w:rsidR="0013255A" w:rsidRPr="008F7AAE" w:rsidTr="0013255A">
        <w:tc>
          <w:tcPr>
            <w:tcW w:w="846" w:type="dxa"/>
          </w:tcPr>
          <w:p w:rsidR="0013255A" w:rsidRPr="008F7AAE" w:rsidRDefault="0013255A" w:rsidP="00513CFB">
            <w:r w:rsidRPr="008F7AAE">
              <w:t>1.2.2.</w:t>
            </w:r>
          </w:p>
        </w:tc>
        <w:tc>
          <w:tcPr>
            <w:tcW w:w="8193" w:type="dxa"/>
          </w:tcPr>
          <w:p w:rsidR="0013255A" w:rsidRPr="008F7AAE" w:rsidRDefault="0013255A" w:rsidP="00513CFB">
            <w:r w:rsidRPr="008F7AAE">
              <w:t>Организация контроля и оценки освоения программы ПМ</w:t>
            </w:r>
          </w:p>
        </w:tc>
      </w:tr>
      <w:tr w:rsidR="0013255A" w:rsidRPr="008F7AAE" w:rsidTr="0013255A">
        <w:trPr>
          <w:trHeight w:val="1711"/>
        </w:trPr>
        <w:tc>
          <w:tcPr>
            <w:tcW w:w="846" w:type="dxa"/>
          </w:tcPr>
          <w:p w:rsidR="0013255A" w:rsidRPr="008F7AAE" w:rsidRDefault="0013255A" w:rsidP="00513CFB">
            <w:r w:rsidRPr="008F7AAE">
              <w:t>II.</w:t>
            </w:r>
          </w:p>
        </w:tc>
        <w:tc>
          <w:tcPr>
            <w:tcW w:w="8193" w:type="dxa"/>
          </w:tcPr>
          <w:p w:rsidR="0013255A" w:rsidRPr="008F7AAE" w:rsidRDefault="0013255A" w:rsidP="00513CF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  <w:lang w:val="en-US"/>
              </w:rPr>
              <w:t>II</w:t>
            </w:r>
            <w:r w:rsidRPr="008F7AAE"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  <w:t>. Комплект материалов</w:t>
            </w:r>
          </w:p>
          <w:p w:rsidR="0013255A" w:rsidRPr="008F7AAE" w:rsidRDefault="0013255A" w:rsidP="00513CF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  <w:t>для оценки сформированности общих и профессиональных компетенций по виду профессиональной деятельности:</w:t>
            </w:r>
          </w:p>
          <w:p w:rsidR="0013255A" w:rsidRPr="008F7AAE" w:rsidRDefault="0013255A" w:rsidP="00513CF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</w:pPr>
            <w:r w:rsidRPr="008F7AAE"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Продажа непродовольственных товаров</w:t>
            </w:r>
          </w:p>
          <w:p w:rsidR="0013255A" w:rsidRPr="008F7AAE" w:rsidRDefault="0013255A" w:rsidP="00513CFB">
            <w:pPr>
              <w:rPr>
                <w:rFonts w:eastAsia="MS Mincho"/>
              </w:rPr>
            </w:pPr>
          </w:p>
        </w:tc>
      </w:tr>
      <w:tr w:rsidR="0013255A" w:rsidRPr="008F7AAE" w:rsidTr="0013255A">
        <w:tc>
          <w:tcPr>
            <w:tcW w:w="846" w:type="dxa"/>
          </w:tcPr>
          <w:p w:rsidR="0013255A" w:rsidRPr="008F7AAE" w:rsidRDefault="0013255A" w:rsidP="00513CFB">
            <w:r w:rsidRPr="008F7AAE">
              <w:t>2.1.</w:t>
            </w:r>
          </w:p>
        </w:tc>
        <w:tc>
          <w:tcPr>
            <w:tcW w:w="8193" w:type="dxa"/>
          </w:tcPr>
          <w:p w:rsidR="0013255A" w:rsidRPr="008F7AAE" w:rsidRDefault="0013255A" w:rsidP="00513CFB">
            <w:r w:rsidRPr="008F7AAE">
              <w:t>Комплект материалов для оценки сформированной общих и профессиональных компетенций по виду профессиональной деятельности с использованием практических заданий</w:t>
            </w:r>
          </w:p>
        </w:tc>
      </w:tr>
      <w:tr w:rsidR="0013255A" w:rsidRPr="008F7AAE" w:rsidTr="0013255A">
        <w:tc>
          <w:tcPr>
            <w:tcW w:w="846" w:type="dxa"/>
          </w:tcPr>
          <w:p w:rsidR="0013255A" w:rsidRPr="008F7AAE" w:rsidRDefault="0013255A" w:rsidP="00513CFB">
            <w:r w:rsidRPr="008F7AAE">
              <w:t>2.2.</w:t>
            </w:r>
          </w:p>
        </w:tc>
        <w:tc>
          <w:tcPr>
            <w:tcW w:w="8193" w:type="dxa"/>
          </w:tcPr>
          <w:p w:rsidR="0013255A" w:rsidRPr="008F7AAE" w:rsidRDefault="0013255A" w:rsidP="00513CFB">
            <w:r w:rsidRPr="008F7AAE">
              <w:t>Комплект материалов для оценки сформированной общих и профессиональных компетенций по виду профессиональной деятельности с использованием портфолио</w:t>
            </w:r>
          </w:p>
        </w:tc>
      </w:tr>
    </w:tbl>
    <w:p w:rsidR="00513CFB" w:rsidRPr="008F7AAE" w:rsidRDefault="00513CFB" w:rsidP="00513CFB">
      <w:pPr>
        <w:jc w:val="center"/>
        <w:rPr>
          <w:bCs/>
        </w:rPr>
      </w:pPr>
    </w:p>
    <w:p w:rsidR="00513CFB" w:rsidRPr="008F7AAE" w:rsidRDefault="00513CFB" w:rsidP="00513CFB"/>
    <w:p w:rsidR="00513CFB" w:rsidRPr="008F7AAE" w:rsidRDefault="00513CFB" w:rsidP="00513CFB"/>
    <w:p w:rsidR="00513CFB" w:rsidRDefault="00513CFB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Pr="008F7AAE" w:rsidRDefault="008F7AAE" w:rsidP="00513CFB"/>
    <w:p w:rsidR="00513CFB" w:rsidRPr="008F7AAE" w:rsidRDefault="00513CFB" w:rsidP="00513CFB"/>
    <w:p w:rsidR="00513CFB" w:rsidRPr="008F7AAE" w:rsidRDefault="00513CFB" w:rsidP="00513CFB"/>
    <w:p w:rsidR="00513CFB" w:rsidRPr="008F7AAE" w:rsidRDefault="00513CFB" w:rsidP="00513CFB">
      <w:pPr>
        <w:pStyle w:val="1"/>
        <w:jc w:val="center"/>
        <w:rPr>
          <w:rFonts w:ascii="Times New Roman" w:hAnsi="Times New Roman"/>
          <w:b w:val="0"/>
          <w:caps/>
          <w:sz w:val="24"/>
          <w:szCs w:val="24"/>
        </w:rPr>
      </w:pPr>
      <w:bookmarkStart w:id="1" w:name="_Toc307288324"/>
      <w:r w:rsidRPr="008F7AAE">
        <w:rPr>
          <w:rFonts w:ascii="Times New Roman" w:hAnsi="Times New Roman"/>
          <w:b w:val="0"/>
          <w:caps/>
          <w:sz w:val="24"/>
          <w:szCs w:val="24"/>
        </w:rPr>
        <w:lastRenderedPageBreak/>
        <w:t>I. Паспорт комплекта контрольно-оценочных средств</w:t>
      </w:r>
    </w:p>
    <w:p w:rsidR="00513CFB" w:rsidRPr="008F7AAE" w:rsidRDefault="00513CFB" w:rsidP="00513CFB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8F7AAE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1.1. Область применения</w:t>
      </w:r>
      <w:bookmarkEnd w:id="1"/>
    </w:p>
    <w:p w:rsidR="00513CFB" w:rsidRPr="008F7AAE" w:rsidRDefault="00513CFB" w:rsidP="008F7AAE">
      <w:pPr>
        <w:tabs>
          <w:tab w:val="left" w:pos="2910"/>
        </w:tabs>
        <w:jc w:val="both"/>
      </w:pPr>
      <w:r w:rsidRPr="008F7AAE">
        <w:t>Комплект контрольно-оценочных сре</w:t>
      </w:r>
      <w:proofErr w:type="gramStart"/>
      <w:r w:rsidRPr="008F7AAE">
        <w:t>дств пр</w:t>
      </w:r>
      <w:proofErr w:type="gramEnd"/>
      <w:r w:rsidRPr="008F7AAE">
        <w:t>едназначен для проверки результатов освоения профессионального модуля (далее ПМ)  основной профессиональной образовательной про</w:t>
      </w:r>
      <w:r w:rsidR="00211B43" w:rsidRPr="008F7AAE">
        <w:t xml:space="preserve">граммы (далее ОПОП) по специальности </w:t>
      </w:r>
      <w:r w:rsidRPr="008F7AAE">
        <w:t xml:space="preserve"> С</w:t>
      </w:r>
      <w:r w:rsidR="00D5705C" w:rsidRPr="008F7AAE">
        <w:t xml:space="preserve">ПО </w:t>
      </w:r>
      <w:r w:rsidR="008F7AAE" w:rsidRPr="001B6EAA">
        <w:t>38.02.04 Коммерция (по отраслям)</w:t>
      </w:r>
      <w:r w:rsidRPr="008F7AAE">
        <w:rPr>
          <w:i/>
        </w:rPr>
        <w:t xml:space="preserve"> </w:t>
      </w:r>
      <w:r w:rsidRPr="008F7AAE">
        <w:t>в части владения видом профессиональной деятельности (ВПД): Выполнение работ по одной или нескольким профессиям рабочих, должностям служащих.</w:t>
      </w:r>
    </w:p>
    <w:p w:rsidR="00513CFB" w:rsidRPr="008F7AAE" w:rsidRDefault="00513CFB" w:rsidP="008F7AAE">
      <w:pPr>
        <w:jc w:val="both"/>
      </w:pPr>
      <w:r w:rsidRPr="008F7AAE">
        <w:t>Комплект контрольно-оценочных средств позволяет оценивать освоение  профессиональных компетенций (ПК), соответствующих виду профессиональной деятельности, и общих компетенций (ОК):</w:t>
      </w:r>
    </w:p>
    <w:p w:rsidR="00513CFB" w:rsidRPr="008F7AAE" w:rsidRDefault="00513CFB" w:rsidP="008F7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8F7AAE">
        <w:rPr>
          <w:bCs/>
        </w:rPr>
        <w:t>Комплект контрольно-оценочных средств позволяет оценивать:</w:t>
      </w:r>
    </w:p>
    <w:p w:rsidR="00513CFB" w:rsidRPr="008F7AAE" w:rsidRDefault="00513CFB" w:rsidP="00513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7AAE">
        <w:t>1.1.1. Освоение  профессиональных компетенций (ПК), соответствующих виду профессиональной деятельности, и общих компетенций (ОК):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42"/>
        <w:gridCol w:w="3516"/>
        <w:gridCol w:w="3013"/>
      </w:tblGrid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проверки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(№№ заданий, место, время, условия их выполнения)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ПК 1.1. Проверять качество, комплектность, количественные характеристики  непродовольственных товаров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правил приемки товаров по количеству и по качеству;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сравнение фактически поступивших товаров с данными сопроводительных документов.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ПК 1.2. Осуществлять подготовку, размещение товаров в торговом зале и выкладку на торгово-технологическом оборудовании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технологического процесса подготовки товаров к продаже;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требований к размещению и выкладке товаров.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ПК 1.3. Обслуживать покупателей и предоставлять достоверную информацию о качестве, потребительских свойствах  товаров, требованиях безопасности их эксплуатации.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 соблюдение правил продажи непродовольственных товаров;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оказание помощи покупателям в выборе товаров;</w:t>
            </w:r>
          </w:p>
          <w:p w:rsidR="00513CFB" w:rsidRPr="008F7AAE" w:rsidRDefault="00513CFB" w:rsidP="00513CFB">
            <w:r w:rsidRPr="008F7AAE">
              <w:t>- предоставление консультаций покупателям о потребительских свойствах  товаров, требованиях безопасности при их эксплуатации.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t xml:space="preserve">ПК 1. 4. Осуществлять </w:t>
            </w:r>
            <w:proofErr w:type="gramStart"/>
            <w:r w:rsidRPr="008F7AAE">
              <w:t>контроль</w:t>
            </w:r>
            <w:r w:rsidR="00910643" w:rsidRPr="008F7AAE">
              <w:t xml:space="preserve"> </w:t>
            </w:r>
            <w:r w:rsidRPr="008F7AAE">
              <w:t xml:space="preserve"> за</w:t>
            </w:r>
            <w:proofErr w:type="gramEnd"/>
            <w:r w:rsidRPr="008F7AAE">
              <w:t xml:space="preserve"> сохранностью товарно-материальных ценностей</w:t>
            </w:r>
          </w:p>
          <w:p w:rsidR="00513CFB" w:rsidRPr="008F7AAE" w:rsidRDefault="00513CFB" w:rsidP="00513CFB"/>
        </w:tc>
        <w:tc>
          <w:tcPr>
            <w:tcW w:w="1837" w:type="pct"/>
          </w:tcPr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t>- соблюдение сроков оформления и сдачи документов</w:t>
            </w:r>
          </w:p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t>- соблюдение правил сохранности товарно-материальных ценностей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сроков контроля сохранности товарно-материальных ценностей.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t xml:space="preserve">ПК 2.1. Осуществлять приемку товаров и </w:t>
            </w:r>
            <w:proofErr w:type="gramStart"/>
            <w:r w:rsidRPr="008F7AAE">
              <w:t>контроль</w:t>
            </w:r>
            <w:r w:rsidR="00910643" w:rsidRPr="008F7AAE">
              <w:t xml:space="preserve"> </w:t>
            </w:r>
            <w:r w:rsidRPr="008F7AAE">
              <w:t xml:space="preserve"> за</w:t>
            </w:r>
            <w:proofErr w:type="gramEnd"/>
            <w:r w:rsidRPr="008F7AAE">
              <w:t xml:space="preserve">  наличием </w:t>
            </w:r>
            <w:r w:rsidRPr="008F7AAE">
              <w:lastRenderedPageBreak/>
              <w:t>необходимых сопроводительных документов на поступившие товары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соблюдение правил приемки товаров по количеству и по качеству;</w:t>
            </w:r>
          </w:p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lastRenderedPageBreak/>
              <w:t>- сравнение фактически поступивших товаров с данными сопроводительных документов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lastRenderedPageBreak/>
              <w:t>ПК 2.2. Осуществлять подготовку товаров к продаже, размещение и выкладку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технологического процесса подготовки товаров к продаже;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требований к размещению и выкладке товаров.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t>ПК 2.3. Обслуживать покупателей, консультировать их о пищевой ценности, вкусовых особенностях и свойствах отдельных продовольственных товаров.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 соблюдение правил продажи продовольственных товаров;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оказание помощи покупателям в выборе товаров;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предоставление консультаций о пищевой ценности, вкусовых особенностях и свойствах продовольственных товаров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№1 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t>ПК 2.4.Соблюдать условия хранения, сроки годности, сроки хранения и сроки реализации продаваемых продуктов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создавать оптимальные условия хранения продуктов;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сроков хранения, годности, реализации продаваемых продуктов.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t>ПК 2.5. Осуществлять эксплуатацию торгово-технологического оборудования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правил техники безопасности при эксплуатации торгово-технологического оборудования;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производить подготовку измерительного, механического, контрольно-кассового оборудования;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правил эксплуатации торгово-технологического оборудования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№1 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t>ПК 2.6. Осуществлять контроль сохранности товарно-материальных ценностей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t>- соблюдение сроков оформления и сдачи документов;</w:t>
            </w:r>
          </w:p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t>- соблюдение правил сохранности товарно-материальных ценностей;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сроков контроля сохранности товарно-материальных ценностей.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t>ПК 2.7. Изучать спрос покупателей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распознавать основные виды покупательского спроса;</w:t>
            </w:r>
          </w:p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t>- использовать в работе  методы изучения покупательского спроса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  <w:jc w:val="both"/>
            </w:pPr>
            <w:r w:rsidRPr="008F7AAE">
              <w:t xml:space="preserve">ПК 3.1. Соблюдать правила эксплуатации контрольно-кассовой </w:t>
            </w:r>
            <w:r w:rsidRPr="008F7AAE">
              <w:lastRenderedPageBreak/>
              <w:t>техники (ККТ) и выполнять расчетные операции с покупателями.</w:t>
            </w:r>
          </w:p>
          <w:p w:rsidR="00513CFB" w:rsidRPr="008F7AAE" w:rsidRDefault="00513CFB" w:rsidP="00513CFB"/>
        </w:tc>
        <w:tc>
          <w:tcPr>
            <w:tcW w:w="1837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lastRenderedPageBreak/>
              <w:t>- выполнение требований инструкций и правил охраны труда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соблюдение правил проведения расчетных операций с покупателями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№ 1, учебная комната, экзамен (квалификационный) по </w:t>
            </w: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модулю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  <w:jc w:val="both"/>
            </w:pPr>
            <w:r w:rsidRPr="008F7AAE">
              <w:lastRenderedPageBreak/>
              <w:t>ПК 3.2. Проверять платежеспособность государственных денежных знаков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t>- распознавание признаков платежеспособности государственных денежных знаков по эталону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комната, экзамен (квалификационный) по модулю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  <w:jc w:val="both"/>
            </w:pPr>
            <w:r w:rsidRPr="008F7AAE">
              <w:t>ПК 3.3.  Проверять качество и количество продаваемых товаров, качество упаковки, наличие маркировки, правильность цен на товары и услуги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t xml:space="preserve">- распознавание качественных показателей </w:t>
            </w:r>
          </w:p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t>- чтение маркировки</w:t>
            </w:r>
          </w:p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t>- проверка правильности цен на товары и услуги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  <w:jc w:val="both"/>
            </w:pPr>
            <w:r w:rsidRPr="008F7AAE">
              <w:t>ПК 3.4. Оформлять документы по кассовым операциям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t>- соблюдение правил оформления документов по кассовым операциям</w:t>
            </w:r>
          </w:p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t>- соблюдение сроков оформления документов по кассовым операциям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комната, экзамен (квалификационный) по модулю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22"/>
              <w:widowControl w:val="0"/>
              <w:ind w:left="0" w:firstLine="0"/>
              <w:jc w:val="both"/>
            </w:pPr>
            <w:r w:rsidRPr="008F7AAE">
              <w:t>ПК 3.5. Осуществлять      контроль    сохранности    товарно-материальных ценностей.</w:t>
            </w:r>
          </w:p>
          <w:p w:rsidR="00513CFB" w:rsidRPr="008F7AAE" w:rsidRDefault="00513CFB" w:rsidP="00513CFB">
            <w:pPr>
              <w:pStyle w:val="af3"/>
              <w:spacing w:after="0"/>
              <w:ind w:left="0"/>
              <w:jc w:val="both"/>
            </w:pP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t>- соблюдение сроков оформления и сдачи документов</w:t>
            </w:r>
          </w:p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t>- соблюдение правил сохранности товарно-материальных ценностей</w:t>
            </w:r>
          </w:p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t>- соблюдение сроков контроля сохранности товарно-материальных ценностей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 и социальную значимость своей будущей профессии, проявлять к ней устойчивый интерес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демонстрация интереса к будущей профессии.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её достижения, определенных руководителем.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выбор и применение методов и способов решения профессиональных задач при эксплуатации торгово-технологического оборудования и обслуживания покупателей;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оценка эффективности и качества выполнения.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решение стандартных и нестандартных задач при эксплуатации торгово-технологического оборудования и обслуживания покупателей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rPr>
                <w:bCs/>
              </w:rPr>
            </w:pPr>
            <w:r w:rsidRPr="008F7AAE">
              <w:rPr>
                <w:bCs/>
              </w:rPr>
              <w:t>- оперативность поиска необходимой информации с использованием различных средств;</w:t>
            </w:r>
          </w:p>
          <w:p w:rsidR="00513CFB" w:rsidRPr="008F7AAE" w:rsidRDefault="00513CFB" w:rsidP="00513CFB">
            <w:pPr>
              <w:rPr>
                <w:bCs/>
              </w:rPr>
            </w:pPr>
            <w:r w:rsidRPr="008F7AAE">
              <w:rPr>
                <w:bCs/>
              </w:rPr>
              <w:t>- оптимальный  выбор информации для решения профессиональных целей и задач;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самостоятельность поиска информации в нестандартной ситуации.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использование информационно-коммуникационных технологий в профессиональной деятельности.</w:t>
            </w:r>
          </w:p>
        </w:tc>
        <w:tc>
          <w:tcPr>
            <w:tcW w:w="1574" w:type="pct"/>
          </w:tcPr>
          <w:p w:rsidR="00513CFB" w:rsidRPr="008F7AAE" w:rsidRDefault="00513CFB" w:rsidP="00513CFB">
            <w:r w:rsidRPr="008F7AAE"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rPr>
                <w:bCs/>
              </w:rPr>
            </w:pPr>
            <w:r w:rsidRPr="008F7AAE">
              <w:rPr>
                <w:bCs/>
              </w:rPr>
              <w:t>- результативность работы в команде;</w:t>
            </w:r>
          </w:p>
          <w:p w:rsidR="00513CFB" w:rsidRPr="008F7AAE" w:rsidRDefault="00513CFB" w:rsidP="00513CFB">
            <w:pPr>
              <w:rPr>
                <w:bCs/>
              </w:rPr>
            </w:pPr>
            <w:r w:rsidRPr="008F7AAE">
              <w:rPr>
                <w:bCs/>
              </w:rPr>
              <w:t>- успешность применения на практике коммуникационных каче</w:t>
            </w:r>
            <w:proofErr w:type="gramStart"/>
            <w:r w:rsidRPr="008F7AAE">
              <w:rPr>
                <w:bCs/>
              </w:rPr>
              <w:t>ств в пр</w:t>
            </w:r>
            <w:proofErr w:type="gramEnd"/>
            <w:r w:rsidRPr="008F7AAE">
              <w:rPr>
                <w:bCs/>
              </w:rPr>
              <w:t>оцессе общения с сокурсниками, с педагогическим составом, с покупателями, руководством;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- соблюдение принципов профессиональной этики.</w:t>
            </w:r>
          </w:p>
        </w:tc>
        <w:tc>
          <w:tcPr>
            <w:tcW w:w="1574" w:type="pct"/>
          </w:tcPr>
          <w:p w:rsidR="00513CFB" w:rsidRPr="008F7AAE" w:rsidRDefault="00513CFB" w:rsidP="00513CFB">
            <w:r w:rsidRPr="008F7AAE"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7.Соблюдать правила реализации товаров в соответствии с действующими санитарными нормами и правилами, стандартами и Правилами продажи товаров.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правил техники безопасности, санитарных норм, стандартов, Правил продажи товаров.</w:t>
            </w:r>
          </w:p>
        </w:tc>
        <w:tc>
          <w:tcPr>
            <w:tcW w:w="1574" w:type="pct"/>
          </w:tcPr>
          <w:p w:rsidR="00513CFB" w:rsidRPr="008F7AAE" w:rsidRDefault="00513CFB" w:rsidP="00513CFB">
            <w:r w:rsidRPr="008F7AAE"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8.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- исполнение воинской обязанности, в том числе с применением полученных профессиональных знаний                    </w:t>
            </w:r>
            <w:proofErr w:type="gramStart"/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для юношей)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</w:tbl>
    <w:p w:rsidR="00513CFB" w:rsidRPr="008F7AAE" w:rsidRDefault="00513CFB" w:rsidP="00513CFB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2" w:name="_Toc307288325"/>
      <w:bookmarkStart w:id="3" w:name="_Toc307286509"/>
      <w:r w:rsidRPr="008F7AAE">
        <w:rPr>
          <w:rFonts w:ascii="Times New Roman" w:hAnsi="Times New Roman" w:cs="Times New Roman"/>
          <w:i w:val="0"/>
          <w:iCs w:val="0"/>
          <w:sz w:val="24"/>
          <w:szCs w:val="24"/>
        </w:rPr>
        <w:t>1.2. Система контроля и оценки освоения программы ПМ</w:t>
      </w:r>
      <w:bookmarkEnd w:id="2"/>
      <w:r w:rsidRPr="008F7AA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bookmarkEnd w:id="3"/>
    </w:p>
    <w:p w:rsidR="00513CFB" w:rsidRPr="008F7AAE" w:rsidRDefault="00513CFB" w:rsidP="00513CFB">
      <w:pPr>
        <w:pStyle w:val="3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4" w:name="_Toc307286510"/>
      <w:bookmarkStart w:id="5" w:name="_Toc307288326"/>
      <w:r w:rsidRPr="008F7AAE">
        <w:rPr>
          <w:rFonts w:ascii="Times New Roman" w:hAnsi="Times New Roman" w:cs="Times New Roman"/>
          <w:b w:val="0"/>
          <w:sz w:val="24"/>
          <w:szCs w:val="24"/>
        </w:rPr>
        <w:t>1.2.1. Формы промежуточной аттестации по ОПОП при освоении профессионального модуля</w:t>
      </w:r>
      <w:bookmarkEnd w:id="4"/>
      <w:bookmarkEnd w:id="5"/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6"/>
        <w:gridCol w:w="5004"/>
      </w:tblGrid>
      <w:tr w:rsidR="00513CFB" w:rsidRPr="008F7AAE" w:rsidTr="00513CFB">
        <w:trPr>
          <w:trHeight w:val="838"/>
        </w:trPr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модуля, профессиональный модуль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промежуточной аттестации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МДК 01.01 </w:t>
            </w:r>
            <w:r w:rsidRPr="008F7AAE">
              <w:rPr>
                <w:rFonts w:ascii="Times New Roman" w:hAnsi="Times New Roman" w:cs="Times New Roman"/>
                <w:iCs/>
                <w:sz w:val="24"/>
                <w:szCs w:val="24"/>
              </w:rPr>
              <w:t>«Розничная торговля непродовольственными товарами»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705C" w:rsidRPr="008F7AA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МДК 01.02 « Розничная торговля продовольственными товарами»</w:t>
            </w:r>
          </w:p>
        </w:tc>
        <w:tc>
          <w:tcPr>
            <w:tcW w:w="5004" w:type="dxa"/>
          </w:tcPr>
          <w:p w:rsidR="00513CFB" w:rsidRPr="008F7AAE" w:rsidRDefault="00D5705C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МДК. 01.03. Эксплуатация контрольно-кассовой техники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УП.01 по профессии « Продавец непродовольственных товаров»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УП.02 по профессии « Продавец продовольственными товарами»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Не предусмотрена 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УП.03 по профессии «Контролер-кассир» 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ПП.01. по профессии «Продавец непродовольственных товаров»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ПП.02. по профессии « Продавец продовольственных товаров»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ПП.03. по профессии «Контролер-кассир»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spacing w:line="228" w:lineRule="auto"/>
              <w:rPr>
                <w:b/>
              </w:rPr>
            </w:pPr>
            <w:r w:rsidRPr="008F7AAE">
              <w:rPr>
                <w:bCs/>
              </w:rPr>
              <w:t>ПМ.04</w:t>
            </w:r>
            <w:r w:rsidRPr="008F7AAE">
              <w:rPr>
                <w:b/>
              </w:rPr>
              <w:t xml:space="preserve"> </w:t>
            </w:r>
            <w:r w:rsidRPr="008F7AAE"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 (квалификационный)</w:t>
            </w:r>
          </w:p>
        </w:tc>
      </w:tr>
    </w:tbl>
    <w:p w:rsidR="00513CFB" w:rsidRPr="008F7AAE" w:rsidRDefault="00513CFB" w:rsidP="00513CFB">
      <w:pPr>
        <w:jc w:val="both"/>
        <w:rPr>
          <w:i/>
          <w:iCs/>
        </w:rPr>
      </w:pPr>
    </w:p>
    <w:p w:rsidR="00513CFB" w:rsidRPr="008F7AAE" w:rsidRDefault="00513CFB" w:rsidP="00513CFB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307286511"/>
      <w:bookmarkStart w:id="7" w:name="_Toc307288327"/>
      <w:r w:rsidRPr="008F7AAE">
        <w:rPr>
          <w:rFonts w:ascii="Times New Roman" w:hAnsi="Times New Roman" w:cs="Times New Roman"/>
          <w:sz w:val="24"/>
          <w:szCs w:val="24"/>
        </w:rPr>
        <w:t>1.2.2. Организация контроля и оценки освоения программы ПМ</w:t>
      </w:r>
      <w:bookmarkEnd w:id="6"/>
      <w:bookmarkEnd w:id="7"/>
    </w:p>
    <w:p w:rsidR="00513CFB" w:rsidRPr="008F7AAE" w:rsidRDefault="00513CFB" w:rsidP="00D5705C">
      <w:pPr>
        <w:spacing w:line="228" w:lineRule="auto"/>
        <w:rPr>
          <w:i/>
          <w:iCs/>
        </w:rPr>
      </w:pPr>
      <w:r w:rsidRPr="008F7AAE">
        <w:t xml:space="preserve">Промежуточный контроль освоения вида профессиональной деятельности: </w:t>
      </w:r>
      <w:r w:rsidRPr="008F7AAE">
        <w:rPr>
          <w:b/>
        </w:rPr>
        <w:t xml:space="preserve"> </w:t>
      </w:r>
      <w:r w:rsidRPr="008F7AAE">
        <w:t>Выполнение работ по одной или нескольким профессиям рабочих, должностям служащих</w:t>
      </w:r>
      <w:r w:rsidR="00D5705C" w:rsidRPr="008F7AAE">
        <w:t xml:space="preserve"> </w:t>
      </w:r>
      <w:r w:rsidRPr="008F7AAE">
        <w:t>осуществляется на экзамене (квалификационном). Условием допуска к экзамену (квалификационному) является положительная аттестация по МДК, учебной практике и производственной практике.</w:t>
      </w:r>
    </w:p>
    <w:p w:rsidR="00513CFB" w:rsidRPr="008F7AAE" w:rsidRDefault="00513CFB" w:rsidP="00513CFB">
      <w:pPr>
        <w:jc w:val="both"/>
      </w:pPr>
      <w:r w:rsidRPr="008F7AAE">
        <w:t>Экзамен (квалификационный) проводится в виде выполнения практического задания, имитирующего работу в производственной ситуации, предоставления комиссии портфолио обучающегося</w:t>
      </w:r>
      <w:r w:rsidRPr="008F7AAE">
        <w:rPr>
          <w:color w:val="FF0000"/>
        </w:rPr>
        <w:t>.</w:t>
      </w:r>
      <w:r w:rsidRPr="008F7AAE">
        <w:t xml:space="preserve">  Условием положительной аттестации (вид профессиональной деятельности освоен) на экзамене (квалификационном) является положительная оценка освоения всех профессиональных компетенций по всем контролируемым показателям. </w:t>
      </w:r>
    </w:p>
    <w:p w:rsidR="00513CFB" w:rsidRPr="008F7AAE" w:rsidRDefault="00513CFB" w:rsidP="00513CFB">
      <w:pPr>
        <w:ind w:firstLine="709"/>
        <w:jc w:val="both"/>
      </w:pPr>
      <w:r w:rsidRPr="008F7AAE">
        <w:t>При отрицательном заключении хотя бы по одной из профессиональных компетенций принимается решение «вид профессиональной деятельности не освоен».</w:t>
      </w:r>
    </w:p>
    <w:p w:rsidR="00513CFB" w:rsidRPr="008F7AAE" w:rsidRDefault="00513CFB" w:rsidP="00513CFB">
      <w:pPr>
        <w:jc w:val="both"/>
      </w:pPr>
    </w:p>
    <w:p w:rsidR="00513CFB" w:rsidRPr="008F7AAE" w:rsidRDefault="00513CFB" w:rsidP="00513CFB">
      <w:pPr>
        <w:spacing w:after="200" w:line="276" w:lineRule="auto"/>
        <w:rPr>
          <w:b/>
          <w:bCs/>
        </w:rPr>
      </w:pPr>
      <w:bookmarkStart w:id="8" w:name="_Toc307286512"/>
      <w:bookmarkStart w:id="9" w:name="_Toc307288328"/>
    </w:p>
    <w:p w:rsidR="00513CFB" w:rsidRPr="008F7AAE" w:rsidRDefault="00513CFB" w:rsidP="00513CFB">
      <w:pPr>
        <w:spacing w:after="200" w:line="276" w:lineRule="auto"/>
        <w:rPr>
          <w:b/>
          <w:bCs/>
        </w:rPr>
      </w:pPr>
    </w:p>
    <w:p w:rsidR="00513CFB" w:rsidRPr="008F7AAE" w:rsidRDefault="00513CFB" w:rsidP="00513CFB">
      <w:pPr>
        <w:spacing w:after="200" w:line="276" w:lineRule="auto"/>
        <w:rPr>
          <w:b/>
          <w:bCs/>
        </w:rPr>
      </w:pPr>
    </w:p>
    <w:p w:rsidR="00513CFB" w:rsidRPr="008F7AAE" w:rsidRDefault="00513CFB" w:rsidP="00513CFB">
      <w:pPr>
        <w:pStyle w:val="1"/>
        <w:spacing w:before="0" w:after="0"/>
        <w:jc w:val="center"/>
        <w:rPr>
          <w:rFonts w:ascii="Times New Roman" w:hAnsi="Times New Roman"/>
          <w:b w:val="0"/>
          <w:caps/>
          <w:kern w:val="0"/>
          <w:sz w:val="24"/>
          <w:szCs w:val="24"/>
        </w:rPr>
      </w:pPr>
      <w:bookmarkStart w:id="10" w:name="_Toc307288329"/>
      <w:bookmarkEnd w:id="8"/>
      <w:bookmarkEnd w:id="9"/>
      <w:r w:rsidRPr="008F7AAE">
        <w:rPr>
          <w:rFonts w:ascii="Times New Roman" w:hAnsi="Times New Roman"/>
          <w:b w:val="0"/>
          <w:caps/>
          <w:kern w:val="0"/>
          <w:sz w:val="24"/>
          <w:szCs w:val="24"/>
          <w:lang w:val="en-US"/>
        </w:rPr>
        <w:t>II</w:t>
      </w:r>
      <w:r w:rsidRPr="008F7AAE">
        <w:rPr>
          <w:rFonts w:ascii="Times New Roman" w:hAnsi="Times New Roman"/>
          <w:b w:val="0"/>
          <w:caps/>
          <w:kern w:val="0"/>
          <w:sz w:val="24"/>
          <w:szCs w:val="24"/>
        </w:rPr>
        <w:t>. Комплект материалов</w:t>
      </w:r>
    </w:p>
    <w:p w:rsidR="00513CFB" w:rsidRPr="008F7AAE" w:rsidRDefault="00513CFB" w:rsidP="00513CFB">
      <w:pPr>
        <w:spacing w:line="228" w:lineRule="auto"/>
        <w:jc w:val="center"/>
        <w:rPr>
          <w:caps/>
        </w:rPr>
      </w:pPr>
      <w:r w:rsidRPr="008F7AAE">
        <w:rPr>
          <w:caps/>
        </w:rPr>
        <w:t xml:space="preserve">для оценки сформированности общих и профессиональных компетенций по виду профессиональной деятельности:                       </w:t>
      </w:r>
    </w:p>
    <w:p w:rsidR="00513CFB" w:rsidRPr="008F7AAE" w:rsidRDefault="00513CFB" w:rsidP="00513CFB">
      <w:pPr>
        <w:spacing w:line="228" w:lineRule="auto"/>
        <w:jc w:val="center"/>
      </w:pPr>
      <w:r w:rsidRPr="008F7AAE">
        <w:rPr>
          <w:caps/>
        </w:rPr>
        <w:t xml:space="preserve"> </w:t>
      </w:r>
      <w:r w:rsidRPr="008F7AAE">
        <w:t>ПМ 04. Выполнение работ по одной или нескольким профессиям рабочих, должностям служащих</w:t>
      </w:r>
    </w:p>
    <w:bookmarkEnd w:id="10"/>
    <w:p w:rsidR="00513CFB" w:rsidRPr="008F7AAE" w:rsidRDefault="00513CFB" w:rsidP="00513CFB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8F7AAE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2.1. Комплект матери</w:t>
      </w:r>
      <w:r w:rsidR="00331569" w:rsidRPr="008F7AAE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алов для оценки сформированной</w:t>
      </w:r>
      <w:r w:rsidRPr="008F7AAE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общих и профессиональных компетенций по виду профессиональной деятельности с использованием практических заданий </w:t>
      </w:r>
      <w:r w:rsidRPr="008F7AAE">
        <w:rPr>
          <w:rFonts w:ascii="Times New Roman" w:hAnsi="Times New Roman" w:cs="Times New Roman"/>
          <w:b w:val="0"/>
          <w:i w:val="0"/>
          <w:sz w:val="24"/>
          <w:szCs w:val="24"/>
        </w:rPr>
        <w:t>имитирующих работу в производственной ситуации:</w:t>
      </w:r>
    </w:p>
    <w:p w:rsidR="00513CFB" w:rsidRPr="008F7AAE" w:rsidRDefault="00513CFB" w:rsidP="00513CFB">
      <w:pPr>
        <w:ind w:firstLine="540"/>
      </w:pPr>
      <w:r w:rsidRPr="008F7AAE">
        <w:t xml:space="preserve">В результате промежуточной аттестации по ПМ осуществляется комплексная проверка следующих профессиональных и общих компетенций: </w:t>
      </w:r>
    </w:p>
    <w:p w:rsidR="00513CFB" w:rsidRPr="008F7AAE" w:rsidRDefault="00513CFB" w:rsidP="00513CFB">
      <w:r w:rsidRPr="008F7AAE">
        <w:t>в результате промежуточной аттестации по ПМ осуществляется комплексная проверка следующих профессиональных и общих компетенций: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1.2. Осуществлять подготовку, размещение товаров в торговом зале и выкладку на торгово-технологическом оборудовании.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1.3. 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lastRenderedPageBreak/>
        <w:t xml:space="preserve">ПК 1.4. Осуществлять </w:t>
      </w:r>
      <w:proofErr w:type="gramStart"/>
      <w:r w:rsidRPr="008F7AAE">
        <w:t>контроль за</w:t>
      </w:r>
      <w:proofErr w:type="gramEnd"/>
      <w:r w:rsidRPr="008F7AAE">
        <w:t xml:space="preserve"> сохранностью товарно-материальных ценностей.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2.2. Осуществлять подготовку товаров к продаже, размещение и выкладку.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2.3. Обслуживать покупателей, консультировать их о пищевой ценности, вкусовых особенностях и свойствах отдельных продовольственных товаров.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2.4. Соблюдать условия хранения, сроки годности, сроки хранения и сроки реализации продаваемых продуктов.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2.5. Осуществлять эксплуатацию торгово-технологического оборудования.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3.1. Соблюдать правила эксплуатации контрольно-кассовой техники (ККТ) и выполнять расчетные операции с покупателями.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3.2. Проверять платежеспособность государственных денежных знаков.</w:t>
      </w:r>
    </w:p>
    <w:p w:rsidR="00513CFB" w:rsidRPr="008F7AAE" w:rsidRDefault="00513CFB" w:rsidP="00513CFB">
      <w:pPr>
        <w:pStyle w:val="af3"/>
        <w:spacing w:after="0" w:line="228" w:lineRule="auto"/>
        <w:ind w:left="0" w:firstLine="709"/>
        <w:jc w:val="both"/>
      </w:pPr>
      <w:r w:rsidRPr="008F7AAE">
        <w:t>ПК 3.4. Оформлять документы по кассовым операциям.</w:t>
      </w:r>
    </w:p>
    <w:p w:rsidR="00513CFB" w:rsidRPr="008F7AAE" w:rsidRDefault="00513CFB" w:rsidP="00513CFB">
      <w:pPr>
        <w:pStyle w:val="22"/>
        <w:widowControl w:val="0"/>
        <w:spacing w:line="228" w:lineRule="auto"/>
        <w:ind w:left="0" w:firstLine="709"/>
        <w:jc w:val="both"/>
      </w:pPr>
    </w:p>
    <w:tbl>
      <w:tblPr>
        <w:tblW w:w="4738" w:type="pct"/>
        <w:tblLook w:val="00A0" w:firstRow="1" w:lastRow="0" w:firstColumn="1" w:lastColumn="0" w:noHBand="0" w:noVBand="0"/>
      </w:tblPr>
      <w:tblGrid>
        <w:gridCol w:w="9069"/>
      </w:tblGrid>
      <w:tr w:rsidR="00513CFB" w:rsidRPr="008F7AAE" w:rsidTr="00513CFB">
        <w:tc>
          <w:tcPr>
            <w:tcW w:w="5000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          ОК 1. Понимать сущность  и социальную значимость своей будущей профессии, проявлять к ней устойчивый интерес</w:t>
            </w:r>
          </w:p>
        </w:tc>
      </w:tr>
      <w:tr w:rsidR="00513CFB" w:rsidRPr="008F7AAE" w:rsidTr="00513CFB">
        <w:tc>
          <w:tcPr>
            <w:tcW w:w="5000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         ОК 2. Организовывать собственную деятельность, исходя из цели и способов её достижения, определенных руководителем.</w:t>
            </w:r>
          </w:p>
        </w:tc>
      </w:tr>
      <w:tr w:rsidR="00513CFB" w:rsidRPr="008F7AAE" w:rsidTr="00513CFB">
        <w:tc>
          <w:tcPr>
            <w:tcW w:w="5000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        ОК 3. Анализировать рабочую ситуацию, осуществлять текущий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</w:tbl>
    <w:p w:rsidR="00125CA8" w:rsidRPr="008F7AAE" w:rsidRDefault="00125CA8" w:rsidP="00125CA8"/>
    <w:p w:rsidR="00346A9E" w:rsidRPr="008F7AAE" w:rsidRDefault="00A41612" w:rsidP="002368A8">
      <w:pPr>
        <w:pStyle w:val="4"/>
        <w:spacing w:before="0"/>
        <w:rPr>
          <w:rFonts w:ascii="Times New Roman" w:eastAsia="Times New Roman" w:hAnsi="Times New Roman" w:cs="Times New Roman"/>
          <w:i w:val="0"/>
          <w:color w:val="auto"/>
        </w:rPr>
      </w:pPr>
      <w:r w:rsidRPr="008F7AAE">
        <w:rPr>
          <w:rFonts w:ascii="Times New Roman" w:eastAsia="Times New Roman" w:hAnsi="Times New Roman" w:cs="Times New Roman"/>
          <w:i w:val="0"/>
          <w:color w:val="auto"/>
        </w:rPr>
        <w:t xml:space="preserve">ЗАДАНИЕ ДЛЯ  ЭКЗАМЕНУЮЩИСЯ   </w:t>
      </w:r>
      <w:r w:rsidR="00346A9E" w:rsidRPr="008F7AAE">
        <w:rPr>
          <w:rFonts w:ascii="Times New Roman" w:eastAsia="Times New Roman" w:hAnsi="Times New Roman" w:cs="Times New Roman"/>
          <w:i w:val="0"/>
          <w:color w:val="auto"/>
        </w:rPr>
        <w:t xml:space="preserve"> № 1</w:t>
      </w:r>
    </w:p>
    <w:p w:rsidR="00346A9E" w:rsidRPr="008F7AAE" w:rsidRDefault="00B67AF7" w:rsidP="00236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u w:val="single"/>
        </w:rPr>
      </w:pPr>
      <w:r w:rsidRPr="008F7AAE">
        <w:rPr>
          <w:b/>
          <w:u w:val="single"/>
        </w:rPr>
        <w:t>ПМ04 Выполнение работ по одной или нескольким профессиям рабочих, должностям служащих</w:t>
      </w:r>
    </w:p>
    <w:p w:rsidR="00346A9E" w:rsidRPr="008F7AAE" w:rsidRDefault="00346A9E" w:rsidP="002368A8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</w:rPr>
      </w:pPr>
      <w:r w:rsidRPr="008F7AAE">
        <w:rPr>
          <w:rFonts w:ascii="Times New Roman" w:hAnsi="Times New Roman" w:cs="Times New Roman"/>
          <w:i w:val="0"/>
          <w:color w:val="auto"/>
        </w:rPr>
        <w:t>Количество вариантов</w:t>
      </w:r>
      <w:r w:rsidRPr="008F7AAE">
        <w:rPr>
          <w:rFonts w:ascii="Times New Roman" w:hAnsi="Times New Roman" w:cs="Times New Roman"/>
          <w:b w:val="0"/>
          <w:i w:val="0"/>
          <w:color w:val="auto"/>
        </w:rPr>
        <w:t xml:space="preserve">: </w:t>
      </w:r>
      <w:r w:rsidR="00D5705C" w:rsidRPr="008F7AAE">
        <w:rPr>
          <w:rFonts w:ascii="Times New Roman" w:hAnsi="Times New Roman" w:cs="Times New Roman"/>
          <w:b w:val="0"/>
          <w:color w:val="auto"/>
          <w:u w:val="single"/>
        </w:rPr>
        <w:t>30</w:t>
      </w:r>
    </w:p>
    <w:p w:rsidR="00346A9E" w:rsidRPr="008F7AAE" w:rsidRDefault="00346A9E" w:rsidP="002368A8">
      <w:pPr>
        <w:pStyle w:val="4"/>
        <w:spacing w:before="0"/>
        <w:rPr>
          <w:rStyle w:val="a5"/>
          <w:color w:val="000000"/>
        </w:rPr>
      </w:pPr>
      <w:r w:rsidRPr="008F7AAE">
        <w:rPr>
          <w:rStyle w:val="a5"/>
          <w:color w:val="000000"/>
        </w:rPr>
        <w:t>Условия выполнения задания:</w:t>
      </w:r>
    </w:p>
    <w:p w:rsidR="00346A9E" w:rsidRPr="008F7AAE" w:rsidRDefault="00346A9E" w:rsidP="002368A8">
      <w:pPr>
        <w:pStyle w:val="4"/>
        <w:spacing w:before="0"/>
        <w:rPr>
          <w:rStyle w:val="a5"/>
          <w:b w:val="0"/>
          <w:color w:val="000000"/>
        </w:rPr>
      </w:pPr>
      <w:r w:rsidRPr="008F7AAE">
        <w:rPr>
          <w:rStyle w:val="a5"/>
          <w:b w:val="0"/>
          <w:color w:val="000000"/>
        </w:rPr>
        <w:t>Задание выполняется в учебной мастерской, в условиях, приближенных к производственной ситуации,  с применением торгово-технологического оборудования.</w:t>
      </w:r>
    </w:p>
    <w:p w:rsidR="00346A9E" w:rsidRPr="008F7AAE" w:rsidRDefault="00346A9E" w:rsidP="002368A8">
      <w:pPr>
        <w:rPr>
          <w:rStyle w:val="a5"/>
          <w:color w:val="000000"/>
        </w:rPr>
      </w:pPr>
      <w:r w:rsidRPr="008F7AAE">
        <w:rPr>
          <w:rStyle w:val="a5"/>
          <w:color w:val="000000"/>
        </w:rPr>
        <w:tab/>
      </w:r>
    </w:p>
    <w:p w:rsidR="00125CA8" w:rsidRPr="008F7AAE" w:rsidRDefault="002368A8" w:rsidP="003E6EBD">
      <w:pPr>
        <w:rPr>
          <w:b/>
        </w:rPr>
      </w:pPr>
      <w:r w:rsidRPr="008F7AAE">
        <w:t xml:space="preserve">   </w:t>
      </w:r>
      <w:r w:rsidR="003E6EBD" w:rsidRPr="008F7AAE">
        <w:t>специальность 1</w:t>
      </w:r>
      <w:r w:rsidRPr="008F7AAE">
        <w:t xml:space="preserve">   </w:t>
      </w:r>
      <w:r w:rsidR="00D5705C" w:rsidRPr="008F7AAE">
        <w:t>Коммерция (по отраслям)</w:t>
      </w:r>
      <w:r w:rsidR="00125CA8" w:rsidRPr="008F7AAE">
        <w:t xml:space="preserve">                                                                                        </w:t>
      </w:r>
      <w:r w:rsidR="00D5705C" w:rsidRPr="008F7AAE">
        <w:t xml:space="preserve">        </w:t>
      </w:r>
      <w:r w:rsidR="00125CA8" w:rsidRPr="008F7AAE">
        <w:t xml:space="preserve">                                                    </w:t>
      </w:r>
      <w:r w:rsidR="00D5705C" w:rsidRPr="008F7AAE">
        <w:t xml:space="preserve">                     </w:t>
      </w:r>
      <w:r w:rsidR="00346A9E" w:rsidRPr="008F7AAE">
        <w:t xml:space="preserve">        </w:t>
      </w:r>
      <w:r w:rsidR="0070317C" w:rsidRPr="008F7AAE">
        <w:t xml:space="preserve">   </w:t>
      </w:r>
      <w:r w:rsidRPr="008F7AAE">
        <w:t xml:space="preserve">                               </w:t>
      </w:r>
      <w:r w:rsidR="003E6EBD" w:rsidRPr="008F7AAE">
        <w:t>профессиональный мод</w:t>
      </w:r>
      <w:r w:rsidRPr="008F7AAE">
        <w:t xml:space="preserve">   </w:t>
      </w:r>
      <w:r w:rsidR="003E6EBD" w:rsidRPr="008F7AAE">
        <w:t xml:space="preserve">Выполнение работ по </w:t>
      </w:r>
      <w:proofErr w:type="gramStart"/>
      <w:r w:rsidR="003E6EBD" w:rsidRPr="008F7AAE">
        <w:t>п</w:t>
      </w:r>
      <w:proofErr w:type="gramEnd"/>
      <w:r w:rsidR="00125CA8" w:rsidRPr="008F7AAE">
        <w:t xml:space="preserve">  рабочих, должностям служащих                        </w:t>
      </w:r>
    </w:p>
    <w:p w:rsidR="00346A9E" w:rsidRPr="008F7AAE" w:rsidRDefault="00346A9E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</w:t>
      </w:r>
    </w:p>
    <w:p w:rsidR="00346A9E" w:rsidRPr="008F7AAE" w:rsidRDefault="00346A9E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346A9E" w:rsidRPr="008F7AAE" w:rsidRDefault="009407AF" w:rsidP="002368A8">
      <w:r w:rsidRPr="008F7AAE">
        <w:rPr>
          <w:bCs/>
        </w:rPr>
        <w:t>1.</w:t>
      </w:r>
      <w:r w:rsidR="00346A9E" w:rsidRPr="008F7AAE">
        <w:rPr>
          <w:bCs/>
        </w:rPr>
        <w:t>Обслужите покупателя:</w:t>
      </w:r>
    </w:p>
    <w:p w:rsidR="00346A9E" w:rsidRPr="008F7AAE" w:rsidRDefault="00DA5113" w:rsidP="002368A8">
      <w:r w:rsidRPr="008F7AAE">
        <w:rPr>
          <w:bCs/>
        </w:rPr>
        <w:t>Предложите покупателю</w:t>
      </w:r>
      <w:r w:rsidRPr="008F7AAE">
        <w:t xml:space="preserve"> ассортимент макаронных изделий с учетом спроса покупателя.</w:t>
      </w:r>
    </w:p>
    <w:p w:rsidR="00346A9E" w:rsidRPr="008F7AAE" w:rsidRDefault="00346A9E" w:rsidP="002368A8">
      <w:r w:rsidRPr="008F7AAE">
        <w:rPr>
          <w:bCs/>
        </w:rPr>
        <w:t>взвесьте  макаронные изделия массой:</w:t>
      </w:r>
    </w:p>
    <w:p w:rsidR="00346A9E" w:rsidRPr="008F7AAE" w:rsidRDefault="00346A9E" w:rsidP="002368A8">
      <w:r w:rsidRPr="008F7AAE">
        <w:rPr>
          <w:bCs/>
        </w:rPr>
        <w:t xml:space="preserve"> 250 </w:t>
      </w:r>
      <w:proofErr w:type="spellStart"/>
      <w:r w:rsidRPr="008F7AAE">
        <w:rPr>
          <w:bCs/>
        </w:rPr>
        <w:t>гр</w:t>
      </w:r>
      <w:proofErr w:type="spellEnd"/>
      <w:r w:rsidRPr="008F7AAE">
        <w:rPr>
          <w:bCs/>
        </w:rPr>
        <w:t xml:space="preserve">; 600 гр;450 гр.    </w:t>
      </w:r>
    </w:p>
    <w:p w:rsidR="0070317C" w:rsidRPr="008F7AAE" w:rsidRDefault="0070317C" w:rsidP="002368A8">
      <w:pPr>
        <w:rPr>
          <w:bCs/>
        </w:rPr>
      </w:pPr>
      <w:r w:rsidRPr="008F7AAE">
        <w:rPr>
          <w:bCs/>
        </w:rPr>
        <w:t>2</w:t>
      </w:r>
      <w:r w:rsidR="00DA5113" w:rsidRPr="008F7AAE">
        <w:rPr>
          <w:bCs/>
        </w:rPr>
        <w:t xml:space="preserve">.Предложите покупателю средства по уходу за волосами, с учетом спроса покупателя. </w:t>
      </w:r>
    </w:p>
    <w:p w:rsidR="009407AF" w:rsidRPr="008F7AAE" w:rsidRDefault="0070317C" w:rsidP="002368A8">
      <w:pPr>
        <w:rPr>
          <w:bCs/>
        </w:rPr>
      </w:pPr>
      <w:r w:rsidRPr="008F7AAE">
        <w:rPr>
          <w:bCs/>
        </w:rPr>
        <w:t>3.Произведите расчёты с покупателем за  товар через контрольно-кассов</w:t>
      </w:r>
      <w:r w:rsidR="009407AF" w:rsidRPr="008F7AAE">
        <w:rPr>
          <w:bCs/>
        </w:rPr>
        <w:t>ую машину ЭКР 2102Ф по заданию.</w:t>
      </w:r>
    </w:p>
    <w:p w:rsidR="00346A9E" w:rsidRPr="008F7AAE" w:rsidRDefault="009407AF" w:rsidP="002368A8">
      <w:pPr>
        <w:rPr>
          <w:bCs/>
          <w:i/>
        </w:rPr>
      </w:pPr>
      <w:r w:rsidRPr="008F7AAE">
        <w:rPr>
          <w:bCs/>
        </w:rPr>
        <w:t>4.Снять показания счетчиков на конец дня, оформить журнал кассира – операциониста, на основании выручки оформить «Приходный кассовый ордер».</w:t>
      </w:r>
      <w:r w:rsidR="0070317C" w:rsidRPr="008F7AAE">
        <w:rPr>
          <w:bCs/>
        </w:rPr>
        <w:t xml:space="preserve">      </w:t>
      </w:r>
      <w:r w:rsidR="00346A9E" w:rsidRPr="008F7AAE">
        <w:rPr>
          <w:bCs/>
        </w:rPr>
        <w:t xml:space="preserve">                     </w:t>
      </w:r>
    </w:p>
    <w:p w:rsidR="00346A9E" w:rsidRPr="008F7AAE" w:rsidRDefault="00346A9E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346A9E" w:rsidRPr="008F7AAE" w:rsidRDefault="009407AF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1.</w:t>
      </w:r>
      <w:r w:rsidR="00346A9E" w:rsidRPr="008F7AAE">
        <w:rPr>
          <w:rFonts w:ascii="Times New Roman" w:hAnsi="Times New Roman"/>
          <w:sz w:val="24"/>
          <w:szCs w:val="24"/>
        </w:rPr>
        <w:t xml:space="preserve">Внимательно прочитайте задание. </w:t>
      </w:r>
    </w:p>
    <w:p w:rsidR="00346A9E" w:rsidRPr="008F7AAE" w:rsidRDefault="009407AF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</w:t>
      </w:r>
      <w:r w:rsidR="00346A9E" w:rsidRPr="008F7AAE">
        <w:rPr>
          <w:rFonts w:ascii="Times New Roman" w:hAnsi="Times New Roman"/>
          <w:sz w:val="24"/>
          <w:szCs w:val="24"/>
        </w:rPr>
        <w:t>Выполните все пункты задания в присутствии членов экзаменационной комиссии.</w:t>
      </w:r>
    </w:p>
    <w:p w:rsidR="00346A9E" w:rsidRPr="008F7AAE" w:rsidRDefault="00346A9E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</w:t>
      </w:r>
      <w:r w:rsidR="0070317C" w:rsidRPr="008F7AAE">
        <w:rPr>
          <w:rFonts w:ascii="Times New Roman" w:hAnsi="Times New Roman"/>
          <w:sz w:val="24"/>
          <w:szCs w:val="24"/>
        </w:rPr>
        <w:t>ентируйте выполнение задания № 1</w:t>
      </w:r>
      <w:r w:rsidR="003705C7" w:rsidRPr="008F7AAE">
        <w:rPr>
          <w:rFonts w:ascii="Times New Roman" w:hAnsi="Times New Roman"/>
          <w:sz w:val="24"/>
          <w:szCs w:val="24"/>
        </w:rPr>
        <w:t>,3</w:t>
      </w:r>
      <w:r w:rsidRPr="008F7AAE">
        <w:rPr>
          <w:rFonts w:ascii="Times New Roman" w:hAnsi="Times New Roman"/>
          <w:sz w:val="24"/>
          <w:szCs w:val="24"/>
        </w:rPr>
        <w:t xml:space="preserve"> по ходу выполнения работ.</w:t>
      </w:r>
    </w:p>
    <w:p w:rsidR="00B67AF7" w:rsidRPr="008F7AAE" w:rsidRDefault="00346A9E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125CA8" w:rsidRPr="008F7AAE" w:rsidRDefault="00125CA8" w:rsidP="00125CA8">
      <w:pPr>
        <w:jc w:val="center"/>
        <w:rPr>
          <w:b/>
        </w:rPr>
      </w:pPr>
      <w:r w:rsidRPr="008F7AAE">
        <w:t xml:space="preserve">            </w:t>
      </w:r>
    </w:p>
    <w:p w:rsidR="00346A9E" w:rsidRPr="008F7AAE" w:rsidRDefault="00346A9E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2</w:t>
      </w:r>
    </w:p>
    <w:p w:rsidR="0070317C" w:rsidRPr="008F7AAE" w:rsidRDefault="0070317C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70317C" w:rsidRPr="008F7AAE" w:rsidRDefault="003705C7" w:rsidP="002368A8">
      <w:r w:rsidRPr="008F7AAE">
        <w:rPr>
          <w:bCs/>
        </w:rPr>
        <w:t>1.</w:t>
      </w:r>
      <w:r w:rsidR="0070317C" w:rsidRPr="008F7AAE">
        <w:rPr>
          <w:bCs/>
        </w:rPr>
        <w:t>Обслужите покупателя:</w:t>
      </w:r>
    </w:p>
    <w:p w:rsidR="0070317C" w:rsidRPr="008F7AAE" w:rsidRDefault="0070317C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круп с учетом спроса </w:t>
      </w:r>
      <w:r w:rsidR="009407AF" w:rsidRPr="008F7AAE">
        <w:t xml:space="preserve">    </w:t>
      </w:r>
      <w:r w:rsidRPr="008F7AAE">
        <w:t>покупателя.</w:t>
      </w:r>
    </w:p>
    <w:p w:rsidR="0070317C" w:rsidRPr="008F7AAE" w:rsidRDefault="0070317C" w:rsidP="002368A8">
      <w:r w:rsidRPr="008F7AAE">
        <w:rPr>
          <w:bCs/>
        </w:rPr>
        <w:t xml:space="preserve"> взвесьте  </w:t>
      </w:r>
      <w:r w:rsidR="00137C53" w:rsidRPr="008F7AAE">
        <w:rPr>
          <w:bCs/>
        </w:rPr>
        <w:t>крупу</w:t>
      </w:r>
      <w:r w:rsidRPr="008F7AAE">
        <w:rPr>
          <w:bCs/>
        </w:rPr>
        <w:t xml:space="preserve"> изделия массой:</w:t>
      </w:r>
    </w:p>
    <w:p w:rsidR="0070317C" w:rsidRPr="008F7AAE" w:rsidRDefault="0070317C" w:rsidP="002368A8">
      <w:r w:rsidRPr="008F7AAE">
        <w:rPr>
          <w:bCs/>
        </w:rPr>
        <w:lastRenderedPageBreak/>
        <w:t xml:space="preserve"> </w:t>
      </w:r>
      <w:r w:rsidR="00137C53" w:rsidRPr="008F7AAE">
        <w:rPr>
          <w:bCs/>
        </w:rPr>
        <w:t>5</w:t>
      </w:r>
      <w:r w:rsidRPr="008F7AAE">
        <w:rPr>
          <w:bCs/>
        </w:rPr>
        <w:t xml:space="preserve">50 </w:t>
      </w:r>
      <w:proofErr w:type="spellStart"/>
      <w:r w:rsidRPr="008F7AAE">
        <w:rPr>
          <w:bCs/>
        </w:rPr>
        <w:t>гр</w:t>
      </w:r>
      <w:proofErr w:type="spellEnd"/>
      <w:r w:rsidRPr="008F7AAE">
        <w:rPr>
          <w:bCs/>
        </w:rPr>
        <w:t xml:space="preserve">; 600 гр;450 гр.    </w:t>
      </w:r>
    </w:p>
    <w:p w:rsidR="0070317C" w:rsidRPr="008F7AAE" w:rsidRDefault="0070317C" w:rsidP="002368A8">
      <w:pPr>
        <w:rPr>
          <w:bCs/>
        </w:rPr>
      </w:pPr>
      <w:r w:rsidRPr="008F7AAE">
        <w:rPr>
          <w:bCs/>
        </w:rPr>
        <w:t xml:space="preserve">2.Предложите покупателю средства по уходу за </w:t>
      </w:r>
      <w:r w:rsidR="00137C53" w:rsidRPr="008F7AAE">
        <w:rPr>
          <w:bCs/>
        </w:rPr>
        <w:t>полостью рта</w:t>
      </w:r>
      <w:r w:rsidRPr="008F7AAE">
        <w:rPr>
          <w:bCs/>
        </w:rPr>
        <w:t xml:space="preserve">, с учетом спроса покупателя. </w:t>
      </w:r>
    </w:p>
    <w:p w:rsidR="002368A8" w:rsidRPr="008F7AAE" w:rsidRDefault="0070317C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70317C" w:rsidRPr="008F7AAE" w:rsidRDefault="009407AF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  <w:r w:rsidR="0070317C" w:rsidRPr="008F7AAE">
        <w:rPr>
          <w:bCs/>
        </w:rPr>
        <w:t xml:space="preserve">      </w:t>
      </w:r>
    </w:p>
    <w:p w:rsidR="0070317C" w:rsidRPr="008F7AAE" w:rsidRDefault="0070317C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70317C" w:rsidRPr="008F7AAE" w:rsidRDefault="00857AC2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1.</w:t>
      </w:r>
      <w:r w:rsidR="0070317C" w:rsidRPr="008F7AAE">
        <w:rPr>
          <w:rFonts w:ascii="Times New Roman" w:hAnsi="Times New Roman"/>
          <w:sz w:val="24"/>
          <w:szCs w:val="24"/>
        </w:rPr>
        <w:t xml:space="preserve">Внимательно прочитайте задание. </w:t>
      </w:r>
    </w:p>
    <w:p w:rsidR="0070317C" w:rsidRPr="008F7AAE" w:rsidRDefault="00857AC2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</w:t>
      </w:r>
      <w:r w:rsidR="0070317C" w:rsidRPr="008F7AAE">
        <w:rPr>
          <w:rFonts w:ascii="Times New Roman" w:hAnsi="Times New Roman"/>
          <w:sz w:val="24"/>
          <w:szCs w:val="24"/>
        </w:rPr>
        <w:t>Выполните все пункты задания в присутствии членов экзаменационной комиссии.</w:t>
      </w:r>
    </w:p>
    <w:p w:rsidR="0070317C" w:rsidRPr="008F7AAE" w:rsidRDefault="0070317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1</w:t>
      </w:r>
      <w:r w:rsidR="003705C7" w:rsidRPr="008F7AAE">
        <w:rPr>
          <w:rFonts w:ascii="Times New Roman" w:hAnsi="Times New Roman"/>
          <w:sz w:val="24"/>
          <w:szCs w:val="24"/>
        </w:rPr>
        <w:t>,3</w:t>
      </w:r>
      <w:r w:rsidRPr="008F7AAE">
        <w:rPr>
          <w:rFonts w:ascii="Times New Roman" w:hAnsi="Times New Roman"/>
          <w:sz w:val="24"/>
          <w:szCs w:val="24"/>
        </w:rPr>
        <w:t xml:space="preserve"> по ходу выполнения работ.</w:t>
      </w:r>
    </w:p>
    <w:p w:rsidR="00137C53" w:rsidRPr="008F7AAE" w:rsidRDefault="0070317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</w:p>
    <w:p w:rsidR="00137C53" w:rsidRPr="008F7AAE" w:rsidRDefault="00137C53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137C53" w:rsidRPr="008F7AAE" w:rsidRDefault="00137C53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3</w:t>
      </w:r>
    </w:p>
    <w:p w:rsidR="00137C53" w:rsidRPr="008F7AAE" w:rsidRDefault="00137C53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137C53" w:rsidRPr="008F7AAE" w:rsidRDefault="003705C7" w:rsidP="002368A8">
      <w:r w:rsidRPr="008F7AAE">
        <w:rPr>
          <w:bCs/>
        </w:rPr>
        <w:t>1.</w:t>
      </w:r>
      <w:r w:rsidR="00137C53" w:rsidRPr="008F7AAE">
        <w:rPr>
          <w:bCs/>
        </w:rPr>
        <w:t>Обслужите покупателя:</w:t>
      </w:r>
    </w:p>
    <w:p w:rsidR="00137C53" w:rsidRPr="008F7AAE" w:rsidRDefault="00137C53" w:rsidP="002368A8">
      <w:r w:rsidRPr="008F7AAE">
        <w:rPr>
          <w:bCs/>
        </w:rPr>
        <w:t>Предложите покупателю</w:t>
      </w:r>
      <w:r w:rsidRPr="008F7AAE">
        <w:t xml:space="preserve"> ассортимент овощей с учетом спроса покупателя.</w:t>
      </w:r>
    </w:p>
    <w:p w:rsidR="00137C53" w:rsidRPr="008F7AAE" w:rsidRDefault="00137C53" w:rsidP="002368A8">
      <w:r w:rsidRPr="008F7AAE">
        <w:rPr>
          <w:bCs/>
        </w:rPr>
        <w:t xml:space="preserve"> взвесьте  овощи</w:t>
      </w:r>
      <w:r w:rsidR="00615611" w:rsidRPr="008F7AAE">
        <w:rPr>
          <w:bCs/>
        </w:rPr>
        <w:t xml:space="preserve"> </w:t>
      </w:r>
      <w:r w:rsidRPr="008F7AAE">
        <w:rPr>
          <w:bCs/>
        </w:rPr>
        <w:t>массой:</w:t>
      </w:r>
    </w:p>
    <w:p w:rsidR="00137C53" w:rsidRPr="008F7AAE" w:rsidRDefault="00137C53" w:rsidP="002368A8">
      <w:r w:rsidRPr="008F7AAE">
        <w:rPr>
          <w:bCs/>
        </w:rPr>
        <w:t xml:space="preserve"> </w:t>
      </w:r>
      <w:r w:rsidR="00615611" w:rsidRPr="008F7AAE">
        <w:rPr>
          <w:bCs/>
        </w:rPr>
        <w:t>1</w:t>
      </w:r>
      <w:r w:rsidRPr="008F7AAE">
        <w:rPr>
          <w:bCs/>
        </w:rPr>
        <w:t>5</w:t>
      </w:r>
      <w:r w:rsidR="00615611" w:rsidRPr="008F7AAE">
        <w:rPr>
          <w:bCs/>
        </w:rPr>
        <w:t>0</w:t>
      </w:r>
      <w:r w:rsidRPr="008F7AAE">
        <w:rPr>
          <w:bCs/>
        </w:rPr>
        <w:t>0 гр;</w:t>
      </w:r>
      <w:r w:rsidR="00615611" w:rsidRPr="008F7AAE">
        <w:rPr>
          <w:bCs/>
        </w:rPr>
        <w:t>20</w:t>
      </w:r>
      <w:r w:rsidRPr="008F7AAE">
        <w:rPr>
          <w:bCs/>
        </w:rPr>
        <w:t xml:space="preserve">00 </w:t>
      </w:r>
      <w:proofErr w:type="spellStart"/>
      <w:r w:rsidRPr="008F7AAE">
        <w:rPr>
          <w:bCs/>
        </w:rPr>
        <w:t>гр</w:t>
      </w:r>
      <w:proofErr w:type="spellEnd"/>
      <w:r w:rsidRPr="008F7AAE">
        <w:rPr>
          <w:bCs/>
        </w:rPr>
        <w:t xml:space="preserve">; </w:t>
      </w:r>
      <w:r w:rsidR="00615611" w:rsidRPr="008F7AAE">
        <w:rPr>
          <w:bCs/>
        </w:rPr>
        <w:t>50</w:t>
      </w:r>
      <w:r w:rsidRPr="008F7AAE">
        <w:rPr>
          <w:bCs/>
        </w:rPr>
        <w:t xml:space="preserve">0 гр.    </w:t>
      </w:r>
    </w:p>
    <w:p w:rsidR="00137C53" w:rsidRPr="008F7AAE" w:rsidRDefault="00137C53" w:rsidP="002368A8">
      <w:pPr>
        <w:rPr>
          <w:bCs/>
        </w:rPr>
      </w:pPr>
      <w:r w:rsidRPr="008F7AAE">
        <w:rPr>
          <w:bCs/>
        </w:rPr>
        <w:t xml:space="preserve">2.Предложите покупателю средства </w:t>
      </w:r>
      <w:r w:rsidR="00615611" w:rsidRPr="008F7AAE">
        <w:rPr>
          <w:bCs/>
        </w:rPr>
        <w:t>декоративной косметике</w:t>
      </w:r>
      <w:r w:rsidRPr="008F7AAE">
        <w:rPr>
          <w:bCs/>
        </w:rPr>
        <w:t xml:space="preserve">, с учетом спроса покупателя. </w:t>
      </w:r>
    </w:p>
    <w:p w:rsidR="00137C53" w:rsidRPr="008F7AAE" w:rsidRDefault="00137C53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137C53" w:rsidRPr="008F7AAE" w:rsidRDefault="009407AF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  <w:r w:rsidRPr="008F7AAE">
        <w:rPr>
          <w:bCs/>
        </w:rPr>
        <w:t xml:space="preserve">      </w:t>
      </w:r>
    </w:p>
    <w:p w:rsidR="00137C53" w:rsidRPr="008F7AAE" w:rsidRDefault="00137C53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137C53" w:rsidRPr="008F7AAE" w:rsidRDefault="00137C53" w:rsidP="002368A8">
      <w:pPr>
        <w:pStyle w:val="15"/>
        <w:rPr>
          <w:rStyle w:val="a5"/>
          <w:b/>
          <w:i w:val="0"/>
          <w:sz w:val="24"/>
          <w:szCs w:val="24"/>
        </w:rPr>
      </w:pPr>
    </w:p>
    <w:p w:rsidR="00137C53" w:rsidRPr="008F7AAE" w:rsidRDefault="00137C53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137C53" w:rsidRPr="008F7AAE" w:rsidRDefault="00137C53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137C53" w:rsidRPr="008F7AAE" w:rsidRDefault="00137C53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1</w:t>
      </w:r>
      <w:r w:rsidR="003705C7" w:rsidRPr="008F7AAE">
        <w:rPr>
          <w:rFonts w:ascii="Times New Roman" w:hAnsi="Times New Roman"/>
          <w:sz w:val="24"/>
          <w:szCs w:val="24"/>
        </w:rPr>
        <w:t>,3</w:t>
      </w:r>
      <w:r w:rsidRPr="008F7AAE">
        <w:rPr>
          <w:rFonts w:ascii="Times New Roman" w:hAnsi="Times New Roman"/>
          <w:sz w:val="24"/>
          <w:szCs w:val="24"/>
        </w:rPr>
        <w:t xml:space="preserve"> по ходу выполнения работ.</w:t>
      </w:r>
    </w:p>
    <w:p w:rsidR="00137C53" w:rsidRPr="008F7AAE" w:rsidRDefault="00137C53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46A9E" w:rsidRPr="008F7AAE" w:rsidRDefault="00346A9E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615611" w:rsidRPr="008F7AAE" w:rsidRDefault="00615611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4</w:t>
      </w:r>
    </w:p>
    <w:p w:rsidR="00615611" w:rsidRPr="008F7AAE" w:rsidRDefault="00615611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615611" w:rsidRPr="008F7AAE" w:rsidRDefault="003705C7" w:rsidP="00320E25">
      <w:r w:rsidRPr="008F7AAE">
        <w:rPr>
          <w:bCs/>
        </w:rPr>
        <w:t>1.</w:t>
      </w:r>
      <w:r w:rsidR="00615611" w:rsidRPr="008F7AAE">
        <w:rPr>
          <w:bCs/>
        </w:rPr>
        <w:t>Обслужите покупателя:</w:t>
      </w:r>
    </w:p>
    <w:p w:rsidR="00615611" w:rsidRPr="008F7AAE" w:rsidRDefault="00320E25" w:rsidP="002368A8">
      <w:r w:rsidRPr="008F7AAE">
        <w:rPr>
          <w:bCs/>
        </w:rPr>
        <w:t xml:space="preserve"> </w:t>
      </w:r>
      <w:r w:rsidR="00615611" w:rsidRPr="008F7AAE">
        <w:rPr>
          <w:bCs/>
        </w:rPr>
        <w:t>Предложите покупателю</w:t>
      </w:r>
      <w:r w:rsidR="00615611" w:rsidRPr="008F7AAE">
        <w:t xml:space="preserve"> ассортимент чая с учетом спроса покупателя.</w:t>
      </w:r>
    </w:p>
    <w:p w:rsidR="00615611" w:rsidRPr="008F7AAE" w:rsidRDefault="00615611" w:rsidP="00320E25">
      <w:pPr>
        <w:rPr>
          <w:bCs/>
        </w:rPr>
      </w:pPr>
      <w:r w:rsidRPr="008F7AAE">
        <w:rPr>
          <w:bCs/>
        </w:rPr>
        <w:t xml:space="preserve">2.Предложите покупателю </w:t>
      </w:r>
      <w:r w:rsidR="003705C7" w:rsidRPr="008F7AAE">
        <w:rPr>
          <w:bCs/>
        </w:rPr>
        <w:t>ткань</w:t>
      </w:r>
      <w:r w:rsidRPr="008F7AAE">
        <w:rPr>
          <w:bCs/>
        </w:rPr>
        <w:t xml:space="preserve">, с учетом спроса покупателя. </w:t>
      </w:r>
    </w:p>
    <w:p w:rsidR="00615611" w:rsidRPr="008F7AAE" w:rsidRDefault="00615611" w:rsidP="00320E25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615611" w:rsidRPr="008F7AAE" w:rsidRDefault="009407AF" w:rsidP="002368A8">
      <w:pPr>
        <w:rPr>
          <w:bCs/>
          <w:i/>
        </w:rPr>
      </w:pPr>
      <w:r w:rsidRPr="008F7AAE">
        <w:rPr>
          <w:bCs/>
        </w:rPr>
        <w:t>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  <w:r w:rsidRPr="008F7AAE">
        <w:rPr>
          <w:bCs/>
        </w:rPr>
        <w:t xml:space="preserve">      </w:t>
      </w:r>
    </w:p>
    <w:p w:rsidR="00615611" w:rsidRPr="008F7AAE" w:rsidRDefault="00615611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615611" w:rsidRPr="008F7AAE" w:rsidRDefault="00615611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615611" w:rsidRPr="008F7AAE" w:rsidRDefault="00615611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615611" w:rsidRPr="008F7AAE" w:rsidRDefault="00615611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3. Прокомментируйте выполнение задания № </w:t>
      </w:r>
      <w:r w:rsidR="003705C7" w:rsidRPr="008F7AAE">
        <w:rPr>
          <w:rFonts w:ascii="Times New Roman" w:hAnsi="Times New Roman"/>
          <w:sz w:val="24"/>
          <w:szCs w:val="24"/>
        </w:rPr>
        <w:t>3</w:t>
      </w:r>
      <w:r w:rsidRPr="008F7AAE">
        <w:rPr>
          <w:rFonts w:ascii="Times New Roman" w:hAnsi="Times New Roman"/>
          <w:sz w:val="24"/>
          <w:szCs w:val="24"/>
        </w:rPr>
        <w:t xml:space="preserve"> по ходу выполнения работ.</w:t>
      </w:r>
    </w:p>
    <w:p w:rsidR="00615611" w:rsidRPr="008F7AAE" w:rsidRDefault="00615611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E6EBD" w:rsidRPr="008F7AAE" w:rsidRDefault="003E6EBD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3705C7" w:rsidRPr="008F7AAE" w:rsidRDefault="003705C7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5</w:t>
      </w:r>
    </w:p>
    <w:p w:rsidR="003705C7" w:rsidRPr="008F7AAE" w:rsidRDefault="003705C7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3705C7" w:rsidRPr="008F7AAE" w:rsidRDefault="003705C7" w:rsidP="002368A8">
      <w:r w:rsidRPr="008F7AAE">
        <w:rPr>
          <w:bCs/>
        </w:rPr>
        <w:t>1.Обслужите покупателя:</w:t>
      </w:r>
    </w:p>
    <w:p w:rsidR="003705C7" w:rsidRPr="008F7AAE" w:rsidRDefault="003705C7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мучных кондитерских изделий с учетом спроса покупателя.</w:t>
      </w:r>
    </w:p>
    <w:p w:rsidR="003705C7" w:rsidRPr="008F7AAE" w:rsidRDefault="003705C7" w:rsidP="002368A8">
      <w:pPr>
        <w:rPr>
          <w:bCs/>
        </w:rPr>
      </w:pPr>
      <w:r w:rsidRPr="008F7AAE">
        <w:rPr>
          <w:bCs/>
        </w:rPr>
        <w:t xml:space="preserve">2.Предложите покупателю детские трикотажные товары, с учетом спроса покупателя. </w:t>
      </w:r>
    </w:p>
    <w:p w:rsidR="003705C7" w:rsidRPr="008F7AAE" w:rsidRDefault="003705C7" w:rsidP="002368A8">
      <w:pPr>
        <w:rPr>
          <w:bCs/>
          <w:i/>
        </w:rPr>
      </w:pPr>
      <w:r w:rsidRPr="008F7AAE">
        <w:rPr>
          <w:bCs/>
        </w:rPr>
        <w:lastRenderedPageBreak/>
        <w:t xml:space="preserve">3.Произведите расчёты с покупателем за  товар через контрольно-кассовую машину ЭКР 2102Ф по заданию:        </w:t>
      </w:r>
    </w:p>
    <w:p w:rsidR="003705C7" w:rsidRPr="008F7AAE" w:rsidRDefault="009407AF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  <w:r w:rsidRPr="008F7AAE">
        <w:rPr>
          <w:bCs/>
        </w:rPr>
        <w:t xml:space="preserve">      </w:t>
      </w:r>
    </w:p>
    <w:p w:rsidR="003705C7" w:rsidRPr="008F7AAE" w:rsidRDefault="003705C7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4F7B55" w:rsidRPr="008F7AAE" w:rsidRDefault="003705C7" w:rsidP="003E6EBD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4F7B55" w:rsidRPr="008F7AAE" w:rsidRDefault="004F7B55" w:rsidP="00320E25">
      <w:pPr>
        <w:jc w:val="center"/>
        <w:rPr>
          <w:b/>
        </w:rPr>
      </w:pPr>
    </w:p>
    <w:p w:rsidR="003705C7" w:rsidRPr="008F7AAE" w:rsidRDefault="003705C7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6</w:t>
      </w:r>
    </w:p>
    <w:p w:rsidR="003705C7" w:rsidRPr="008F7AAE" w:rsidRDefault="003705C7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3705C7" w:rsidRPr="008F7AAE" w:rsidRDefault="003705C7" w:rsidP="002368A8">
      <w:r w:rsidRPr="008F7AAE">
        <w:rPr>
          <w:bCs/>
        </w:rPr>
        <w:t>1.Обслужите покупателя:</w:t>
      </w:r>
    </w:p>
    <w:p w:rsidR="003705C7" w:rsidRPr="008F7AAE" w:rsidRDefault="003705C7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кондитерских изделий с учетом спроса покупателя.</w:t>
      </w:r>
    </w:p>
    <w:p w:rsidR="003705C7" w:rsidRPr="008F7AAE" w:rsidRDefault="003705C7" w:rsidP="002368A8">
      <w:pPr>
        <w:rPr>
          <w:bCs/>
        </w:rPr>
      </w:pPr>
      <w:r w:rsidRPr="008F7AAE">
        <w:rPr>
          <w:bCs/>
        </w:rPr>
        <w:t xml:space="preserve">2.Предложите покупателю спортивные товары, с учетом спроса покупателя. </w:t>
      </w:r>
    </w:p>
    <w:p w:rsidR="009407AF" w:rsidRPr="008F7AAE" w:rsidRDefault="003705C7" w:rsidP="002368A8">
      <w:pPr>
        <w:rPr>
          <w:bCs/>
          <w:i/>
        </w:rPr>
      </w:pPr>
      <w:r w:rsidRPr="008F7AAE">
        <w:rPr>
          <w:bCs/>
        </w:rPr>
        <w:t>3.Произведите расчёты с покупателем за  товар через контрольно-кассо</w:t>
      </w:r>
      <w:r w:rsidR="009407AF" w:rsidRPr="008F7AAE">
        <w:rPr>
          <w:bCs/>
        </w:rPr>
        <w:t>вую машину ЭКР 2102Ф по заданию.</w:t>
      </w:r>
      <w:r w:rsidRPr="008F7AAE">
        <w:rPr>
          <w:bCs/>
        </w:rPr>
        <w:t xml:space="preserve">        </w:t>
      </w:r>
    </w:p>
    <w:p w:rsidR="003705C7" w:rsidRPr="008F7AAE" w:rsidRDefault="009407AF" w:rsidP="002368A8">
      <w:pPr>
        <w:rPr>
          <w:bCs/>
          <w:i/>
        </w:rPr>
      </w:pPr>
      <w:r w:rsidRPr="008F7AAE">
        <w:rPr>
          <w:bCs/>
        </w:rPr>
        <w:t>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  <w:r w:rsidRPr="008F7AAE">
        <w:rPr>
          <w:bCs/>
        </w:rPr>
        <w:t xml:space="preserve">      </w:t>
      </w:r>
    </w:p>
    <w:p w:rsidR="003705C7" w:rsidRPr="008F7AAE" w:rsidRDefault="003705C7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2.Выполните все пункты задания в присутствии членов экзаменационной комиссии.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3705C7" w:rsidRPr="008F7AAE" w:rsidRDefault="003705C7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705C7" w:rsidRPr="008F7AAE" w:rsidRDefault="003705C7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3705C7" w:rsidRPr="008F7AAE" w:rsidRDefault="003705C7" w:rsidP="008F718F">
      <w:pPr>
        <w:pStyle w:val="15"/>
        <w:tabs>
          <w:tab w:val="left" w:pos="5970"/>
        </w:tabs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 xml:space="preserve">Вариант № </w:t>
      </w:r>
      <w:r w:rsidR="00E31CE0" w:rsidRPr="008F7AAE">
        <w:rPr>
          <w:rFonts w:ascii="Times New Roman" w:hAnsi="Times New Roman"/>
          <w:b/>
          <w:sz w:val="24"/>
          <w:szCs w:val="24"/>
        </w:rPr>
        <w:t>7</w:t>
      </w:r>
      <w:r w:rsidR="008F718F" w:rsidRPr="008F7AAE">
        <w:rPr>
          <w:rFonts w:ascii="Times New Roman" w:hAnsi="Times New Roman"/>
          <w:b/>
          <w:sz w:val="24"/>
          <w:szCs w:val="24"/>
        </w:rPr>
        <w:tab/>
      </w:r>
    </w:p>
    <w:p w:rsidR="003705C7" w:rsidRPr="008F7AAE" w:rsidRDefault="003705C7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3705C7" w:rsidRPr="008F7AAE" w:rsidRDefault="003705C7" w:rsidP="002368A8">
      <w:r w:rsidRPr="008F7AAE">
        <w:rPr>
          <w:bCs/>
        </w:rPr>
        <w:t>1.Обслужите покупателя:</w:t>
      </w:r>
    </w:p>
    <w:p w:rsidR="003705C7" w:rsidRPr="008F7AAE" w:rsidRDefault="003705C7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</w:t>
      </w:r>
      <w:r w:rsidR="00E31CE0" w:rsidRPr="008F7AAE">
        <w:t>меда,</w:t>
      </w:r>
      <w:r w:rsidRPr="008F7AAE">
        <w:t xml:space="preserve"> с учетом спроса покупателя.</w:t>
      </w:r>
    </w:p>
    <w:p w:rsidR="003705C7" w:rsidRPr="008F7AAE" w:rsidRDefault="003705C7" w:rsidP="002368A8">
      <w:pPr>
        <w:rPr>
          <w:bCs/>
        </w:rPr>
      </w:pPr>
      <w:r w:rsidRPr="008F7AAE">
        <w:rPr>
          <w:bCs/>
        </w:rPr>
        <w:t xml:space="preserve">2.Предложите покупателю </w:t>
      </w:r>
      <w:r w:rsidR="00E31CE0" w:rsidRPr="008F7AAE">
        <w:rPr>
          <w:bCs/>
        </w:rPr>
        <w:t>головные уборы</w:t>
      </w:r>
      <w:r w:rsidRPr="008F7AAE">
        <w:rPr>
          <w:bCs/>
        </w:rPr>
        <w:t xml:space="preserve">, с учетом спроса покупателя. </w:t>
      </w:r>
    </w:p>
    <w:p w:rsidR="009407AF" w:rsidRPr="008F7AAE" w:rsidRDefault="003705C7" w:rsidP="002368A8">
      <w:pPr>
        <w:rPr>
          <w:bCs/>
        </w:rPr>
      </w:pPr>
      <w:r w:rsidRPr="008F7AAE">
        <w:rPr>
          <w:bCs/>
        </w:rPr>
        <w:t>3.Произведите расчёты с покупателем за  товар через контрольно-кассо</w:t>
      </w:r>
      <w:r w:rsidR="009407AF" w:rsidRPr="008F7AAE">
        <w:rPr>
          <w:bCs/>
        </w:rPr>
        <w:t>вую машину ЭКР 2102Ф по заданию.</w:t>
      </w:r>
      <w:r w:rsidRPr="008F7AAE">
        <w:rPr>
          <w:bCs/>
        </w:rPr>
        <w:t xml:space="preserve">     </w:t>
      </w:r>
    </w:p>
    <w:p w:rsidR="003705C7" w:rsidRPr="008F7AAE" w:rsidRDefault="00320E25" w:rsidP="002368A8">
      <w:pPr>
        <w:rPr>
          <w:bCs/>
          <w:i/>
        </w:rPr>
      </w:pPr>
      <w:r w:rsidRPr="008F7AAE">
        <w:rPr>
          <w:bCs/>
        </w:rPr>
        <w:t xml:space="preserve"> </w:t>
      </w:r>
      <w:r w:rsidR="009407AF" w:rsidRPr="008F7AAE">
        <w:rPr>
          <w:bCs/>
        </w:rPr>
        <w:t>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Pr="008F7AAE">
        <w:rPr>
          <w:bCs/>
        </w:rPr>
        <w:t>»</w:t>
      </w:r>
      <w:r w:rsidR="009407AF" w:rsidRPr="008F7AAE">
        <w:rPr>
          <w:bCs/>
        </w:rPr>
        <w:t xml:space="preserve">      </w:t>
      </w:r>
      <w:r w:rsidR="003705C7" w:rsidRPr="008F7AAE">
        <w:rPr>
          <w:bCs/>
        </w:rPr>
        <w:t xml:space="preserve">                   </w:t>
      </w:r>
    </w:p>
    <w:p w:rsidR="003705C7" w:rsidRPr="008F7AAE" w:rsidRDefault="003705C7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E31CE0" w:rsidRPr="008F7AAE" w:rsidRDefault="003705C7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B67AF7" w:rsidRPr="008F7AAE" w:rsidRDefault="00B67AF7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E31CE0" w:rsidRPr="008F7AAE" w:rsidRDefault="00E31CE0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8</w:t>
      </w:r>
    </w:p>
    <w:p w:rsidR="00E31CE0" w:rsidRPr="008F7AAE" w:rsidRDefault="00E31CE0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E31CE0" w:rsidRPr="008F7AAE" w:rsidRDefault="00E31CE0" w:rsidP="002368A8">
      <w:r w:rsidRPr="008F7AAE">
        <w:rPr>
          <w:bCs/>
        </w:rPr>
        <w:t>1.Обслужите покупателя:</w:t>
      </w:r>
    </w:p>
    <w:p w:rsidR="00E31CE0" w:rsidRPr="008F7AAE" w:rsidRDefault="00E31CE0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кофе, с учетом спроса покупателя.</w:t>
      </w:r>
    </w:p>
    <w:p w:rsidR="00E31CE0" w:rsidRPr="008F7AAE" w:rsidRDefault="00E31CE0" w:rsidP="002368A8">
      <w:pPr>
        <w:rPr>
          <w:bCs/>
        </w:rPr>
      </w:pPr>
      <w:r w:rsidRPr="008F7AAE">
        <w:rPr>
          <w:bCs/>
        </w:rPr>
        <w:t xml:space="preserve">2.Предложите покупателю обувные товары, с учетом спроса покупателя. </w:t>
      </w:r>
    </w:p>
    <w:p w:rsidR="00E31CE0" w:rsidRPr="008F7AAE" w:rsidRDefault="00E31CE0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E31CE0" w:rsidRPr="008F7AAE" w:rsidRDefault="009407AF" w:rsidP="002368A8">
      <w:pPr>
        <w:rPr>
          <w:bCs/>
          <w:i/>
        </w:rPr>
      </w:pPr>
      <w:r w:rsidRPr="008F7AAE">
        <w:rPr>
          <w:bCs/>
        </w:rPr>
        <w:t>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  <w:r w:rsidRPr="008F7AAE">
        <w:rPr>
          <w:bCs/>
        </w:rPr>
        <w:t xml:space="preserve">     </w:t>
      </w:r>
    </w:p>
    <w:p w:rsidR="00E31CE0" w:rsidRPr="008F7AAE" w:rsidRDefault="00E31CE0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E31CE0" w:rsidRPr="008F7AAE" w:rsidRDefault="00E31CE0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E31CE0" w:rsidRPr="008F7AAE" w:rsidRDefault="00E31CE0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E31CE0" w:rsidRPr="008F7AAE" w:rsidRDefault="00E31CE0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lastRenderedPageBreak/>
        <w:t>3. Прокомментируйте выполнение задания № 3 по ходу выполнения работ.</w:t>
      </w:r>
    </w:p>
    <w:p w:rsidR="00D56C09" w:rsidRPr="008F7AAE" w:rsidRDefault="00E31CE0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</w:p>
    <w:p w:rsidR="00331569" w:rsidRPr="008F7AAE" w:rsidRDefault="00331569" w:rsidP="00331569">
      <w:pPr>
        <w:rPr>
          <w:b/>
        </w:rPr>
      </w:pPr>
    </w:p>
    <w:p w:rsidR="00E31CE0" w:rsidRPr="008F7AAE" w:rsidRDefault="00E31CE0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9</w:t>
      </w:r>
    </w:p>
    <w:p w:rsidR="00E31CE0" w:rsidRPr="008F7AAE" w:rsidRDefault="00E31CE0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E31CE0" w:rsidRPr="008F7AAE" w:rsidRDefault="00E31CE0" w:rsidP="002368A8">
      <w:r w:rsidRPr="008F7AAE">
        <w:rPr>
          <w:bCs/>
        </w:rPr>
        <w:t>1.Обслужите покупателя:</w:t>
      </w:r>
    </w:p>
    <w:p w:rsidR="00E31CE0" w:rsidRPr="008F7AAE" w:rsidRDefault="00E31CE0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плодов с учетом спроса покупателя.</w:t>
      </w:r>
    </w:p>
    <w:p w:rsidR="00E31CE0" w:rsidRPr="008F7AAE" w:rsidRDefault="00E31CE0" w:rsidP="002368A8">
      <w:pPr>
        <w:rPr>
          <w:bCs/>
        </w:rPr>
      </w:pPr>
      <w:r w:rsidRPr="008F7AAE">
        <w:rPr>
          <w:bCs/>
        </w:rPr>
        <w:t xml:space="preserve">2.Предложите покупателю парфюмерные товары, с учетом спроса покупателя. </w:t>
      </w:r>
    </w:p>
    <w:p w:rsidR="009407AF" w:rsidRPr="008F7AAE" w:rsidRDefault="00E31CE0" w:rsidP="002368A8">
      <w:pPr>
        <w:rPr>
          <w:bCs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</w:t>
      </w:r>
    </w:p>
    <w:p w:rsidR="00E31CE0" w:rsidRPr="008F7AAE" w:rsidRDefault="009407AF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  <w:r w:rsidRPr="008F7AAE">
        <w:rPr>
          <w:bCs/>
        </w:rPr>
        <w:t xml:space="preserve">      </w:t>
      </w:r>
      <w:r w:rsidR="00E31CE0" w:rsidRPr="008F7AAE">
        <w:rPr>
          <w:bCs/>
        </w:rPr>
        <w:t xml:space="preserve">                 </w:t>
      </w:r>
    </w:p>
    <w:p w:rsidR="00E31CE0" w:rsidRPr="008F7AAE" w:rsidRDefault="00E31CE0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E31CE0" w:rsidRPr="008F7AAE" w:rsidRDefault="00E31CE0" w:rsidP="002368A8">
      <w:pPr>
        <w:pStyle w:val="15"/>
        <w:rPr>
          <w:rStyle w:val="a5"/>
          <w:b/>
          <w:i w:val="0"/>
          <w:sz w:val="24"/>
          <w:szCs w:val="24"/>
        </w:rPr>
      </w:pPr>
    </w:p>
    <w:p w:rsidR="00E31CE0" w:rsidRPr="008F7AAE" w:rsidRDefault="00E31CE0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E31CE0" w:rsidRPr="008F7AAE" w:rsidRDefault="00E31CE0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E31CE0" w:rsidRPr="008F7AAE" w:rsidRDefault="00E31CE0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3E6EBD" w:rsidRPr="008F7AAE" w:rsidRDefault="00E31CE0" w:rsidP="00331569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4. Максимальное время выполнения задания – </w:t>
      </w:r>
      <w:r w:rsidR="00331569" w:rsidRPr="008F7AAE">
        <w:rPr>
          <w:rFonts w:ascii="Times New Roman" w:hAnsi="Times New Roman"/>
          <w:sz w:val="24"/>
          <w:szCs w:val="24"/>
        </w:rPr>
        <w:t>20</w:t>
      </w:r>
    </w:p>
    <w:p w:rsidR="0025702C" w:rsidRPr="008F7AAE" w:rsidRDefault="0025702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10</w:t>
      </w:r>
    </w:p>
    <w:p w:rsidR="0025702C" w:rsidRPr="008F7AAE" w:rsidRDefault="0025702C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25702C" w:rsidRPr="008F7AAE" w:rsidRDefault="0025702C" w:rsidP="002368A8">
      <w:r w:rsidRPr="008F7AAE">
        <w:rPr>
          <w:bCs/>
        </w:rPr>
        <w:t>1.Обслужите покупателя:</w:t>
      </w:r>
    </w:p>
    <w:p w:rsidR="0025702C" w:rsidRPr="008F7AAE" w:rsidRDefault="0025702C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мясных консервы с учетом спроса покупателя.</w:t>
      </w:r>
    </w:p>
    <w:p w:rsidR="0025702C" w:rsidRPr="008F7AAE" w:rsidRDefault="0025702C" w:rsidP="002368A8">
      <w:pPr>
        <w:rPr>
          <w:bCs/>
        </w:rPr>
      </w:pPr>
      <w:r w:rsidRPr="008F7AAE">
        <w:rPr>
          <w:bCs/>
        </w:rPr>
        <w:t xml:space="preserve">2.Предложите покупателю синтетические моющие средства, с учетом спроса покупателя. </w:t>
      </w:r>
    </w:p>
    <w:p w:rsidR="00320E25" w:rsidRPr="008F7AAE" w:rsidRDefault="0025702C" w:rsidP="002368A8">
      <w:pPr>
        <w:rPr>
          <w:bCs/>
          <w:i/>
        </w:rPr>
      </w:pPr>
      <w:r w:rsidRPr="008F7AAE">
        <w:rPr>
          <w:bCs/>
        </w:rPr>
        <w:t>3.Произведите расчёты с покупателем за  товар через контрольно-кассо</w:t>
      </w:r>
      <w:r w:rsidR="00320E25" w:rsidRPr="008F7AAE">
        <w:rPr>
          <w:bCs/>
        </w:rPr>
        <w:t>вую машину ЭКР 2102Ф по заданию.</w:t>
      </w:r>
      <w:r w:rsidRPr="008F7AAE">
        <w:rPr>
          <w:bCs/>
        </w:rPr>
        <w:t xml:space="preserve">        </w:t>
      </w:r>
    </w:p>
    <w:p w:rsidR="0025702C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</w:p>
    <w:p w:rsidR="0025702C" w:rsidRPr="008F7AAE" w:rsidRDefault="0025702C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25702C" w:rsidRPr="008F7AAE" w:rsidRDefault="0025702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46A9E" w:rsidRPr="008F7AAE" w:rsidRDefault="00346A9E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25702C" w:rsidRPr="008F7AAE" w:rsidRDefault="0025702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11</w:t>
      </w:r>
    </w:p>
    <w:p w:rsidR="0025702C" w:rsidRPr="008F7AAE" w:rsidRDefault="0025702C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25702C" w:rsidRPr="008F7AAE" w:rsidRDefault="0025702C" w:rsidP="002368A8">
      <w:r w:rsidRPr="008F7AAE">
        <w:rPr>
          <w:bCs/>
        </w:rPr>
        <w:t>1.Обслужите покупателя:</w:t>
      </w:r>
    </w:p>
    <w:p w:rsidR="0025702C" w:rsidRPr="008F7AAE" w:rsidRDefault="0025702C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муки с учетом спроса покупателя.</w:t>
      </w:r>
    </w:p>
    <w:p w:rsidR="0025702C" w:rsidRPr="008F7AAE" w:rsidRDefault="0025702C" w:rsidP="002368A8">
      <w:pPr>
        <w:rPr>
          <w:bCs/>
        </w:rPr>
      </w:pPr>
      <w:r w:rsidRPr="008F7AAE">
        <w:rPr>
          <w:bCs/>
        </w:rPr>
        <w:t xml:space="preserve">2.Предложите покупателю галантерейные товары, с учетом спроса покупателя. </w:t>
      </w:r>
    </w:p>
    <w:p w:rsidR="0025702C" w:rsidRPr="008F7AAE" w:rsidRDefault="0025702C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25702C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25702C" w:rsidRPr="008F7AAE" w:rsidRDefault="0025702C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25702C" w:rsidRPr="008F7AAE" w:rsidRDefault="0025702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D56C09" w:rsidRPr="008F7AAE" w:rsidRDefault="00D56C09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25702C" w:rsidRPr="008F7AAE" w:rsidRDefault="0025702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12</w:t>
      </w:r>
    </w:p>
    <w:p w:rsidR="0025702C" w:rsidRPr="008F7AAE" w:rsidRDefault="0025702C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25702C" w:rsidRPr="008F7AAE" w:rsidRDefault="0025702C" w:rsidP="002368A8">
      <w:r w:rsidRPr="008F7AAE">
        <w:rPr>
          <w:bCs/>
        </w:rPr>
        <w:t>1.Обслужите покупателя:</w:t>
      </w:r>
    </w:p>
    <w:p w:rsidR="0025702C" w:rsidRPr="008F7AAE" w:rsidRDefault="0025702C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соли, с учетом спроса покупателя.</w:t>
      </w:r>
    </w:p>
    <w:p w:rsidR="0025702C" w:rsidRPr="008F7AAE" w:rsidRDefault="0025702C" w:rsidP="002368A8">
      <w:pPr>
        <w:rPr>
          <w:bCs/>
        </w:rPr>
      </w:pPr>
      <w:r w:rsidRPr="008F7AAE">
        <w:rPr>
          <w:bCs/>
        </w:rPr>
        <w:lastRenderedPageBreak/>
        <w:t xml:space="preserve">2.Предложите покупателю стеклянную посуду, с учетом спроса покупателя. </w:t>
      </w:r>
    </w:p>
    <w:p w:rsidR="00320E25" w:rsidRPr="008F7AAE" w:rsidRDefault="0025702C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25702C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25702C" w:rsidRPr="008F7AAE" w:rsidRDefault="0025702C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3E6EBD" w:rsidRPr="008F7AAE" w:rsidRDefault="0025702C" w:rsidP="00331569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</w:p>
    <w:p w:rsidR="0025702C" w:rsidRPr="008F7AAE" w:rsidRDefault="0025702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13</w:t>
      </w:r>
    </w:p>
    <w:p w:rsidR="0025702C" w:rsidRPr="008F7AAE" w:rsidRDefault="0025702C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25702C" w:rsidRPr="008F7AAE" w:rsidRDefault="0025702C" w:rsidP="002368A8">
      <w:r w:rsidRPr="008F7AAE">
        <w:rPr>
          <w:bCs/>
        </w:rPr>
        <w:t>1.Обслужите покупателя:</w:t>
      </w:r>
    </w:p>
    <w:p w:rsidR="0025702C" w:rsidRPr="008F7AAE" w:rsidRDefault="0025702C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</w:t>
      </w:r>
      <w:r w:rsidR="009F12EC" w:rsidRPr="008F7AAE">
        <w:t>растительных масел,</w:t>
      </w:r>
      <w:r w:rsidRPr="008F7AAE">
        <w:t xml:space="preserve"> с учетом спроса покупателя.</w:t>
      </w:r>
    </w:p>
    <w:p w:rsidR="0025702C" w:rsidRPr="008F7AAE" w:rsidRDefault="0025702C" w:rsidP="002368A8">
      <w:pPr>
        <w:rPr>
          <w:bCs/>
        </w:rPr>
      </w:pPr>
      <w:r w:rsidRPr="008F7AAE">
        <w:rPr>
          <w:bCs/>
        </w:rPr>
        <w:t xml:space="preserve">2.Предложите покупателю </w:t>
      </w:r>
      <w:r w:rsidR="009F12EC" w:rsidRPr="008F7AAE">
        <w:rPr>
          <w:bCs/>
        </w:rPr>
        <w:t>керамическую посуду</w:t>
      </w:r>
      <w:r w:rsidRPr="008F7AAE">
        <w:rPr>
          <w:bCs/>
        </w:rPr>
        <w:t xml:space="preserve">, с учетом спроса покупателя. </w:t>
      </w:r>
    </w:p>
    <w:p w:rsidR="00E94175" w:rsidRPr="008F7AAE" w:rsidRDefault="0025702C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25702C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 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25702C" w:rsidRPr="008F7AAE" w:rsidRDefault="0025702C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3E6EBD" w:rsidRPr="008F7AAE" w:rsidRDefault="0025702C" w:rsidP="00331569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E6EBD" w:rsidRPr="008F7AAE" w:rsidRDefault="008F718F" w:rsidP="00331569">
      <w:pPr>
        <w:jc w:val="center"/>
      </w:pPr>
      <w:r w:rsidRPr="008F7AAE">
        <w:t xml:space="preserve">                                                                                            </w:t>
      </w:r>
    </w:p>
    <w:p w:rsidR="003E6EBD" w:rsidRPr="008F7AAE" w:rsidRDefault="003E6EBD" w:rsidP="003E6EBD">
      <w:pPr>
        <w:jc w:val="center"/>
        <w:rPr>
          <w:b/>
        </w:rPr>
      </w:pPr>
    </w:p>
    <w:p w:rsidR="009F12EC" w:rsidRPr="008F7AAE" w:rsidRDefault="009F12EC" w:rsidP="003E6EBD">
      <w:pPr>
        <w:jc w:val="center"/>
        <w:rPr>
          <w:b/>
        </w:rPr>
      </w:pPr>
      <w:r w:rsidRPr="008F7AAE">
        <w:rPr>
          <w:b/>
        </w:rPr>
        <w:t>Вариант № 14</w:t>
      </w:r>
      <w:r w:rsidR="008F718F" w:rsidRPr="008F7AAE">
        <w:rPr>
          <w:b/>
        </w:rPr>
        <w:tab/>
      </w:r>
    </w:p>
    <w:p w:rsidR="009F12EC" w:rsidRPr="008F7AAE" w:rsidRDefault="009F12EC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9F12EC" w:rsidRPr="008F7AAE" w:rsidRDefault="009F12EC" w:rsidP="002368A8">
      <w:r w:rsidRPr="008F7AAE">
        <w:rPr>
          <w:bCs/>
        </w:rPr>
        <w:t>1.Обслужите покупателя:</w:t>
      </w:r>
    </w:p>
    <w:p w:rsidR="009F12EC" w:rsidRPr="008F7AAE" w:rsidRDefault="009F12EC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овощных консервы  изделий с учетом спроса покупателя.</w:t>
      </w:r>
    </w:p>
    <w:p w:rsidR="009F12EC" w:rsidRPr="008F7AAE" w:rsidRDefault="009F12EC" w:rsidP="002368A8">
      <w:pPr>
        <w:rPr>
          <w:bCs/>
        </w:rPr>
      </w:pPr>
      <w:r w:rsidRPr="008F7AAE">
        <w:rPr>
          <w:bCs/>
        </w:rPr>
        <w:t xml:space="preserve">2.Предложите покупателю пластмассовую посуду, с учетом спроса покупателя. </w:t>
      </w:r>
    </w:p>
    <w:p w:rsidR="009F12EC" w:rsidRPr="008F7AAE" w:rsidRDefault="009F12EC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9F12EC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9F12EC" w:rsidRPr="008F7AAE" w:rsidRDefault="009F12EC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9F12EC" w:rsidRPr="008F7AAE" w:rsidRDefault="009F12E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9F12EC" w:rsidRPr="008F7AAE" w:rsidRDefault="009F12E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9F12EC" w:rsidRPr="008F7AAE" w:rsidRDefault="009F12E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9F12EC" w:rsidRPr="008F7AAE" w:rsidRDefault="009F12E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</w:t>
      </w:r>
    </w:p>
    <w:p w:rsidR="001158CA" w:rsidRPr="008F7AAE" w:rsidRDefault="001158CA" w:rsidP="001158CA">
      <w:pPr>
        <w:jc w:val="center"/>
        <w:rPr>
          <w:b/>
        </w:rPr>
      </w:pPr>
      <w:r w:rsidRPr="008F7AAE">
        <w:t xml:space="preserve">                 </w:t>
      </w:r>
    </w:p>
    <w:p w:rsidR="00584BA8" w:rsidRPr="008F7AAE" w:rsidRDefault="00584BA8" w:rsidP="008F718F">
      <w:pPr>
        <w:pStyle w:val="15"/>
        <w:tabs>
          <w:tab w:val="left" w:pos="8460"/>
        </w:tabs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15</w:t>
      </w:r>
      <w:r w:rsidR="008F718F" w:rsidRPr="008F7AAE">
        <w:rPr>
          <w:rFonts w:ascii="Times New Roman" w:hAnsi="Times New Roman"/>
          <w:b/>
          <w:sz w:val="24"/>
          <w:szCs w:val="24"/>
        </w:rPr>
        <w:tab/>
      </w:r>
    </w:p>
    <w:p w:rsidR="00584BA8" w:rsidRPr="008F7AAE" w:rsidRDefault="00584BA8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584BA8" w:rsidRPr="008F7AAE" w:rsidRDefault="00584BA8" w:rsidP="002368A8">
      <w:r w:rsidRPr="008F7AAE">
        <w:rPr>
          <w:bCs/>
        </w:rPr>
        <w:t>1.Обслужите покупателя:</w:t>
      </w:r>
    </w:p>
    <w:p w:rsidR="00584BA8" w:rsidRPr="008F7AAE" w:rsidRDefault="00584BA8" w:rsidP="002368A8">
      <w:r w:rsidRPr="008F7AAE">
        <w:rPr>
          <w:bCs/>
        </w:rPr>
        <w:t xml:space="preserve"> Предложите покупателю</w:t>
      </w:r>
      <w:r w:rsidRPr="008F7AAE">
        <w:t xml:space="preserve"> пряности с учетом спроса покупателя.</w:t>
      </w:r>
    </w:p>
    <w:p w:rsidR="00584BA8" w:rsidRPr="008F7AAE" w:rsidRDefault="00584BA8" w:rsidP="002368A8">
      <w:pPr>
        <w:rPr>
          <w:bCs/>
        </w:rPr>
      </w:pPr>
      <w:r w:rsidRPr="008F7AAE">
        <w:rPr>
          <w:bCs/>
        </w:rPr>
        <w:t xml:space="preserve">2.Предложите покупателю детские игрушки, с учетом спроса покупателя. </w:t>
      </w:r>
    </w:p>
    <w:p w:rsidR="00013DF2" w:rsidRPr="008F7AAE" w:rsidRDefault="00584BA8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584BA8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584BA8" w:rsidRPr="008F7AAE" w:rsidRDefault="00584BA8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584BA8" w:rsidRPr="008F7AAE" w:rsidRDefault="00584BA8" w:rsidP="002368A8">
      <w:pPr>
        <w:pStyle w:val="15"/>
        <w:rPr>
          <w:rStyle w:val="a5"/>
          <w:b/>
          <w:i w:val="0"/>
          <w:sz w:val="24"/>
          <w:szCs w:val="24"/>
        </w:rPr>
      </w:pPr>
    </w:p>
    <w:p w:rsidR="00584BA8" w:rsidRPr="008F7AAE" w:rsidRDefault="00584BA8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584BA8" w:rsidRPr="008F7AAE" w:rsidRDefault="00584BA8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584BA8" w:rsidRPr="008F7AAE" w:rsidRDefault="00584BA8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8F718F" w:rsidRPr="008F7AAE" w:rsidRDefault="00584BA8" w:rsidP="00331569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</w:p>
    <w:p w:rsidR="003E6EBD" w:rsidRPr="008F7AAE" w:rsidRDefault="003E6EBD" w:rsidP="00013DF2">
      <w:pPr>
        <w:jc w:val="center"/>
        <w:rPr>
          <w:b/>
        </w:rPr>
      </w:pPr>
    </w:p>
    <w:p w:rsidR="00584BA8" w:rsidRPr="008F7AAE" w:rsidRDefault="00584BA8" w:rsidP="008F718F">
      <w:pPr>
        <w:pStyle w:val="15"/>
        <w:tabs>
          <w:tab w:val="left" w:pos="7065"/>
          <w:tab w:val="right" w:pos="9355"/>
        </w:tabs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16</w:t>
      </w:r>
      <w:r w:rsidR="001158CA" w:rsidRPr="008F7AAE">
        <w:rPr>
          <w:rFonts w:ascii="Times New Roman" w:hAnsi="Times New Roman"/>
          <w:b/>
          <w:sz w:val="24"/>
          <w:szCs w:val="24"/>
        </w:rPr>
        <w:tab/>
      </w:r>
      <w:r w:rsidR="008F718F" w:rsidRPr="008F7AAE">
        <w:rPr>
          <w:rFonts w:ascii="Times New Roman" w:hAnsi="Times New Roman"/>
          <w:b/>
          <w:sz w:val="24"/>
          <w:szCs w:val="24"/>
        </w:rPr>
        <w:tab/>
      </w:r>
    </w:p>
    <w:p w:rsidR="00584BA8" w:rsidRPr="008F7AAE" w:rsidRDefault="00584BA8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584BA8" w:rsidRPr="008F7AAE" w:rsidRDefault="00584BA8" w:rsidP="002368A8">
      <w:r w:rsidRPr="008F7AAE">
        <w:rPr>
          <w:bCs/>
        </w:rPr>
        <w:t>1.Обслужите покупателя:</w:t>
      </w:r>
    </w:p>
    <w:p w:rsidR="00584BA8" w:rsidRPr="008F7AAE" w:rsidRDefault="00584BA8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колбасных изделий с учетом спроса покупателя.</w:t>
      </w:r>
    </w:p>
    <w:p w:rsidR="00584BA8" w:rsidRPr="008F7AAE" w:rsidRDefault="00584BA8" w:rsidP="002368A8">
      <w:pPr>
        <w:rPr>
          <w:bCs/>
        </w:rPr>
      </w:pPr>
      <w:r w:rsidRPr="008F7AAE">
        <w:rPr>
          <w:bCs/>
        </w:rPr>
        <w:t xml:space="preserve">2.Предложите покупателю Школьно-письменные товары, с учетом спроса покупателя. </w:t>
      </w:r>
    </w:p>
    <w:p w:rsidR="00584BA8" w:rsidRPr="008F7AAE" w:rsidRDefault="00584BA8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584BA8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584BA8" w:rsidRPr="008F7AAE" w:rsidRDefault="00584BA8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584BA8" w:rsidRPr="008F7AAE" w:rsidRDefault="00584BA8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584BA8" w:rsidRPr="008F7AAE" w:rsidRDefault="00584BA8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584BA8" w:rsidRPr="008F7AAE" w:rsidRDefault="00584BA8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584BA8" w:rsidRPr="008F7AAE" w:rsidRDefault="00584BA8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D56C09" w:rsidRPr="008F7AAE" w:rsidRDefault="00D56C09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E94175" w:rsidRPr="008F7AAE" w:rsidRDefault="00E94175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17</w:t>
      </w:r>
    </w:p>
    <w:p w:rsidR="00E94175" w:rsidRPr="008F7AAE" w:rsidRDefault="00E94175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E94175" w:rsidRPr="008F7AAE" w:rsidRDefault="00E94175" w:rsidP="002368A8">
      <w:r w:rsidRPr="008F7AAE">
        <w:rPr>
          <w:bCs/>
        </w:rPr>
        <w:t>1.Обслужите покупателя:</w:t>
      </w:r>
    </w:p>
    <w:p w:rsidR="00E94175" w:rsidRPr="008F7AAE" w:rsidRDefault="00E94175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саленной рыбы с учетом спроса покупателя.</w:t>
      </w:r>
    </w:p>
    <w:p w:rsidR="00E94175" w:rsidRPr="008F7AAE" w:rsidRDefault="00E94175" w:rsidP="002368A8">
      <w:pPr>
        <w:rPr>
          <w:bCs/>
        </w:rPr>
      </w:pPr>
      <w:r w:rsidRPr="008F7AAE">
        <w:rPr>
          <w:bCs/>
        </w:rPr>
        <w:t xml:space="preserve">2.Предложите покупателю трикотажные  товары, с учетом спроса покупателя. </w:t>
      </w:r>
    </w:p>
    <w:p w:rsidR="00E94175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E94175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E94175" w:rsidRPr="008F7AAE" w:rsidRDefault="00E94175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E94175" w:rsidRPr="008F7AAE" w:rsidRDefault="00E94175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E6EBD" w:rsidRPr="008F7AAE" w:rsidRDefault="003E6EBD" w:rsidP="00013DF2">
      <w:pPr>
        <w:jc w:val="center"/>
        <w:rPr>
          <w:b/>
        </w:rPr>
      </w:pPr>
    </w:p>
    <w:p w:rsidR="00E94175" w:rsidRPr="008F7AAE" w:rsidRDefault="00E94175" w:rsidP="008F718F">
      <w:pPr>
        <w:pStyle w:val="15"/>
        <w:tabs>
          <w:tab w:val="right" w:pos="9355"/>
        </w:tabs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18</w:t>
      </w:r>
      <w:r w:rsidR="008F718F" w:rsidRPr="008F7AAE">
        <w:rPr>
          <w:rFonts w:ascii="Times New Roman" w:hAnsi="Times New Roman"/>
          <w:b/>
          <w:sz w:val="24"/>
          <w:szCs w:val="24"/>
        </w:rPr>
        <w:tab/>
      </w:r>
    </w:p>
    <w:p w:rsidR="00E94175" w:rsidRPr="008F7AAE" w:rsidRDefault="00E94175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E94175" w:rsidRPr="008F7AAE" w:rsidRDefault="00E94175" w:rsidP="002368A8">
      <w:r w:rsidRPr="008F7AAE">
        <w:rPr>
          <w:bCs/>
        </w:rPr>
        <w:t>1.Обслужите покупателя:</w:t>
      </w:r>
    </w:p>
    <w:p w:rsidR="00E94175" w:rsidRPr="008F7AAE" w:rsidRDefault="00E94175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безалкогольных напитков с учетом спроса покупателя.</w:t>
      </w:r>
    </w:p>
    <w:p w:rsidR="00E94175" w:rsidRPr="008F7AAE" w:rsidRDefault="00E94175" w:rsidP="002368A8">
      <w:pPr>
        <w:rPr>
          <w:bCs/>
        </w:rPr>
      </w:pPr>
      <w:r w:rsidRPr="008F7AAE">
        <w:rPr>
          <w:bCs/>
        </w:rPr>
        <w:t xml:space="preserve">2.Предложите покупателю швейные товары, с учетом спроса покупателя. </w:t>
      </w:r>
    </w:p>
    <w:p w:rsidR="00E94175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E94175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E94175" w:rsidRPr="008F7AAE" w:rsidRDefault="00E94175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E94175" w:rsidRPr="008F7AAE" w:rsidRDefault="00E94175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E94175" w:rsidRPr="008F7AAE" w:rsidRDefault="00E94175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E94175" w:rsidRPr="008F7AAE" w:rsidRDefault="00E94175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lastRenderedPageBreak/>
        <w:t>Вариант № 19</w:t>
      </w:r>
    </w:p>
    <w:p w:rsidR="00E94175" w:rsidRPr="008F7AAE" w:rsidRDefault="00E94175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E94175" w:rsidRPr="008F7AAE" w:rsidRDefault="00E94175" w:rsidP="002368A8">
      <w:r w:rsidRPr="008F7AAE">
        <w:rPr>
          <w:bCs/>
        </w:rPr>
        <w:t>1.Обслужите покупателя:</w:t>
      </w:r>
    </w:p>
    <w:p w:rsidR="00E94175" w:rsidRPr="008F7AAE" w:rsidRDefault="00E94175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</w:t>
      </w:r>
      <w:proofErr w:type="gramStart"/>
      <w:r w:rsidRPr="008F7AAE">
        <w:t>рыбных</w:t>
      </w:r>
      <w:proofErr w:type="gramEnd"/>
      <w:r w:rsidRPr="008F7AAE">
        <w:t xml:space="preserve"> консервы с учетом спроса покупателя.</w:t>
      </w:r>
    </w:p>
    <w:p w:rsidR="00E94175" w:rsidRPr="008F7AAE" w:rsidRDefault="00E94175" w:rsidP="002368A8">
      <w:pPr>
        <w:rPr>
          <w:bCs/>
        </w:rPr>
      </w:pPr>
      <w:r w:rsidRPr="008F7AAE">
        <w:rPr>
          <w:bCs/>
        </w:rPr>
        <w:t xml:space="preserve">2.Предложите покупателю </w:t>
      </w:r>
      <w:r w:rsidR="001D43F9" w:rsidRPr="008F7AAE">
        <w:rPr>
          <w:bCs/>
        </w:rPr>
        <w:t>Часы</w:t>
      </w:r>
      <w:r w:rsidRPr="008F7AAE">
        <w:rPr>
          <w:bCs/>
        </w:rPr>
        <w:t xml:space="preserve">, с учетом спроса покупателя. </w:t>
      </w:r>
    </w:p>
    <w:p w:rsidR="00E94175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E94175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E94175" w:rsidRPr="008F7AAE" w:rsidRDefault="00E94175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E94175" w:rsidRPr="008F7AAE" w:rsidRDefault="00E94175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1D43F9" w:rsidRPr="008F7AAE" w:rsidRDefault="001D43F9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1D43F9" w:rsidRPr="008F7AAE" w:rsidRDefault="001D43F9" w:rsidP="002368A8">
      <w:r w:rsidRPr="008F7AAE">
        <w:rPr>
          <w:bCs/>
        </w:rPr>
        <w:t>1.Обслужите покупателя:</w:t>
      </w:r>
    </w:p>
    <w:p w:rsidR="001D43F9" w:rsidRPr="008F7AAE" w:rsidRDefault="001D43F9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кисломолочных товаров с учетом спроса покупателя.</w:t>
      </w:r>
    </w:p>
    <w:p w:rsidR="001D43F9" w:rsidRPr="008F7AAE" w:rsidRDefault="001D43F9" w:rsidP="002368A8">
      <w:pPr>
        <w:rPr>
          <w:bCs/>
        </w:rPr>
      </w:pPr>
      <w:r w:rsidRPr="008F7AAE">
        <w:rPr>
          <w:bCs/>
        </w:rPr>
        <w:t xml:space="preserve">2.Предложите покупателю мыло, с учетом спроса покупателя. </w:t>
      </w:r>
    </w:p>
    <w:p w:rsidR="001D43F9" w:rsidRPr="008F7AAE" w:rsidRDefault="001D43F9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1D43F9" w:rsidRPr="008F7AAE" w:rsidRDefault="001D43F9" w:rsidP="002368A8">
      <w:pPr>
        <w:rPr>
          <w:bCs/>
          <w:i/>
        </w:rPr>
      </w:pPr>
      <w:r w:rsidRPr="008F7AAE">
        <w:rPr>
          <w:bCs/>
        </w:rPr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1D43F9" w:rsidRPr="008F7AAE" w:rsidRDefault="001D43F9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1D43F9" w:rsidRPr="008F7AAE" w:rsidRDefault="001D43F9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E6EBD" w:rsidRPr="008F7AAE" w:rsidRDefault="003E6EBD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1D43F9" w:rsidRPr="008F7AAE" w:rsidRDefault="001D43F9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21</w:t>
      </w:r>
    </w:p>
    <w:p w:rsidR="001D43F9" w:rsidRPr="008F7AAE" w:rsidRDefault="001D43F9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1D43F9" w:rsidRPr="008F7AAE" w:rsidRDefault="001D43F9" w:rsidP="002368A8">
      <w:r w:rsidRPr="008F7AAE">
        <w:rPr>
          <w:bCs/>
        </w:rPr>
        <w:t>1.Обслужите покупателя:</w:t>
      </w:r>
    </w:p>
    <w:p w:rsidR="001D43F9" w:rsidRPr="008F7AAE" w:rsidRDefault="001D43F9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молочных консервы с учетом спроса покупателя.</w:t>
      </w:r>
    </w:p>
    <w:p w:rsidR="001D43F9" w:rsidRPr="008F7AAE" w:rsidRDefault="001D43F9" w:rsidP="002368A8">
      <w:pPr>
        <w:rPr>
          <w:bCs/>
        </w:rPr>
      </w:pPr>
      <w:r w:rsidRPr="008F7AAE">
        <w:rPr>
          <w:bCs/>
        </w:rPr>
        <w:t>2.Предложите покупателю средства по уходу за кожей лица</w:t>
      </w:r>
      <w:proofErr w:type="gramStart"/>
      <w:r w:rsidRPr="008F7AAE">
        <w:rPr>
          <w:bCs/>
        </w:rPr>
        <w:t xml:space="preserve"> ,</w:t>
      </w:r>
      <w:proofErr w:type="gramEnd"/>
      <w:r w:rsidRPr="008F7AAE">
        <w:rPr>
          <w:bCs/>
        </w:rPr>
        <w:t xml:space="preserve"> с учетом спроса покупателя. </w:t>
      </w:r>
    </w:p>
    <w:p w:rsidR="001D43F9" w:rsidRPr="008F7AAE" w:rsidRDefault="001D43F9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1D43F9" w:rsidRPr="008F7AAE" w:rsidRDefault="001D43F9" w:rsidP="002368A8">
      <w:pPr>
        <w:rPr>
          <w:bCs/>
          <w:i/>
        </w:rPr>
      </w:pPr>
      <w:r w:rsidRPr="008F7AAE">
        <w:rPr>
          <w:bCs/>
        </w:rPr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1D43F9" w:rsidRPr="008F7AAE" w:rsidRDefault="001D43F9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1D43F9" w:rsidRPr="008F7AAE" w:rsidRDefault="001D43F9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46A9E" w:rsidRPr="008F7AAE" w:rsidRDefault="00346A9E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1D43F9" w:rsidRPr="008F7AAE" w:rsidRDefault="001D43F9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22</w:t>
      </w:r>
    </w:p>
    <w:p w:rsidR="001D43F9" w:rsidRPr="008F7AAE" w:rsidRDefault="001D43F9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1D43F9" w:rsidRPr="008F7AAE" w:rsidRDefault="001D43F9" w:rsidP="002368A8">
      <w:r w:rsidRPr="008F7AAE">
        <w:rPr>
          <w:bCs/>
        </w:rPr>
        <w:t>1.Обслужите покупателя:</w:t>
      </w:r>
    </w:p>
    <w:p w:rsidR="001D43F9" w:rsidRPr="008F7AAE" w:rsidRDefault="001D43F9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</w:t>
      </w:r>
      <w:r w:rsidR="00D76CAD" w:rsidRPr="008F7AAE">
        <w:t>молока</w:t>
      </w:r>
      <w:r w:rsidRPr="008F7AAE">
        <w:t xml:space="preserve"> с учетом спроса покупателя.</w:t>
      </w:r>
    </w:p>
    <w:p w:rsidR="001D43F9" w:rsidRPr="008F7AAE" w:rsidRDefault="001D43F9" w:rsidP="002368A8">
      <w:pPr>
        <w:rPr>
          <w:bCs/>
        </w:rPr>
      </w:pPr>
      <w:r w:rsidRPr="008F7AAE">
        <w:rPr>
          <w:bCs/>
        </w:rPr>
        <w:t xml:space="preserve">2.Предложите покупателю </w:t>
      </w:r>
      <w:r w:rsidR="00D76CAD" w:rsidRPr="008F7AAE">
        <w:rPr>
          <w:bCs/>
        </w:rPr>
        <w:t>средств</w:t>
      </w:r>
      <w:r w:rsidRPr="008F7AAE">
        <w:rPr>
          <w:bCs/>
        </w:rPr>
        <w:t xml:space="preserve"> по уходу за </w:t>
      </w:r>
      <w:r w:rsidR="00D76CAD" w:rsidRPr="008F7AAE">
        <w:rPr>
          <w:bCs/>
        </w:rPr>
        <w:t>кожей рук</w:t>
      </w:r>
      <w:r w:rsidRPr="008F7AAE">
        <w:rPr>
          <w:bCs/>
        </w:rPr>
        <w:t xml:space="preserve">, с учетом спроса покупателя. </w:t>
      </w:r>
    </w:p>
    <w:p w:rsidR="001D43F9" w:rsidRPr="008F7AAE" w:rsidRDefault="001D43F9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1D43F9" w:rsidRPr="008F7AAE" w:rsidRDefault="001D43F9" w:rsidP="002368A8">
      <w:pPr>
        <w:rPr>
          <w:bCs/>
          <w:i/>
        </w:rPr>
      </w:pPr>
      <w:r w:rsidRPr="008F7AAE">
        <w:rPr>
          <w:bCs/>
        </w:rPr>
        <w:lastRenderedPageBreak/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1D43F9" w:rsidRPr="008F7AAE" w:rsidRDefault="001D43F9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D76CAD" w:rsidRPr="008F7AAE" w:rsidRDefault="001D43F9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D56C09" w:rsidRPr="008F7AAE" w:rsidRDefault="00D56C09" w:rsidP="006107DE">
      <w:pPr>
        <w:jc w:val="center"/>
        <w:rPr>
          <w:b/>
        </w:rPr>
      </w:pPr>
    </w:p>
    <w:p w:rsidR="00D76CAD" w:rsidRPr="008F7AAE" w:rsidRDefault="00D76CAD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23</w:t>
      </w:r>
    </w:p>
    <w:p w:rsidR="00D76CAD" w:rsidRPr="008F7AAE" w:rsidRDefault="00D76CAD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D76CAD" w:rsidRPr="008F7AAE" w:rsidRDefault="00D76CAD" w:rsidP="002368A8">
      <w:r w:rsidRPr="008F7AAE">
        <w:rPr>
          <w:bCs/>
        </w:rPr>
        <w:t>1.Обслужите покупателя:</w:t>
      </w:r>
    </w:p>
    <w:p w:rsidR="00D76CAD" w:rsidRPr="008F7AAE" w:rsidRDefault="00D76CAD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сыров с учетом спроса покупателя.</w:t>
      </w:r>
    </w:p>
    <w:p w:rsidR="00D76CAD" w:rsidRPr="008F7AAE" w:rsidRDefault="00D76CAD" w:rsidP="002368A8">
      <w:pPr>
        <w:rPr>
          <w:bCs/>
        </w:rPr>
      </w:pPr>
      <w:r w:rsidRPr="008F7AAE">
        <w:rPr>
          <w:bCs/>
        </w:rPr>
        <w:t xml:space="preserve">2.Предложите покупателю ассортимент </w:t>
      </w:r>
      <w:proofErr w:type="gramStart"/>
      <w:r w:rsidRPr="008F7AAE">
        <w:rPr>
          <w:bCs/>
        </w:rPr>
        <w:t>чулочное</w:t>
      </w:r>
      <w:proofErr w:type="gramEnd"/>
      <w:r w:rsidRPr="008F7AAE">
        <w:rPr>
          <w:bCs/>
        </w:rPr>
        <w:t xml:space="preserve"> - носочные изделия, с учетом спроса покупателя. </w:t>
      </w:r>
    </w:p>
    <w:p w:rsidR="00D76CAD" w:rsidRPr="008F7AAE" w:rsidRDefault="00D76CAD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D76CAD" w:rsidRPr="008F7AAE" w:rsidRDefault="00D76CAD" w:rsidP="002368A8">
      <w:pPr>
        <w:rPr>
          <w:bCs/>
          <w:i/>
        </w:rPr>
      </w:pPr>
      <w:r w:rsidRPr="008F7AAE">
        <w:rPr>
          <w:bCs/>
        </w:rPr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D76CAD" w:rsidRPr="008F7AAE" w:rsidRDefault="00D76CAD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D76CAD" w:rsidRPr="008F7AAE" w:rsidRDefault="00D76CAD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D76CAD" w:rsidRPr="008F7AAE" w:rsidRDefault="00D76CAD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D76CAD" w:rsidRPr="008F7AAE" w:rsidRDefault="00D76CAD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24</w:t>
      </w:r>
    </w:p>
    <w:p w:rsidR="00D76CAD" w:rsidRPr="008F7AAE" w:rsidRDefault="00D76CAD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D76CAD" w:rsidRPr="008F7AAE" w:rsidRDefault="00D76CAD" w:rsidP="002368A8">
      <w:r w:rsidRPr="008F7AAE">
        <w:rPr>
          <w:bCs/>
        </w:rPr>
        <w:t>1.Обслужите покупателя:</w:t>
      </w:r>
    </w:p>
    <w:p w:rsidR="00D76CAD" w:rsidRPr="008F7AAE" w:rsidRDefault="00D76CAD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рыбы копченой с учетом спроса покупателя.</w:t>
      </w:r>
    </w:p>
    <w:p w:rsidR="00D76CAD" w:rsidRPr="008F7AAE" w:rsidRDefault="00D76CAD" w:rsidP="002368A8">
      <w:pPr>
        <w:rPr>
          <w:bCs/>
        </w:rPr>
      </w:pPr>
      <w:r w:rsidRPr="008F7AAE">
        <w:rPr>
          <w:bCs/>
        </w:rPr>
        <w:t xml:space="preserve">2.Предложите покупателю ткани, с учетом спроса покупателя. </w:t>
      </w:r>
    </w:p>
    <w:p w:rsidR="00D76CAD" w:rsidRPr="008F7AAE" w:rsidRDefault="00D76CAD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D76CAD" w:rsidRPr="008F7AAE" w:rsidRDefault="00D76CAD" w:rsidP="002368A8">
      <w:pPr>
        <w:rPr>
          <w:bCs/>
          <w:i/>
        </w:rPr>
      </w:pPr>
      <w:r w:rsidRPr="008F7AAE">
        <w:rPr>
          <w:bCs/>
        </w:rPr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D76CAD" w:rsidRPr="008F7AAE" w:rsidRDefault="00D76CAD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793FC6" w:rsidRPr="008F7AAE" w:rsidRDefault="00D76CAD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</w:p>
    <w:p w:rsidR="008F7AAE" w:rsidRDefault="008F7AAE" w:rsidP="008F718F">
      <w:pPr>
        <w:pStyle w:val="15"/>
        <w:tabs>
          <w:tab w:val="left" w:pos="8550"/>
        </w:tabs>
        <w:rPr>
          <w:rFonts w:ascii="Times New Roman" w:hAnsi="Times New Roman"/>
          <w:b/>
          <w:sz w:val="24"/>
          <w:szCs w:val="24"/>
        </w:rPr>
      </w:pPr>
    </w:p>
    <w:p w:rsidR="00D76CAD" w:rsidRPr="008F7AAE" w:rsidRDefault="00D76CAD" w:rsidP="008F718F">
      <w:pPr>
        <w:pStyle w:val="15"/>
        <w:tabs>
          <w:tab w:val="left" w:pos="8550"/>
        </w:tabs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25</w:t>
      </w:r>
      <w:r w:rsidR="008F718F" w:rsidRPr="008F7AAE">
        <w:rPr>
          <w:rFonts w:ascii="Times New Roman" w:hAnsi="Times New Roman"/>
          <w:b/>
          <w:sz w:val="24"/>
          <w:szCs w:val="24"/>
        </w:rPr>
        <w:tab/>
      </w:r>
    </w:p>
    <w:p w:rsidR="00D76CAD" w:rsidRPr="008F7AAE" w:rsidRDefault="00D76CAD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D76CAD" w:rsidRPr="008F7AAE" w:rsidRDefault="00D76CAD" w:rsidP="002368A8">
      <w:r w:rsidRPr="008F7AAE">
        <w:rPr>
          <w:bCs/>
        </w:rPr>
        <w:t>1.Обслужите покупателя:</w:t>
      </w:r>
    </w:p>
    <w:p w:rsidR="00D76CAD" w:rsidRPr="008F7AAE" w:rsidRDefault="00D76CAD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морепродукты с учетом спроса покупателя.</w:t>
      </w:r>
    </w:p>
    <w:p w:rsidR="00D76CAD" w:rsidRPr="008F7AAE" w:rsidRDefault="00D76CAD" w:rsidP="002368A8">
      <w:pPr>
        <w:rPr>
          <w:bCs/>
        </w:rPr>
      </w:pPr>
      <w:r w:rsidRPr="008F7AAE">
        <w:rPr>
          <w:bCs/>
        </w:rPr>
        <w:t xml:space="preserve">2.Предложите покупателю </w:t>
      </w:r>
      <w:r w:rsidR="002368A8" w:rsidRPr="008F7AAE">
        <w:rPr>
          <w:bCs/>
        </w:rPr>
        <w:t>декоративную косметику для глаз</w:t>
      </w:r>
      <w:r w:rsidRPr="008F7AAE">
        <w:rPr>
          <w:bCs/>
        </w:rPr>
        <w:t xml:space="preserve">, с учетом спроса покупателя. </w:t>
      </w:r>
    </w:p>
    <w:p w:rsidR="00D76CAD" w:rsidRPr="008F7AAE" w:rsidRDefault="00D76CAD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D76CAD" w:rsidRPr="008F7AAE" w:rsidRDefault="00D76CAD" w:rsidP="002368A8">
      <w:pPr>
        <w:rPr>
          <w:bCs/>
          <w:i/>
        </w:rPr>
      </w:pPr>
      <w:r w:rsidRPr="008F7AAE">
        <w:rPr>
          <w:bCs/>
        </w:rPr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D76CAD" w:rsidRPr="008F7AAE" w:rsidRDefault="00D76CAD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D76CAD" w:rsidRPr="008F7AAE" w:rsidRDefault="00D76CAD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lastRenderedPageBreak/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D76CAD" w:rsidRPr="008F7AAE" w:rsidRDefault="00D76CAD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346A9E" w:rsidRPr="008F7AAE" w:rsidRDefault="00346A9E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513CFB" w:rsidRPr="008F7AAE" w:rsidRDefault="00513CFB" w:rsidP="00513CFB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jc w:val="center"/>
        <w:rPr>
          <w:b/>
          <w:bCs/>
        </w:rPr>
      </w:pPr>
      <w:r w:rsidRPr="008F7AAE">
        <w:rPr>
          <w:b/>
          <w:bCs/>
        </w:rPr>
        <w:t>ПАКЕТ ЭКЗАМЕНАТОРА</w:t>
      </w:r>
    </w:p>
    <w:tbl>
      <w:tblPr>
        <w:tblpPr w:leftFromText="180" w:rightFromText="180" w:vertAnchor="text" w:horzAnchor="page" w:tblpX="1187" w:tblpY="36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3260"/>
        <w:gridCol w:w="1951"/>
      </w:tblGrid>
      <w:tr w:rsidR="00513CFB" w:rsidRPr="008F7AAE" w:rsidTr="00513CFB">
        <w:tc>
          <w:tcPr>
            <w:tcW w:w="1985" w:type="dxa"/>
          </w:tcPr>
          <w:p w:rsidR="00513CFB" w:rsidRPr="008F7AAE" w:rsidRDefault="00513CFB" w:rsidP="00272490">
            <w:pPr>
              <w:jc w:val="center"/>
            </w:pPr>
            <w:r w:rsidRPr="008F7AAE">
              <w:t>Номер и краткое содержание задания</w:t>
            </w:r>
          </w:p>
        </w:tc>
        <w:tc>
          <w:tcPr>
            <w:tcW w:w="2835" w:type="dxa"/>
          </w:tcPr>
          <w:p w:rsidR="00513CFB" w:rsidRPr="008F7AAE" w:rsidRDefault="00513CFB" w:rsidP="00272490">
            <w:pPr>
              <w:jc w:val="center"/>
              <w:rPr>
                <w:b/>
              </w:rPr>
            </w:pPr>
            <w:r w:rsidRPr="008F7AAE">
              <w:t>Оцениваемые компетенции</w:t>
            </w:r>
          </w:p>
        </w:tc>
        <w:tc>
          <w:tcPr>
            <w:tcW w:w="3260" w:type="dxa"/>
          </w:tcPr>
          <w:p w:rsidR="00513CFB" w:rsidRPr="008F7AAE" w:rsidRDefault="00513CFB" w:rsidP="00272490">
            <w:pPr>
              <w:jc w:val="center"/>
            </w:pPr>
            <w:r w:rsidRPr="008F7AAE">
              <w:t>Показатели оценки результата (требования к выполнению задания)</w:t>
            </w:r>
          </w:p>
          <w:p w:rsidR="00513CFB" w:rsidRPr="008F7AAE" w:rsidRDefault="00513CFB" w:rsidP="00272490">
            <w:pPr>
              <w:jc w:val="center"/>
              <w:rPr>
                <w:b/>
              </w:rPr>
            </w:pPr>
          </w:p>
        </w:tc>
        <w:tc>
          <w:tcPr>
            <w:tcW w:w="1951" w:type="dxa"/>
          </w:tcPr>
          <w:p w:rsidR="00513CFB" w:rsidRPr="008F7AAE" w:rsidRDefault="00513CFB" w:rsidP="00272490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Оценка</w:t>
            </w:r>
          </w:p>
          <w:p w:rsidR="00513CFB" w:rsidRPr="008F7AAE" w:rsidRDefault="00513CFB" w:rsidP="00272490">
            <w:pPr>
              <w:jc w:val="center"/>
              <w:rPr>
                <w:b/>
              </w:rPr>
            </w:pPr>
            <w:r w:rsidRPr="008F7AAE">
              <w:rPr>
                <w:iCs/>
              </w:rPr>
              <w:t>(да / нет)</w:t>
            </w:r>
          </w:p>
        </w:tc>
      </w:tr>
      <w:tr w:rsidR="00513CFB" w:rsidRPr="008F7AAE" w:rsidTr="00272490">
        <w:trPr>
          <w:trHeight w:val="2137"/>
        </w:trPr>
        <w:tc>
          <w:tcPr>
            <w:tcW w:w="1985" w:type="dxa"/>
            <w:vMerge w:val="restart"/>
          </w:tcPr>
          <w:p w:rsidR="00513CFB" w:rsidRPr="008F7AAE" w:rsidRDefault="00513CFB" w:rsidP="00272490"/>
          <w:p w:rsidR="00513CFB" w:rsidRPr="008F7AAE" w:rsidRDefault="00513CFB" w:rsidP="00272490">
            <w:r w:rsidRPr="008F7AAE">
              <w:t xml:space="preserve">Задание 1 </w:t>
            </w:r>
          </w:p>
          <w:p w:rsidR="00513CFB" w:rsidRPr="008F7AAE" w:rsidRDefault="00513CFB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  <w:r w:rsidRPr="008F7AAE">
              <w:rPr>
                <w:u w:val="single"/>
              </w:rPr>
              <w:t>Продажа непродовольственных товаров</w:t>
            </w: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  <w:r w:rsidRPr="008F7AAE">
              <w:t>Задание №2</w:t>
            </w:r>
            <w:r w:rsidRPr="008F7AAE">
              <w:rPr>
                <w:u w:val="single"/>
              </w:rPr>
              <w:t xml:space="preserve"> Продажа продовольственных товаров</w:t>
            </w:r>
          </w:p>
          <w:p w:rsidR="00513CFB" w:rsidRPr="008F7AAE" w:rsidRDefault="00513CFB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  <w:r w:rsidRPr="008F7AAE">
              <w:t>Задание №3,4</w:t>
            </w:r>
            <w:r w:rsidRPr="008F7AAE">
              <w:rPr>
                <w:u w:val="single"/>
              </w:rPr>
              <w:t xml:space="preserve"> Эксплуатация ККТ</w:t>
            </w:r>
          </w:p>
          <w:p w:rsidR="00272490" w:rsidRPr="008F7AAE" w:rsidRDefault="00272490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1.2. Осуществлять подготовку, размещение товаров в торговом зале и выкладку на торгово-технологическом оборудовании.</w:t>
            </w:r>
          </w:p>
        </w:tc>
        <w:tc>
          <w:tcPr>
            <w:tcW w:w="3260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технологического процесса и санитарных норм  при подготовке товаров к продаже;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требований к размещению и выкладке товаров.</w:t>
            </w: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513CFB" w:rsidRPr="008F7AAE" w:rsidTr="00513CFB">
        <w:tc>
          <w:tcPr>
            <w:tcW w:w="1985" w:type="dxa"/>
            <w:vMerge/>
          </w:tcPr>
          <w:p w:rsidR="00513CFB" w:rsidRPr="008F7AAE" w:rsidRDefault="00513CFB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ПК 1.3. Обслуживать покупателей и предоставлять достоверную информацию о качестве, потребительских свойствах  товаров, требованиях безопасности их эксплуатации.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 соблюдение правил продажи непродовольственных товаров;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оказание помощи покупателям в выборе товаров;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предоставление консультаций о качестве, потребительских свойствах  товаров, требованиях безопасности их эксплуатации.</w:t>
            </w: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513CFB" w:rsidRPr="008F7AAE" w:rsidTr="00513CFB">
        <w:tc>
          <w:tcPr>
            <w:tcW w:w="1985" w:type="dxa"/>
            <w:vMerge/>
          </w:tcPr>
          <w:p w:rsidR="00513CFB" w:rsidRPr="008F7AAE" w:rsidRDefault="00513CFB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r w:rsidRPr="008F7AAE">
              <w:t xml:space="preserve">ПК 1. 4. Осуществлять </w:t>
            </w:r>
            <w:proofErr w:type="gramStart"/>
            <w:r w:rsidRPr="008F7AAE">
              <w:t>контроль за</w:t>
            </w:r>
            <w:proofErr w:type="gramEnd"/>
            <w:r w:rsidRPr="008F7AAE">
              <w:t xml:space="preserve"> сохранностью товарно-материальных ценностей</w:t>
            </w:r>
          </w:p>
          <w:p w:rsidR="00513CFB" w:rsidRPr="008F7AAE" w:rsidRDefault="00513CFB" w:rsidP="00272490"/>
        </w:tc>
        <w:tc>
          <w:tcPr>
            <w:tcW w:w="3260" w:type="dxa"/>
          </w:tcPr>
          <w:p w:rsidR="00513CFB" w:rsidRPr="008F7AAE" w:rsidRDefault="00513CFB" w:rsidP="00272490">
            <w:pPr>
              <w:pStyle w:val="22"/>
              <w:widowControl w:val="0"/>
              <w:ind w:left="0" w:firstLine="0"/>
            </w:pPr>
            <w:r w:rsidRPr="008F7AAE">
              <w:t>- соблюдение сроков оформления и сдачи документов</w:t>
            </w:r>
          </w:p>
          <w:p w:rsidR="00513CFB" w:rsidRPr="008F7AAE" w:rsidRDefault="00513CFB" w:rsidP="00272490">
            <w:pPr>
              <w:pStyle w:val="22"/>
              <w:widowControl w:val="0"/>
              <w:ind w:left="0" w:firstLine="0"/>
            </w:pPr>
            <w:r w:rsidRPr="008F7AAE">
              <w:t>- соблюдение правил сохранности товарно-материальных ценностей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сроков контроля сохранности товарно-материальных ценностей.</w:t>
            </w: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157E36" w:rsidRPr="008F7AAE" w:rsidTr="00513CFB">
        <w:tc>
          <w:tcPr>
            <w:tcW w:w="1985" w:type="dxa"/>
            <w:vMerge/>
          </w:tcPr>
          <w:p w:rsidR="00157E36" w:rsidRPr="008F7AAE" w:rsidRDefault="00157E36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157E36" w:rsidRPr="008F7AAE" w:rsidRDefault="00157E36" w:rsidP="00272490">
            <w:r w:rsidRPr="008F7AAE">
              <w:t xml:space="preserve">ПК 2.1. Осуществлять приемку товаров и </w:t>
            </w:r>
            <w:proofErr w:type="gramStart"/>
            <w:r w:rsidRPr="008F7AAE">
              <w:t>контроль за</w:t>
            </w:r>
            <w:proofErr w:type="gramEnd"/>
            <w:r w:rsidRPr="008F7AAE">
              <w:t xml:space="preserve">  наличием необходимых сопроводительных документов на поступившие товары</w:t>
            </w:r>
          </w:p>
        </w:tc>
        <w:tc>
          <w:tcPr>
            <w:tcW w:w="3260" w:type="dxa"/>
          </w:tcPr>
          <w:p w:rsidR="00157E36" w:rsidRPr="008F7AAE" w:rsidRDefault="00157E36" w:rsidP="00272490">
            <w:pPr>
              <w:pStyle w:val="22"/>
              <w:widowControl w:val="0"/>
              <w:ind w:left="0" w:firstLine="0"/>
            </w:pPr>
          </w:p>
        </w:tc>
        <w:tc>
          <w:tcPr>
            <w:tcW w:w="1951" w:type="dxa"/>
          </w:tcPr>
          <w:p w:rsidR="00157E36" w:rsidRPr="008F7AAE" w:rsidRDefault="00157E36" w:rsidP="00272490">
            <w:pPr>
              <w:jc w:val="both"/>
              <w:rPr>
                <w:b/>
              </w:rPr>
            </w:pPr>
          </w:p>
        </w:tc>
      </w:tr>
      <w:tr w:rsidR="00513CFB" w:rsidRPr="008F7AAE" w:rsidTr="00513CFB">
        <w:tc>
          <w:tcPr>
            <w:tcW w:w="1985" w:type="dxa"/>
            <w:vMerge/>
          </w:tcPr>
          <w:p w:rsidR="00513CFB" w:rsidRPr="008F7AAE" w:rsidRDefault="00513CFB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r w:rsidRPr="008F7AAE">
              <w:t>ПК 2.2. Осуществлять подготовку товаров к продаже, размещение и выкладку</w:t>
            </w:r>
          </w:p>
        </w:tc>
        <w:tc>
          <w:tcPr>
            <w:tcW w:w="3260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соблюдение технологического процесса и санитарных норм  при подготовке товаров к </w:t>
            </w: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продаже;</w:t>
            </w:r>
          </w:p>
          <w:p w:rsidR="00513CFB" w:rsidRPr="008F7AAE" w:rsidRDefault="00513CFB" w:rsidP="00272490">
            <w:pPr>
              <w:pStyle w:val="22"/>
              <w:widowControl w:val="0"/>
              <w:ind w:left="0" w:firstLine="0"/>
            </w:pPr>
            <w:r w:rsidRPr="008F7AAE">
              <w:t>- соблюдение требований к размещению и выкладке товаров</w:t>
            </w: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513CFB" w:rsidRPr="008F7AAE" w:rsidTr="00513CFB">
        <w:tc>
          <w:tcPr>
            <w:tcW w:w="1985" w:type="dxa"/>
            <w:vMerge/>
          </w:tcPr>
          <w:p w:rsidR="00513CFB" w:rsidRPr="008F7AAE" w:rsidRDefault="00513CFB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r w:rsidRPr="008F7AAE">
              <w:t>ПК 2.3. Обслуживать покупателей, консультировать их о пищевой ценности, вкусовых особенностях и свойствах отдельных продовольственных товаров</w:t>
            </w:r>
          </w:p>
        </w:tc>
        <w:tc>
          <w:tcPr>
            <w:tcW w:w="3260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 соблюдение правил продажи продовольственных товаров;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оказание помощи покупателям в выборе товаров;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предоставление консультаций о пищевой ценности, вкусовых особенностях и свойствах продовольственных товаров.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513CFB" w:rsidRPr="008F7AAE" w:rsidTr="00513CFB">
        <w:tc>
          <w:tcPr>
            <w:tcW w:w="1985" w:type="dxa"/>
            <w:vMerge/>
          </w:tcPr>
          <w:p w:rsidR="00513CFB" w:rsidRPr="008F7AAE" w:rsidRDefault="00513CFB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r w:rsidRPr="008F7AAE">
              <w:t>ПК 2.4.Соблюдать условия хранения, сроки годности, сроки хранения и сроки реализации продаваемых продуктов</w:t>
            </w:r>
          </w:p>
        </w:tc>
        <w:tc>
          <w:tcPr>
            <w:tcW w:w="3260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-соблюдение сроков контроля сохранности товарно-материальных ценностей</w:t>
            </w: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513CFB" w:rsidRPr="008F7AAE" w:rsidTr="00513CFB">
        <w:tc>
          <w:tcPr>
            <w:tcW w:w="1985" w:type="dxa"/>
            <w:vMerge/>
          </w:tcPr>
          <w:p w:rsidR="00513CFB" w:rsidRPr="008F7AAE" w:rsidRDefault="00513CFB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r w:rsidRPr="008F7AAE">
              <w:t>ПК 2.5.   Осуществлять эксплуатацию торгово-технологического оборудования</w:t>
            </w:r>
          </w:p>
        </w:tc>
        <w:tc>
          <w:tcPr>
            <w:tcW w:w="3260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правил техники безопасности при эксплуатации торгово-технологического оборудования;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производить подготовку измерительного, механического, контрольно-кассового оборудования;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правил эксплуатации торгово-технологического оборудования</w:t>
            </w: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513CFB" w:rsidRPr="008F7AAE" w:rsidTr="00513CFB">
        <w:tc>
          <w:tcPr>
            <w:tcW w:w="1985" w:type="dxa"/>
            <w:vMerge/>
          </w:tcPr>
          <w:p w:rsidR="00513CFB" w:rsidRPr="008F7AAE" w:rsidRDefault="00513CFB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r w:rsidRPr="008F7AAE">
              <w:t>ПК 2.6. Осуществлять контроль сохранности товарно-материальных ценностей</w:t>
            </w:r>
          </w:p>
        </w:tc>
        <w:tc>
          <w:tcPr>
            <w:tcW w:w="3260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272490" w:rsidRPr="008F7AAE" w:rsidTr="00513CFB">
        <w:tc>
          <w:tcPr>
            <w:tcW w:w="1985" w:type="dxa"/>
            <w:vMerge/>
          </w:tcPr>
          <w:p w:rsidR="00272490" w:rsidRPr="008F7AAE" w:rsidRDefault="00272490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272490" w:rsidRPr="008F7AAE" w:rsidRDefault="00272490" w:rsidP="00272490">
            <w:r w:rsidRPr="008F7AAE">
              <w:t>ПК 2.7. Изучать спрос покупателей</w:t>
            </w:r>
          </w:p>
        </w:tc>
        <w:tc>
          <w:tcPr>
            <w:tcW w:w="3260" w:type="dxa"/>
          </w:tcPr>
          <w:p w:rsidR="00272490" w:rsidRPr="008F7AAE" w:rsidRDefault="00272490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272490" w:rsidRPr="008F7AAE" w:rsidRDefault="00272490" w:rsidP="00272490">
            <w:pPr>
              <w:jc w:val="both"/>
              <w:rPr>
                <w:b/>
              </w:rPr>
            </w:pPr>
          </w:p>
        </w:tc>
      </w:tr>
      <w:tr w:rsidR="00272490" w:rsidRPr="008F7AAE" w:rsidTr="00513CFB">
        <w:tc>
          <w:tcPr>
            <w:tcW w:w="1985" w:type="dxa"/>
            <w:vMerge/>
          </w:tcPr>
          <w:p w:rsidR="00272490" w:rsidRPr="008F7AAE" w:rsidRDefault="00272490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272490" w:rsidRPr="008F7AAE" w:rsidRDefault="00272490" w:rsidP="00272490">
            <w:r w:rsidRPr="008F7AAE">
              <w:rPr>
                <w:bCs/>
              </w:rPr>
              <w:t>ПК 3.1. Соблюдать правила эксплуатации контрольно-кассовой техники и выполнять расчетные операции с покупателями</w:t>
            </w:r>
          </w:p>
        </w:tc>
        <w:tc>
          <w:tcPr>
            <w:tcW w:w="3260" w:type="dxa"/>
          </w:tcPr>
          <w:p w:rsidR="00272490" w:rsidRPr="008F7AAE" w:rsidRDefault="00272490" w:rsidP="00272490">
            <w:pPr>
              <w:pStyle w:val="af3"/>
              <w:spacing w:after="0"/>
              <w:ind w:left="0"/>
            </w:pPr>
            <w:r w:rsidRPr="008F7AAE">
              <w:t>- выполнение требований (инструкций, правил охраны труда) в процессе выполнения расчётных операций;</w:t>
            </w:r>
          </w:p>
          <w:p w:rsidR="00272490" w:rsidRPr="008F7AAE" w:rsidRDefault="00272490" w:rsidP="00272490">
            <w:pPr>
              <w:pStyle w:val="af3"/>
              <w:spacing w:after="0"/>
              <w:ind w:left="0"/>
            </w:pPr>
            <w:r w:rsidRPr="008F7AAE">
              <w:t>- скорость и техничность проведения расчётных операций с покупателями.</w:t>
            </w:r>
          </w:p>
          <w:p w:rsidR="00272490" w:rsidRPr="008F7AAE" w:rsidRDefault="00272490" w:rsidP="00272490">
            <w:pPr>
              <w:pStyle w:val="af3"/>
              <w:spacing w:after="0"/>
              <w:ind w:left="0"/>
            </w:pPr>
            <w:r w:rsidRPr="008F7AAE">
              <w:t xml:space="preserve">- соблюдение технологической последовательности при </w:t>
            </w:r>
            <w:r w:rsidRPr="008F7AAE">
              <w:lastRenderedPageBreak/>
              <w:t>регистрации покупок.</w:t>
            </w:r>
          </w:p>
          <w:p w:rsidR="00272490" w:rsidRPr="008F7AAE" w:rsidRDefault="00272490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правил проведения расчетных операций с покупателями</w:t>
            </w:r>
          </w:p>
        </w:tc>
        <w:tc>
          <w:tcPr>
            <w:tcW w:w="1951" w:type="dxa"/>
          </w:tcPr>
          <w:p w:rsidR="00272490" w:rsidRPr="008F7AAE" w:rsidRDefault="00272490" w:rsidP="00272490">
            <w:pPr>
              <w:jc w:val="both"/>
              <w:rPr>
                <w:b/>
              </w:rPr>
            </w:pPr>
          </w:p>
        </w:tc>
      </w:tr>
      <w:tr w:rsidR="00272490" w:rsidRPr="008F7AAE" w:rsidTr="00513CFB">
        <w:tc>
          <w:tcPr>
            <w:tcW w:w="1985" w:type="dxa"/>
            <w:vMerge/>
          </w:tcPr>
          <w:p w:rsidR="00272490" w:rsidRPr="008F7AAE" w:rsidRDefault="00272490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272490" w:rsidRPr="008F7AAE" w:rsidRDefault="00272490" w:rsidP="00272490">
            <w:pPr>
              <w:pStyle w:val="af3"/>
              <w:spacing w:after="0"/>
              <w:ind w:left="0"/>
            </w:pPr>
            <w:r w:rsidRPr="008F7AAE">
              <w:t xml:space="preserve">ПК 3.2. Проверять платежеспособность </w:t>
            </w:r>
            <w:proofErr w:type="gramStart"/>
            <w:r w:rsidRPr="008F7AAE">
              <w:t>государственных</w:t>
            </w:r>
            <w:proofErr w:type="gramEnd"/>
          </w:p>
          <w:p w:rsidR="00272490" w:rsidRPr="008F7AAE" w:rsidRDefault="00272490" w:rsidP="00272490">
            <w:pPr>
              <w:rPr>
                <w:bCs/>
              </w:rPr>
            </w:pPr>
            <w:r w:rsidRPr="008F7AAE">
              <w:t xml:space="preserve"> денежных знаков</w:t>
            </w:r>
          </w:p>
        </w:tc>
        <w:tc>
          <w:tcPr>
            <w:tcW w:w="3260" w:type="dxa"/>
          </w:tcPr>
          <w:p w:rsidR="00272490" w:rsidRPr="008F7AAE" w:rsidRDefault="00272490" w:rsidP="00272490">
            <w:pPr>
              <w:pStyle w:val="2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распознавание признаков платежеспособности государственных денежных знаков по эталону;</w:t>
            </w:r>
          </w:p>
          <w:p w:rsidR="00272490" w:rsidRPr="008F7AAE" w:rsidRDefault="00272490" w:rsidP="00272490">
            <w:r w:rsidRPr="008F7AAE">
              <w:t>- точность определения платёжеспособности государственных денежных знаков</w:t>
            </w:r>
          </w:p>
          <w:p w:rsidR="00272490" w:rsidRPr="008F7AAE" w:rsidRDefault="00272490" w:rsidP="00272490">
            <w:pPr>
              <w:pStyle w:val="af3"/>
              <w:spacing w:after="0"/>
              <w:ind w:left="0"/>
            </w:pPr>
          </w:p>
        </w:tc>
        <w:tc>
          <w:tcPr>
            <w:tcW w:w="1951" w:type="dxa"/>
          </w:tcPr>
          <w:p w:rsidR="00272490" w:rsidRPr="008F7AAE" w:rsidRDefault="00272490" w:rsidP="00272490">
            <w:pPr>
              <w:jc w:val="both"/>
              <w:rPr>
                <w:b/>
              </w:rPr>
            </w:pPr>
          </w:p>
        </w:tc>
      </w:tr>
      <w:tr w:rsidR="00272490" w:rsidRPr="008F7AAE" w:rsidTr="00513CFB">
        <w:tc>
          <w:tcPr>
            <w:tcW w:w="1985" w:type="dxa"/>
            <w:vMerge/>
          </w:tcPr>
          <w:p w:rsidR="00272490" w:rsidRPr="008F7AAE" w:rsidRDefault="00272490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272490" w:rsidRPr="008F7AAE" w:rsidRDefault="00272490" w:rsidP="00272490">
            <w:pPr>
              <w:pStyle w:val="af3"/>
              <w:spacing w:after="0"/>
              <w:ind w:left="0"/>
            </w:pPr>
            <w:r w:rsidRPr="008F7AAE">
              <w:t>ПК 3.4. Оформлять документы по кассовым операциям</w:t>
            </w:r>
          </w:p>
          <w:p w:rsidR="00272490" w:rsidRPr="008F7AAE" w:rsidRDefault="00272490" w:rsidP="00272490">
            <w:pPr>
              <w:pStyle w:val="af3"/>
              <w:spacing w:after="0"/>
              <w:ind w:left="0"/>
            </w:pPr>
          </w:p>
        </w:tc>
        <w:tc>
          <w:tcPr>
            <w:tcW w:w="3260" w:type="dxa"/>
          </w:tcPr>
          <w:p w:rsidR="00272490" w:rsidRPr="008F7AAE" w:rsidRDefault="00272490" w:rsidP="00272490">
            <w:pPr>
              <w:pStyle w:val="2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соответствие оформления  документов по кассовым операциям содержанию  и правилам нормативных документов.</w:t>
            </w:r>
          </w:p>
          <w:p w:rsidR="00272490" w:rsidRPr="008F7AAE" w:rsidRDefault="00272490" w:rsidP="00272490">
            <w:pPr>
              <w:jc w:val="both"/>
            </w:pPr>
            <w:r w:rsidRPr="008F7AAE">
              <w:t>-правильность и аккуратность заполнения документов по кассовым операциям</w:t>
            </w:r>
          </w:p>
          <w:p w:rsidR="00272490" w:rsidRPr="008F7AAE" w:rsidRDefault="00272490" w:rsidP="00272490">
            <w:pPr>
              <w:pStyle w:val="af3"/>
              <w:ind w:left="0"/>
            </w:pPr>
          </w:p>
        </w:tc>
        <w:tc>
          <w:tcPr>
            <w:tcW w:w="1951" w:type="dxa"/>
          </w:tcPr>
          <w:p w:rsidR="00272490" w:rsidRPr="008F7AAE" w:rsidRDefault="00272490" w:rsidP="00272490">
            <w:pPr>
              <w:jc w:val="both"/>
              <w:rPr>
                <w:b/>
              </w:rPr>
            </w:pPr>
          </w:p>
        </w:tc>
      </w:tr>
      <w:tr w:rsidR="00272490" w:rsidRPr="008F7AAE" w:rsidTr="00513CFB">
        <w:tc>
          <w:tcPr>
            <w:tcW w:w="1985" w:type="dxa"/>
            <w:vMerge/>
          </w:tcPr>
          <w:p w:rsidR="00272490" w:rsidRPr="008F7AAE" w:rsidRDefault="00272490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272490" w:rsidRPr="008F7AAE" w:rsidRDefault="00272490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её достижения, определенных руководителем.</w:t>
            </w:r>
          </w:p>
        </w:tc>
        <w:tc>
          <w:tcPr>
            <w:tcW w:w="3260" w:type="dxa"/>
          </w:tcPr>
          <w:p w:rsidR="00272490" w:rsidRPr="008F7AAE" w:rsidRDefault="00272490" w:rsidP="00272490">
            <w:pPr>
              <w:pStyle w:val="1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рациональность планирования и организации рабочего места при выполнении работ.</w:t>
            </w:r>
          </w:p>
        </w:tc>
        <w:tc>
          <w:tcPr>
            <w:tcW w:w="1951" w:type="dxa"/>
          </w:tcPr>
          <w:p w:rsidR="00272490" w:rsidRPr="008F7AAE" w:rsidRDefault="00272490" w:rsidP="00272490">
            <w:pPr>
              <w:jc w:val="both"/>
              <w:rPr>
                <w:b/>
              </w:rPr>
            </w:pPr>
          </w:p>
        </w:tc>
      </w:tr>
      <w:tr w:rsidR="00272490" w:rsidRPr="008F7AAE" w:rsidTr="00513CFB">
        <w:tc>
          <w:tcPr>
            <w:tcW w:w="1985" w:type="dxa"/>
            <w:vMerge/>
          </w:tcPr>
          <w:p w:rsidR="00272490" w:rsidRPr="008F7AAE" w:rsidRDefault="00272490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272490" w:rsidRPr="008F7AAE" w:rsidRDefault="00272490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260" w:type="dxa"/>
          </w:tcPr>
          <w:p w:rsidR="00272490" w:rsidRPr="008F7AAE" w:rsidRDefault="00272490" w:rsidP="00272490">
            <w:r w:rsidRPr="008F7AAE">
              <w:t>- решение стандартных и нестандартных задач при эксплуатации контрольно-кассовой техники и обслуживании покупателей;</w:t>
            </w:r>
          </w:p>
          <w:p w:rsidR="00272490" w:rsidRPr="008F7AAE" w:rsidRDefault="00272490" w:rsidP="00272490">
            <w:pPr>
              <w:rPr>
                <w:bCs/>
              </w:rPr>
            </w:pPr>
            <w:r w:rsidRPr="008F7AAE">
              <w:rPr>
                <w:bCs/>
              </w:rPr>
              <w:t>- определение ответственности за результаты своей работы</w:t>
            </w:r>
          </w:p>
          <w:p w:rsidR="00272490" w:rsidRPr="008F7AAE" w:rsidRDefault="00272490" w:rsidP="00272490">
            <w:pPr>
              <w:rPr>
                <w:bCs/>
              </w:rPr>
            </w:pPr>
            <w:r w:rsidRPr="008F7AAE">
              <w:rPr>
                <w:bCs/>
              </w:rPr>
              <w:t xml:space="preserve">- адекватность оценки рабочей ситуации </w:t>
            </w:r>
          </w:p>
          <w:p w:rsidR="00272490" w:rsidRPr="008F7AAE" w:rsidRDefault="00272490" w:rsidP="00272490">
            <w:pPr>
              <w:pStyle w:val="1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правильность осуществления процедур контроля</w:t>
            </w:r>
          </w:p>
          <w:p w:rsidR="00272490" w:rsidRPr="008F7AAE" w:rsidRDefault="00272490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- результативность осуществления контроля</w:t>
            </w:r>
          </w:p>
        </w:tc>
        <w:tc>
          <w:tcPr>
            <w:tcW w:w="1951" w:type="dxa"/>
          </w:tcPr>
          <w:p w:rsidR="00272490" w:rsidRPr="008F7AAE" w:rsidRDefault="00272490" w:rsidP="00272490">
            <w:pPr>
              <w:jc w:val="both"/>
              <w:rPr>
                <w:b/>
              </w:rPr>
            </w:pPr>
          </w:p>
        </w:tc>
      </w:tr>
    </w:tbl>
    <w:p w:rsidR="00272490" w:rsidRPr="008F7AAE" w:rsidRDefault="00513CFB" w:rsidP="00272490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jc w:val="center"/>
        <w:rPr>
          <w:b/>
        </w:rPr>
      </w:pPr>
      <w:r w:rsidRPr="008F7AAE">
        <w:rPr>
          <w:b/>
        </w:rPr>
        <w:t xml:space="preserve">Показатели </w:t>
      </w:r>
      <w:proofErr w:type="gramStart"/>
      <w:r w:rsidRPr="008F7AAE">
        <w:rPr>
          <w:b/>
        </w:rPr>
        <w:t>оценки результатов</w:t>
      </w:r>
      <w:r w:rsidR="00A41612" w:rsidRPr="008F7AAE">
        <w:rPr>
          <w:b/>
        </w:rPr>
        <w:t xml:space="preserve"> </w:t>
      </w:r>
      <w:r w:rsidRPr="008F7AAE">
        <w:rPr>
          <w:b/>
        </w:rPr>
        <w:t xml:space="preserve"> освоения программы профессионального модуля</w:t>
      </w:r>
      <w:proofErr w:type="gramEnd"/>
    </w:p>
    <w:p w:rsidR="00272490" w:rsidRPr="008F7AAE" w:rsidRDefault="00513CFB" w:rsidP="00272490">
      <w:pPr>
        <w:ind w:firstLine="709"/>
        <w:jc w:val="both"/>
      </w:pPr>
      <w:r w:rsidRPr="008F7AAE">
        <w:rPr>
          <w:b/>
        </w:rPr>
        <w:t>Условия выполнения заданий:</w:t>
      </w:r>
      <w:r w:rsidR="00272490" w:rsidRPr="008F7AAE">
        <w:t xml:space="preserve"> Соблюдение правил охраны труда: инструктаж по технике безопасности, наличие инструктора.</w:t>
      </w:r>
    </w:p>
    <w:p w:rsidR="00513CFB" w:rsidRPr="008F7AAE" w:rsidRDefault="00272490" w:rsidP="00157E36">
      <w:pPr>
        <w:ind w:firstLine="709"/>
        <w:jc w:val="both"/>
      </w:pPr>
      <w:r w:rsidRPr="008F7AAE">
        <w:t>Оборудование:</w:t>
      </w:r>
      <w:r w:rsidR="00157E36" w:rsidRPr="008F7AAE">
        <w:t xml:space="preserve"> прилавок, витрина.</w:t>
      </w:r>
    </w:p>
    <w:p w:rsidR="00B67AF7" w:rsidRPr="008F7AAE" w:rsidRDefault="00B67AF7" w:rsidP="00513CFB">
      <w:pPr>
        <w:jc w:val="center"/>
        <w:rPr>
          <w:b/>
        </w:rPr>
      </w:pPr>
    </w:p>
    <w:p w:rsidR="00B67AF7" w:rsidRPr="008F7AAE" w:rsidRDefault="00B67AF7" w:rsidP="00513CFB">
      <w:pPr>
        <w:jc w:val="center"/>
        <w:rPr>
          <w:b/>
        </w:rPr>
      </w:pPr>
    </w:p>
    <w:p w:rsidR="00513CFB" w:rsidRPr="008F7AAE" w:rsidRDefault="00513CFB" w:rsidP="00513CFB">
      <w:pPr>
        <w:jc w:val="center"/>
        <w:rPr>
          <w:b/>
        </w:rPr>
      </w:pPr>
      <w:r w:rsidRPr="008F7AAE">
        <w:rPr>
          <w:b/>
        </w:rPr>
        <w:lastRenderedPageBreak/>
        <w:t>Литература</w:t>
      </w:r>
    </w:p>
    <w:p w:rsidR="00513CFB" w:rsidRPr="008F7AAE" w:rsidRDefault="00513CFB" w:rsidP="00513CFB">
      <w:pPr>
        <w:numPr>
          <w:ilvl w:val="0"/>
          <w:numId w:val="35"/>
        </w:numPr>
        <w:ind w:left="0" w:firstLine="709"/>
        <w:jc w:val="both"/>
        <w:rPr>
          <w:bCs/>
        </w:rPr>
      </w:pPr>
      <w:r w:rsidRPr="008F7AAE">
        <w:rPr>
          <w:bCs/>
        </w:rPr>
        <w:t xml:space="preserve">Неверов, А.Н. товароведение и организация торговли непродовольственными товарами: учебник для </w:t>
      </w:r>
      <w:proofErr w:type="spellStart"/>
      <w:r w:rsidRPr="008F7AAE">
        <w:rPr>
          <w:bCs/>
        </w:rPr>
        <w:t>нач</w:t>
      </w:r>
      <w:proofErr w:type="spellEnd"/>
      <w:proofErr w:type="gramStart"/>
      <w:r w:rsidR="00A41612" w:rsidRPr="008F7AAE">
        <w:rPr>
          <w:bCs/>
        </w:rPr>
        <w:t xml:space="preserve"> </w:t>
      </w:r>
      <w:r w:rsidRPr="008F7AAE">
        <w:rPr>
          <w:bCs/>
        </w:rPr>
        <w:t>.</w:t>
      </w:r>
      <w:proofErr w:type="spellStart"/>
      <w:proofErr w:type="gramEnd"/>
      <w:r w:rsidRPr="008F7AAE">
        <w:rPr>
          <w:bCs/>
        </w:rPr>
        <w:t>проф.образования</w:t>
      </w:r>
      <w:proofErr w:type="spellEnd"/>
      <w:r w:rsidRPr="008F7AAE">
        <w:rPr>
          <w:bCs/>
        </w:rPr>
        <w:t xml:space="preserve">/ А.Н Неверов, </w:t>
      </w:r>
      <w:proofErr w:type="spellStart"/>
      <w:r w:rsidRPr="008F7AAE">
        <w:rPr>
          <w:bCs/>
        </w:rPr>
        <w:t>Т.И.Чалых</w:t>
      </w:r>
      <w:proofErr w:type="spellEnd"/>
      <w:r w:rsidRPr="008F7AAE">
        <w:rPr>
          <w:bCs/>
        </w:rPr>
        <w:t xml:space="preserve">, </w:t>
      </w:r>
      <w:proofErr w:type="spellStart"/>
      <w:r w:rsidRPr="008F7AAE">
        <w:rPr>
          <w:bCs/>
        </w:rPr>
        <w:t>Е.Л.Пехташева</w:t>
      </w:r>
      <w:proofErr w:type="spellEnd"/>
      <w:r w:rsidRPr="008F7AAE">
        <w:rPr>
          <w:bCs/>
        </w:rPr>
        <w:t>. - М.: Академия, 2010.-  464 с.</w:t>
      </w:r>
    </w:p>
    <w:p w:rsidR="00513CFB" w:rsidRPr="008F7AAE" w:rsidRDefault="00513CFB" w:rsidP="00513CFB">
      <w:pPr>
        <w:numPr>
          <w:ilvl w:val="0"/>
          <w:numId w:val="35"/>
        </w:numPr>
        <w:ind w:left="0" w:firstLine="709"/>
        <w:jc w:val="both"/>
        <w:rPr>
          <w:bCs/>
        </w:rPr>
      </w:pPr>
      <w:r w:rsidRPr="008F7AAE">
        <w:rPr>
          <w:bCs/>
        </w:rPr>
        <w:t>Интернет – ресурсы.</w:t>
      </w:r>
    </w:p>
    <w:p w:rsidR="00513CFB" w:rsidRPr="008F7AAE" w:rsidRDefault="00513CFB" w:rsidP="00513CFB">
      <w:pPr>
        <w:ind w:firstLine="709"/>
        <w:jc w:val="center"/>
        <w:rPr>
          <w:b/>
        </w:rPr>
      </w:pPr>
    </w:p>
    <w:p w:rsidR="00157E36" w:rsidRPr="008F7AAE" w:rsidRDefault="00157E36" w:rsidP="00513CFB">
      <w:pPr>
        <w:ind w:firstLine="709"/>
        <w:jc w:val="center"/>
        <w:rPr>
          <w:b/>
        </w:rPr>
      </w:pPr>
    </w:p>
    <w:p w:rsidR="00513CFB" w:rsidRPr="008F7AAE" w:rsidRDefault="00513CFB" w:rsidP="00513CFB">
      <w:pPr>
        <w:ind w:firstLine="709"/>
        <w:jc w:val="center"/>
        <w:rPr>
          <w:b/>
        </w:rPr>
      </w:pPr>
      <w:r w:rsidRPr="008F7AAE">
        <w:rPr>
          <w:b/>
        </w:rPr>
        <w:t>Рекомендации по проведению оценки:</w:t>
      </w:r>
    </w:p>
    <w:p w:rsidR="00513CFB" w:rsidRPr="008F7AAE" w:rsidRDefault="00513CFB" w:rsidP="00513CFB">
      <w:pPr>
        <w:numPr>
          <w:ilvl w:val="0"/>
          <w:numId w:val="33"/>
        </w:numPr>
        <w:ind w:left="0" w:firstLine="142"/>
        <w:jc w:val="both"/>
      </w:pPr>
      <w:r w:rsidRPr="008F7AAE">
        <w:t xml:space="preserve">Ознакомьтесь с заданиями для </w:t>
      </w:r>
      <w:proofErr w:type="gramStart"/>
      <w:r w:rsidRPr="008F7AAE">
        <w:t>экзаменующихся</w:t>
      </w:r>
      <w:proofErr w:type="gramEnd"/>
      <w:r w:rsidRPr="008F7AAE">
        <w:t>, оцениваемыми компетенциями и показателями оценки.</w:t>
      </w:r>
    </w:p>
    <w:p w:rsidR="00513CFB" w:rsidRPr="008F7AAE" w:rsidRDefault="00513CFB" w:rsidP="00157E36">
      <w:pPr>
        <w:jc w:val="both"/>
        <w:rPr>
          <w:b/>
        </w:rPr>
      </w:pPr>
      <w:r w:rsidRPr="008F7AAE">
        <w:rPr>
          <w:iCs/>
        </w:rPr>
        <w:t>Ознакомьтесь с оборудованием для выполнения задания.</w:t>
      </w:r>
    </w:p>
    <w:p w:rsidR="00513CFB" w:rsidRPr="008F7AAE" w:rsidRDefault="00513CFB" w:rsidP="00157E36">
      <w:pPr>
        <w:jc w:val="both"/>
        <w:rPr>
          <w:b/>
        </w:rPr>
      </w:pPr>
      <w:r w:rsidRPr="008F7AAE">
        <w:rPr>
          <w:iCs/>
        </w:rPr>
        <w:t>Создайте доброжелательную обстановку, но не вмешивайтесь в ход выполнения задания</w:t>
      </w:r>
    </w:p>
    <w:p w:rsidR="00513CFB" w:rsidRPr="008F7AAE" w:rsidRDefault="00157E36" w:rsidP="00157E36">
      <w:pPr>
        <w:jc w:val="both"/>
        <w:rPr>
          <w:u w:val="single"/>
        </w:rPr>
      </w:pPr>
      <w:r w:rsidRPr="008F7AAE">
        <w:rPr>
          <w:u w:val="single"/>
        </w:rPr>
        <w:t>2.</w:t>
      </w:r>
      <w:r w:rsidR="00513CFB" w:rsidRPr="008F7AAE">
        <w:rPr>
          <w:u w:val="single"/>
        </w:rPr>
        <w:t>Выполнение задания:</w:t>
      </w:r>
    </w:p>
    <w:p w:rsidR="00513CFB" w:rsidRPr="008F7AAE" w:rsidRDefault="00513CFB" w:rsidP="00157E36">
      <w:pPr>
        <w:jc w:val="both"/>
      </w:pPr>
      <w:r w:rsidRPr="008F7AAE">
        <w:t>рациональное распределение времени на выполнение задания (наличие следующих этапов выполнения задания: ознакомление с заданием и планирование работы;  выполнение задания; рефлексия выполнения задания и коррекция перед сдачей);</w:t>
      </w:r>
    </w:p>
    <w:p w:rsidR="00513CFB" w:rsidRPr="008F7AAE" w:rsidRDefault="00513CFB" w:rsidP="00157E36">
      <w:pPr>
        <w:pStyle w:val="af3"/>
        <w:spacing w:after="0"/>
        <w:ind w:left="0"/>
        <w:jc w:val="both"/>
      </w:pPr>
      <w:r w:rsidRPr="008F7AAE">
        <w:t>выполнение требований (инструкций, правил охраны труда) в процессе; скорость и техничность проведения расчётных операций с покупателями;</w:t>
      </w:r>
    </w:p>
    <w:p w:rsidR="00513CFB" w:rsidRPr="008F7AAE" w:rsidRDefault="00513CFB" w:rsidP="00157E36">
      <w:pPr>
        <w:pStyle w:val="af3"/>
        <w:spacing w:after="0"/>
        <w:ind w:left="0"/>
        <w:jc w:val="both"/>
      </w:pPr>
      <w:r w:rsidRPr="008F7AAE">
        <w:t xml:space="preserve"> соблюдение технологической последовательности при регистрации покупок;</w:t>
      </w:r>
    </w:p>
    <w:p w:rsidR="00513CFB" w:rsidRPr="008F7AAE" w:rsidRDefault="00513CFB" w:rsidP="00157E36">
      <w:pPr>
        <w:jc w:val="both"/>
      </w:pPr>
      <w:r w:rsidRPr="008F7AAE">
        <w:t>выбор и применение методов и способов решения профессиональных задач при продаже продовольственных товаров.</w:t>
      </w:r>
    </w:p>
    <w:p w:rsidR="00513CFB" w:rsidRPr="008F7AAE" w:rsidRDefault="00513CFB" w:rsidP="00513CFB">
      <w:pPr>
        <w:ind w:firstLine="709"/>
        <w:jc w:val="both"/>
        <w:rPr>
          <w:u w:val="single"/>
        </w:rPr>
      </w:pPr>
      <w:r w:rsidRPr="008F7AAE">
        <w:rPr>
          <w:u w:val="single"/>
        </w:rPr>
        <w:t xml:space="preserve">2. Устное пояснение: </w:t>
      </w:r>
    </w:p>
    <w:p w:rsidR="00513CFB" w:rsidRPr="008F7AAE" w:rsidRDefault="00513CFB" w:rsidP="00513CFB">
      <w:pPr>
        <w:ind w:firstLine="709"/>
        <w:jc w:val="both"/>
      </w:pPr>
      <w:r w:rsidRPr="008F7AAE">
        <w:t xml:space="preserve"> - Подготовка товаров к продаже, размещение и выкладка.</w:t>
      </w:r>
      <w:r w:rsidRPr="008F7AAE">
        <w:rPr>
          <w:bCs/>
        </w:rPr>
        <w:t xml:space="preserve"> </w:t>
      </w:r>
    </w:p>
    <w:p w:rsidR="00513CFB" w:rsidRPr="008F7AAE" w:rsidRDefault="00513CFB" w:rsidP="00513CFB">
      <w:pPr>
        <w:spacing w:after="200" w:line="276" w:lineRule="auto"/>
        <w:rPr>
          <w:b/>
          <w:bCs/>
        </w:rPr>
      </w:pPr>
      <w:bookmarkStart w:id="11" w:name="_Toc307286517"/>
      <w:bookmarkStart w:id="12" w:name="_Toc307288330"/>
      <w:r w:rsidRPr="008F7AAE">
        <w:rPr>
          <w:b/>
          <w:iCs/>
        </w:rPr>
        <w:t>2.2.  Комплект матери</w:t>
      </w:r>
      <w:r w:rsidR="00331569" w:rsidRPr="008F7AAE">
        <w:rPr>
          <w:b/>
          <w:iCs/>
        </w:rPr>
        <w:t xml:space="preserve">алов для оценки сформированной </w:t>
      </w:r>
      <w:r w:rsidRPr="008F7AAE">
        <w:rPr>
          <w:b/>
          <w:iCs/>
        </w:rPr>
        <w:t xml:space="preserve"> общих и профессиональных компетенций по виду профессиональной деятельности с использованием портфолио</w:t>
      </w:r>
      <w:bookmarkEnd w:id="11"/>
      <w:bookmarkEnd w:id="12"/>
    </w:p>
    <w:p w:rsidR="00513CFB" w:rsidRPr="008F7AAE" w:rsidRDefault="00513CFB" w:rsidP="00513CFB">
      <w:pPr>
        <w:ind w:left="284"/>
      </w:pPr>
      <w:bookmarkStart w:id="13" w:name="_Toc307286518"/>
      <w:r w:rsidRPr="008F7AAE">
        <w:rPr>
          <w:b/>
          <w:bCs/>
        </w:rPr>
        <w:t>Тип портфолио:</w:t>
      </w:r>
      <w:bookmarkEnd w:id="13"/>
      <w:r w:rsidRPr="008F7AAE">
        <w:t xml:space="preserve"> смешанный.</w:t>
      </w:r>
      <w:bookmarkStart w:id="14" w:name="_Toc307286519"/>
    </w:p>
    <w:p w:rsidR="00513CFB" w:rsidRPr="008F7AAE" w:rsidRDefault="00513CFB" w:rsidP="00513CFB">
      <w:pPr>
        <w:rPr>
          <w:b/>
          <w:bCs/>
        </w:rPr>
      </w:pPr>
      <w:r w:rsidRPr="008F7AAE">
        <w:rPr>
          <w:b/>
          <w:bCs/>
        </w:rPr>
        <w:t>Проверяемые результаты обучения:</w:t>
      </w:r>
      <w:bookmarkEnd w:id="14"/>
      <w:r w:rsidRPr="008F7AAE">
        <w:rPr>
          <w:b/>
          <w:bCs/>
        </w:rPr>
        <w:t xml:space="preserve"> </w:t>
      </w:r>
    </w:p>
    <w:p w:rsidR="0051776F" w:rsidRPr="008F7AAE" w:rsidRDefault="0051776F" w:rsidP="0051776F">
      <w:pPr>
        <w:pStyle w:val="af3"/>
        <w:tabs>
          <w:tab w:val="left" w:pos="1620"/>
          <w:tab w:val="left" w:pos="1980"/>
        </w:tabs>
        <w:spacing w:after="0"/>
        <w:ind w:left="0"/>
        <w:jc w:val="both"/>
      </w:pPr>
      <w:r w:rsidRPr="008F7AAE">
        <w:tab/>
      </w:r>
      <w:r w:rsidR="00513CFB" w:rsidRPr="008F7AAE">
        <w:t>ПК 1.1. Проверять качество, комплектность, количественные характеристики  непродовольственных товаров</w:t>
      </w:r>
      <w:r w:rsidRPr="008F7AAE">
        <w:t xml:space="preserve">         ПК 1.1. Проверять качество, комплектность, количественные характеристики непродовольственных товаров.</w:t>
      </w:r>
    </w:p>
    <w:p w:rsidR="0051776F" w:rsidRPr="008F7AAE" w:rsidRDefault="0051776F" w:rsidP="0051776F">
      <w:pPr>
        <w:pStyle w:val="af3"/>
        <w:spacing w:after="0"/>
        <w:ind w:left="0" w:firstLine="709"/>
        <w:jc w:val="both"/>
      </w:pPr>
      <w:r w:rsidRPr="008F7AAE">
        <w:t>ПК 1.2. Осуществлять подготовку, размещение товаров в торговом зале и выкладку на торгово-технологическом оборудовании.</w:t>
      </w:r>
    </w:p>
    <w:p w:rsidR="0051776F" w:rsidRPr="008F7AAE" w:rsidRDefault="0051776F" w:rsidP="0051776F">
      <w:pPr>
        <w:pStyle w:val="af3"/>
        <w:spacing w:after="0"/>
        <w:ind w:left="0" w:firstLine="709"/>
        <w:jc w:val="both"/>
      </w:pPr>
      <w:r w:rsidRPr="008F7AAE">
        <w:t>ПК 1.3. 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</w:t>
      </w:r>
    </w:p>
    <w:p w:rsidR="0051776F" w:rsidRPr="008F7AAE" w:rsidRDefault="0051776F" w:rsidP="0051776F">
      <w:pPr>
        <w:pStyle w:val="af3"/>
        <w:spacing w:after="0"/>
        <w:ind w:left="0" w:firstLine="709"/>
        <w:jc w:val="both"/>
      </w:pPr>
      <w:r w:rsidRPr="008F7AAE">
        <w:t xml:space="preserve">ПК 1.4. Осуществлять </w:t>
      </w:r>
      <w:proofErr w:type="gramStart"/>
      <w:r w:rsidRPr="008F7AAE">
        <w:t>контроль за</w:t>
      </w:r>
      <w:proofErr w:type="gramEnd"/>
      <w:r w:rsidRPr="008F7AAE">
        <w:t xml:space="preserve"> сохранностью товарно-материальных ценностей.</w:t>
      </w:r>
    </w:p>
    <w:p w:rsidR="0051776F" w:rsidRPr="008F7AAE" w:rsidRDefault="0051776F" w:rsidP="0051776F">
      <w:pPr>
        <w:pStyle w:val="af3"/>
        <w:spacing w:after="0"/>
        <w:ind w:left="0" w:firstLine="709"/>
        <w:jc w:val="both"/>
      </w:pPr>
      <w:r w:rsidRPr="008F7AAE">
        <w:t xml:space="preserve">ПК 2.1. Осуществлять приемку товаров и </w:t>
      </w:r>
      <w:proofErr w:type="gramStart"/>
      <w:r w:rsidRPr="008F7AAE">
        <w:t>контроль за</w:t>
      </w:r>
      <w:proofErr w:type="gramEnd"/>
      <w:r w:rsidRPr="008F7AAE">
        <w:t xml:space="preserve"> наличием необходимых сопроводительных документов на поступившие товары.</w:t>
      </w:r>
    </w:p>
    <w:p w:rsidR="0051776F" w:rsidRPr="008F7AAE" w:rsidRDefault="0051776F" w:rsidP="0051776F">
      <w:pPr>
        <w:pStyle w:val="af3"/>
        <w:spacing w:after="0"/>
        <w:ind w:left="0" w:firstLine="709"/>
        <w:jc w:val="both"/>
      </w:pPr>
      <w:r w:rsidRPr="008F7AAE">
        <w:t>ПК 2.2. Осуществлять подготовку товаров к продаже, размещение и выкладку.</w:t>
      </w:r>
    </w:p>
    <w:p w:rsidR="0051776F" w:rsidRPr="008F7AAE" w:rsidRDefault="0051776F" w:rsidP="0051776F">
      <w:pPr>
        <w:pStyle w:val="22"/>
        <w:widowControl w:val="0"/>
        <w:ind w:left="0" w:firstLine="709"/>
        <w:jc w:val="both"/>
      </w:pPr>
      <w:r w:rsidRPr="008F7AAE">
        <w:t>ПК 2.6. Осуществлять контроль сохранности товарно-материальных ценностей.</w:t>
      </w:r>
    </w:p>
    <w:p w:rsidR="0051776F" w:rsidRPr="008F7AAE" w:rsidRDefault="0051776F" w:rsidP="0051776F">
      <w:pPr>
        <w:pStyle w:val="af8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  <w:r w:rsidRPr="008F7AAE">
        <w:rPr>
          <w:rFonts w:ascii="Times New Roman" w:hAnsi="Times New Roman" w:cs="Times New Roman"/>
          <w:sz w:val="24"/>
          <w:szCs w:val="24"/>
        </w:rPr>
        <w:t>ПК 2.7. Изучать спрос покупателей</w:t>
      </w:r>
      <w:r w:rsidRPr="008F7AAE">
        <w:rPr>
          <w:rFonts w:ascii="Times New Roman" w:hAnsi="Times New Roman" w:cs="Times New Roman"/>
          <w:b/>
          <w:sz w:val="24"/>
          <w:szCs w:val="24"/>
        </w:rPr>
        <w:t>.</w:t>
      </w:r>
    </w:p>
    <w:p w:rsidR="0051776F" w:rsidRPr="008F7AAE" w:rsidRDefault="0051776F" w:rsidP="0051776F">
      <w:pPr>
        <w:pStyle w:val="af8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8F7AAE">
        <w:rPr>
          <w:rFonts w:ascii="Times New Roman" w:hAnsi="Times New Roman" w:cs="Times New Roman"/>
          <w:bCs/>
          <w:sz w:val="24"/>
          <w:szCs w:val="24"/>
        </w:rPr>
        <w:t xml:space="preserve"> ПК 3.1. Соблюдать правила эксплуатации контрольно-кассовой техники и выполнять расчетные операции с покупателями</w:t>
      </w:r>
    </w:p>
    <w:p w:rsidR="0051776F" w:rsidRPr="008F7AAE" w:rsidRDefault="0051776F" w:rsidP="0051776F">
      <w:pPr>
        <w:pStyle w:val="af3"/>
        <w:spacing w:after="0" w:line="228" w:lineRule="auto"/>
        <w:ind w:left="0" w:firstLine="709"/>
        <w:jc w:val="both"/>
      </w:pPr>
      <w:r w:rsidRPr="008F7AAE">
        <w:t>ПК 3.3. Проверять качество и количество продаваемых товаров, качество упаковки, наличие маркировки, правильность цен на товары и услуги.</w:t>
      </w:r>
    </w:p>
    <w:p w:rsidR="0051776F" w:rsidRPr="008F7AAE" w:rsidRDefault="0051776F" w:rsidP="0051776F">
      <w:pPr>
        <w:pStyle w:val="22"/>
        <w:widowControl w:val="0"/>
        <w:spacing w:line="228" w:lineRule="auto"/>
        <w:ind w:left="0" w:firstLine="709"/>
        <w:jc w:val="both"/>
      </w:pPr>
      <w:r w:rsidRPr="008F7AAE">
        <w:t>ПК 3.5. Осуществлять      контроль    сохранности    товарно-материальных ценностей.</w:t>
      </w:r>
    </w:p>
    <w:p w:rsidR="00513CFB" w:rsidRPr="008F7AAE" w:rsidRDefault="00513CFB" w:rsidP="0051776F">
      <w:pPr>
        <w:pStyle w:val="af8"/>
        <w:spacing w:after="0" w:line="240" w:lineRule="auto"/>
        <w:ind w:left="0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8F7AAE">
        <w:rPr>
          <w:rFonts w:ascii="Times New Roman" w:hAnsi="Times New Roman" w:cs="Times New Roman"/>
          <w:sz w:val="24"/>
          <w:szCs w:val="24"/>
        </w:rPr>
        <w:t>ОК 1. Понимать сущность  и социальную значимость своей будущей профессии, проявлять к ней устойчивый интерес</w:t>
      </w:r>
    </w:p>
    <w:p w:rsidR="00513CFB" w:rsidRPr="008F7AAE" w:rsidRDefault="00513CFB" w:rsidP="0051776F">
      <w:pPr>
        <w:pStyle w:val="af8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8F7AAE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</w:t>
      </w:r>
    </w:p>
    <w:p w:rsidR="00513CFB" w:rsidRPr="008F7AAE" w:rsidRDefault="00513CFB" w:rsidP="0051776F">
      <w:pPr>
        <w:pStyle w:val="af8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8F7AAE">
        <w:rPr>
          <w:rFonts w:ascii="Times New Roman" w:hAnsi="Times New Roman" w:cs="Times New Roman"/>
          <w:sz w:val="24"/>
          <w:szCs w:val="24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513CFB" w:rsidRPr="008F7AAE" w:rsidRDefault="00513CFB" w:rsidP="0051776F">
      <w:pPr>
        <w:pStyle w:val="af8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7AAE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513CFB" w:rsidRPr="008F7AAE" w:rsidRDefault="00513CFB" w:rsidP="0051776F">
      <w:pPr>
        <w:pStyle w:val="af8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8F7AAE">
        <w:rPr>
          <w:rFonts w:ascii="Times New Roman" w:hAnsi="Times New Roman" w:cs="Times New Roman"/>
          <w:sz w:val="24"/>
          <w:szCs w:val="24"/>
        </w:rPr>
        <w:t>ОК 7.Соблюдать правила реализации товаров в соответствии с действующими санитарными нормами и правилами, стандартами и Правилами продажи товаров.</w:t>
      </w:r>
    </w:p>
    <w:p w:rsidR="00513CFB" w:rsidRPr="008F7AAE" w:rsidRDefault="00513CFB" w:rsidP="0051776F">
      <w:pPr>
        <w:pStyle w:val="af8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8F7AAE">
        <w:rPr>
          <w:rFonts w:ascii="Times New Roman" w:hAnsi="Times New Roman" w:cs="Times New Roman"/>
          <w:sz w:val="24"/>
          <w:szCs w:val="24"/>
        </w:rPr>
        <w:t>ОК 8. Исполнять воинскую обязанность, в том числе с применением полученных профессиональных знаний (для юношей)</w:t>
      </w:r>
    </w:p>
    <w:p w:rsidR="00513CFB" w:rsidRPr="008F7AAE" w:rsidRDefault="00513CFB" w:rsidP="00513CFB">
      <w:pPr>
        <w:rPr>
          <w:b/>
          <w:bCs/>
        </w:rPr>
      </w:pPr>
      <w:bookmarkStart w:id="15" w:name="_Toc307286520"/>
      <w:r w:rsidRPr="008F7AAE">
        <w:rPr>
          <w:b/>
          <w:bCs/>
        </w:rPr>
        <w:t>Основные требования</w:t>
      </w:r>
      <w:bookmarkEnd w:id="15"/>
    </w:p>
    <w:p w:rsidR="00513CFB" w:rsidRPr="008F7AAE" w:rsidRDefault="00513CFB" w:rsidP="00513CFB">
      <w:pPr>
        <w:rPr>
          <w:b/>
        </w:rPr>
      </w:pPr>
      <w:r w:rsidRPr="008F7AAE">
        <w:rPr>
          <w:b/>
        </w:rPr>
        <w:t>Требования к структуре и оформлению портфолио:</w:t>
      </w:r>
    </w:p>
    <w:p w:rsidR="00513CFB" w:rsidRPr="008F7AAE" w:rsidRDefault="00513CFB" w:rsidP="00513CFB">
      <w:r w:rsidRPr="008F7AAE">
        <w:t>Обязательная часть:</w:t>
      </w:r>
    </w:p>
    <w:p w:rsidR="00513CFB" w:rsidRPr="008F7AAE" w:rsidRDefault="00513CFB" w:rsidP="00513CFB">
      <w:r w:rsidRPr="008F7AAE">
        <w:t>- аттестационный лист по практике;</w:t>
      </w:r>
    </w:p>
    <w:p w:rsidR="00513CFB" w:rsidRPr="008F7AAE" w:rsidRDefault="00513CFB" w:rsidP="00513CFB">
      <w:r w:rsidRPr="008F7AAE">
        <w:t>- дневник практики;</w:t>
      </w:r>
    </w:p>
    <w:p w:rsidR="00513CFB" w:rsidRPr="008F7AAE" w:rsidRDefault="00513CFB" w:rsidP="00513CFB">
      <w:r w:rsidRPr="008F7AAE">
        <w:t>- наглядные пособия, презентации, раздаточный материал, картотека литературы.</w:t>
      </w:r>
    </w:p>
    <w:p w:rsidR="00513CFB" w:rsidRPr="008F7AAE" w:rsidRDefault="00513CFB" w:rsidP="00513CFB">
      <w:r w:rsidRPr="008F7AAE">
        <w:t>Дополнительные материалы портфолио:</w:t>
      </w:r>
    </w:p>
    <w:p w:rsidR="00513CFB" w:rsidRPr="008F7AAE" w:rsidRDefault="00513CFB" w:rsidP="00513CFB">
      <w:r w:rsidRPr="008F7AAE">
        <w:t>- экспертные листы внешних экспертов;</w:t>
      </w:r>
    </w:p>
    <w:p w:rsidR="00513CFB" w:rsidRPr="008F7AAE" w:rsidRDefault="00513CFB" w:rsidP="00513CFB">
      <w:r w:rsidRPr="008F7AAE">
        <w:t xml:space="preserve">- </w:t>
      </w:r>
      <w:proofErr w:type="gramStart"/>
      <w:r w:rsidRPr="008F7AAE">
        <w:t>фото-видео материалы</w:t>
      </w:r>
      <w:proofErr w:type="gramEnd"/>
      <w:r w:rsidRPr="008F7AAE">
        <w:t>;</w:t>
      </w:r>
    </w:p>
    <w:p w:rsidR="00513CFB" w:rsidRPr="008F7AAE" w:rsidRDefault="00513CFB" w:rsidP="00513CFB">
      <w:r w:rsidRPr="008F7AAE">
        <w:t xml:space="preserve">- продукты деятельности </w:t>
      </w:r>
      <w:proofErr w:type="gramStart"/>
      <w:r w:rsidRPr="008F7AAE">
        <w:t>обучающихся</w:t>
      </w:r>
      <w:proofErr w:type="gramEnd"/>
      <w:r w:rsidRPr="008F7AAE">
        <w:t>;</w:t>
      </w:r>
    </w:p>
    <w:p w:rsidR="00513CFB" w:rsidRPr="008F7AAE" w:rsidRDefault="00513CFB" w:rsidP="00513CFB">
      <w:r w:rsidRPr="008F7AAE">
        <w:t>- грамоты, достижения обучающегося по направлению внеурочной деятельности;</w:t>
      </w:r>
    </w:p>
    <w:p w:rsidR="00513CFB" w:rsidRPr="008F7AAE" w:rsidRDefault="00513CFB" w:rsidP="00513CFB">
      <w:r w:rsidRPr="008F7AAE">
        <w:t>- результаты проектно-исследовательской деятельности.</w:t>
      </w:r>
    </w:p>
    <w:p w:rsidR="00513CFB" w:rsidRPr="008F7AAE" w:rsidRDefault="00513CFB" w:rsidP="002368A8"/>
    <w:sectPr w:rsidR="00513CFB" w:rsidRPr="008F7AAE" w:rsidSect="00C70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F71" w:rsidRDefault="00EF3F71" w:rsidP="00C90554">
      <w:r>
        <w:separator/>
      </w:r>
    </w:p>
  </w:endnote>
  <w:endnote w:type="continuationSeparator" w:id="0">
    <w:p w:rsidR="00EF3F71" w:rsidRDefault="00EF3F71" w:rsidP="00C9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F71" w:rsidRDefault="00EF3F71" w:rsidP="00C90554">
      <w:r>
        <w:separator/>
      </w:r>
    </w:p>
  </w:footnote>
  <w:footnote w:type="continuationSeparator" w:id="0">
    <w:p w:rsidR="00EF3F71" w:rsidRDefault="00EF3F71" w:rsidP="00C90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70AD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90AA8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49253E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9A4B84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3D028E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DB40A2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7A53CA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A64CDE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B55DA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2204B3"/>
    <w:multiLevelType w:val="hybridMultilevel"/>
    <w:tmpl w:val="EE503508"/>
    <w:lvl w:ilvl="0" w:tplc="105864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5310587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CE20A1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740F97"/>
    <w:multiLevelType w:val="hybridMultilevel"/>
    <w:tmpl w:val="05CA86C0"/>
    <w:lvl w:ilvl="0" w:tplc="5C24611C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3DF40EC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1C1F1C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346AC2"/>
    <w:multiLevelType w:val="hybridMultilevel"/>
    <w:tmpl w:val="FB4A0902"/>
    <w:lvl w:ilvl="0" w:tplc="CAB63CB2">
      <w:start w:val="1"/>
      <w:numFmt w:val="decimal"/>
      <w:lvlText w:val="%1."/>
      <w:lvlJc w:val="left"/>
      <w:pPr>
        <w:ind w:left="997" w:hanging="8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94E1D21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691BAD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8B302C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0A4CAB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8A2350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530982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C25051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645C96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F57F6C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603A3D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8DD5AAD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D34EDB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F532AE7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0F1192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116DB2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AE6921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1D078D7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5C3BF3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7"/>
  </w:num>
  <w:num w:numId="33">
    <w:abstractNumId w:val="15"/>
  </w:num>
  <w:num w:numId="34">
    <w:abstractNumId w:val="9"/>
  </w:num>
  <w:num w:numId="35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A9E"/>
    <w:rsid w:val="00013DF2"/>
    <w:rsid w:val="00023E97"/>
    <w:rsid w:val="00045E5D"/>
    <w:rsid w:val="000F048A"/>
    <w:rsid w:val="001158CA"/>
    <w:rsid w:val="00125CA8"/>
    <w:rsid w:val="0013255A"/>
    <w:rsid w:val="00137C53"/>
    <w:rsid w:val="00157E36"/>
    <w:rsid w:val="001610FF"/>
    <w:rsid w:val="00174067"/>
    <w:rsid w:val="00183DF5"/>
    <w:rsid w:val="001D43F9"/>
    <w:rsid w:val="00211B43"/>
    <w:rsid w:val="002368A8"/>
    <w:rsid w:val="0025702C"/>
    <w:rsid w:val="00261B1D"/>
    <w:rsid w:val="00272490"/>
    <w:rsid w:val="002C149E"/>
    <w:rsid w:val="002C299B"/>
    <w:rsid w:val="002E74D6"/>
    <w:rsid w:val="002F4478"/>
    <w:rsid w:val="00320E25"/>
    <w:rsid w:val="00331569"/>
    <w:rsid w:val="00346A9E"/>
    <w:rsid w:val="003705C7"/>
    <w:rsid w:val="003952F1"/>
    <w:rsid w:val="003A16D6"/>
    <w:rsid w:val="003E6EBD"/>
    <w:rsid w:val="004F7B55"/>
    <w:rsid w:val="00513CFB"/>
    <w:rsid w:val="0051776F"/>
    <w:rsid w:val="00532F66"/>
    <w:rsid w:val="005352BE"/>
    <w:rsid w:val="00584BA8"/>
    <w:rsid w:val="006107DE"/>
    <w:rsid w:val="0061160B"/>
    <w:rsid w:val="00615611"/>
    <w:rsid w:val="00627778"/>
    <w:rsid w:val="0070317C"/>
    <w:rsid w:val="0075086B"/>
    <w:rsid w:val="0077741B"/>
    <w:rsid w:val="00793FC6"/>
    <w:rsid w:val="008025A4"/>
    <w:rsid w:val="008231C4"/>
    <w:rsid w:val="00857AC2"/>
    <w:rsid w:val="008F718F"/>
    <w:rsid w:val="008F7AAE"/>
    <w:rsid w:val="00910643"/>
    <w:rsid w:val="009108F1"/>
    <w:rsid w:val="009407AF"/>
    <w:rsid w:val="009F12EC"/>
    <w:rsid w:val="00A23964"/>
    <w:rsid w:val="00A41612"/>
    <w:rsid w:val="00A86D86"/>
    <w:rsid w:val="00AD02A3"/>
    <w:rsid w:val="00B3213D"/>
    <w:rsid w:val="00B67AF7"/>
    <w:rsid w:val="00C70168"/>
    <w:rsid w:val="00C90554"/>
    <w:rsid w:val="00D56C09"/>
    <w:rsid w:val="00D5705C"/>
    <w:rsid w:val="00D76CAD"/>
    <w:rsid w:val="00DA39F5"/>
    <w:rsid w:val="00DA5113"/>
    <w:rsid w:val="00DC7B02"/>
    <w:rsid w:val="00E279EB"/>
    <w:rsid w:val="00E31CE0"/>
    <w:rsid w:val="00E511C6"/>
    <w:rsid w:val="00E755F6"/>
    <w:rsid w:val="00E94175"/>
    <w:rsid w:val="00EF3F71"/>
    <w:rsid w:val="00FC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46A9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46A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346A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346A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46A9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46A9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46A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46A9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46A9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46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6A9E"/>
    <w:rPr>
      <w:color w:val="800080" w:themeColor="followedHyperlink"/>
      <w:u w:val="single"/>
    </w:rPr>
  </w:style>
  <w:style w:type="character" w:styleId="a5">
    <w:name w:val="Emphasis"/>
    <w:qFormat/>
    <w:rsid w:val="00346A9E"/>
    <w:rPr>
      <w:rFonts w:ascii="Times New Roman" w:hAnsi="Times New Roman" w:cs="Times New Roman" w:hint="default"/>
      <w:i/>
      <w:iCs/>
    </w:rPr>
  </w:style>
  <w:style w:type="paragraph" w:styleId="11">
    <w:name w:val="toc 1"/>
    <w:basedOn w:val="a"/>
    <w:next w:val="a"/>
    <w:autoRedefine/>
    <w:uiPriority w:val="99"/>
    <w:semiHidden/>
    <w:unhideWhenUsed/>
    <w:rsid w:val="00346A9E"/>
  </w:style>
  <w:style w:type="paragraph" w:styleId="21">
    <w:name w:val="toc 2"/>
    <w:basedOn w:val="a"/>
    <w:next w:val="a"/>
    <w:autoRedefine/>
    <w:uiPriority w:val="99"/>
    <w:semiHidden/>
    <w:unhideWhenUsed/>
    <w:rsid w:val="00346A9E"/>
    <w:pPr>
      <w:ind w:left="240"/>
    </w:pPr>
  </w:style>
  <w:style w:type="paragraph" w:styleId="31">
    <w:name w:val="toc 3"/>
    <w:basedOn w:val="a"/>
    <w:next w:val="a"/>
    <w:autoRedefine/>
    <w:uiPriority w:val="99"/>
    <w:semiHidden/>
    <w:unhideWhenUsed/>
    <w:rsid w:val="00346A9E"/>
    <w:pPr>
      <w:ind w:left="480"/>
    </w:pPr>
  </w:style>
  <w:style w:type="paragraph" w:styleId="a6">
    <w:name w:val="footnote text"/>
    <w:basedOn w:val="a"/>
    <w:link w:val="a7"/>
    <w:uiPriority w:val="99"/>
    <w:semiHidden/>
    <w:unhideWhenUsed/>
    <w:rsid w:val="00346A9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46A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346A9E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46A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46A9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6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46A9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46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346A9E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46A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semiHidden/>
    <w:unhideWhenUsed/>
    <w:rsid w:val="00346A9E"/>
    <w:pPr>
      <w:ind w:left="566" w:hanging="283"/>
    </w:pPr>
    <w:rPr>
      <w:rFonts w:eastAsia="Calibri"/>
    </w:rPr>
  </w:style>
  <w:style w:type="character" w:customStyle="1" w:styleId="12">
    <w:name w:val="Основной текст Знак1"/>
    <w:aliases w:val="Основной текст Знак Знак Знак,Знак1 Знак Знак Знак,Знак1 Знак Знак1 Знак Знак,Знак1 Знак Знак Знак Знак Знак,Знак1 Знак1 Знак,Знак1 Знак Знак2,Знак1 Знак Знак1 Знак1"/>
    <w:basedOn w:val="a0"/>
    <w:link w:val="af0"/>
    <w:semiHidden/>
    <w:locked/>
    <w:rsid w:val="00346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aliases w:val="Основной текст Знак Знак,Знак1 Знак Знак,Знак1 Знак Знак1 Знак,Знак1 Знак Знак Знак Знак,Знак1 Знак1,Знак1 Знак,Знак1 Знак Знак1"/>
    <w:basedOn w:val="a"/>
    <w:link w:val="12"/>
    <w:semiHidden/>
    <w:unhideWhenUsed/>
    <w:rsid w:val="00346A9E"/>
    <w:pPr>
      <w:spacing w:after="120"/>
    </w:pPr>
  </w:style>
  <w:style w:type="character" w:customStyle="1" w:styleId="af1">
    <w:name w:val="Основной текст Знак"/>
    <w:aliases w:val="Основной текст Знак Знак Знак1,Знак1 Знак Знак Знак1,Знак1 Знак Знак1 Знак Знак1,Знак1 Знак Знак Знак Знак Знак1,Знак1 Знак1 Знак1,Знак1 Знак Знак3,Знак1 Знак Знак1 Знак2"/>
    <w:basedOn w:val="a0"/>
    <w:uiPriority w:val="99"/>
    <w:semiHidden/>
    <w:rsid w:val="00346A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3"/>
    <w:locked/>
    <w:rsid w:val="00346A9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Body Text Indent"/>
    <w:aliases w:val="текст,Основной текст 1,Основной текст 1 Знак Знак Знак,Основной текст 1 Знак"/>
    <w:basedOn w:val="a"/>
    <w:link w:val="af2"/>
    <w:unhideWhenUsed/>
    <w:rsid w:val="00346A9E"/>
    <w:pPr>
      <w:spacing w:after="120"/>
      <w:ind w:left="283"/>
    </w:pPr>
    <w:rPr>
      <w:rFonts w:eastAsia="Calibri"/>
    </w:rPr>
  </w:style>
  <w:style w:type="character" w:customStyle="1" w:styleId="13">
    <w:name w:val="Основной текст с отступом Знак1"/>
    <w:aliases w:val="текст Знак1,Основной текст 1 Знак2,Основной текст 1 Знак Знак Знак Знак1,Основной текст 1 Знак Знак1"/>
    <w:basedOn w:val="a0"/>
    <w:semiHidden/>
    <w:rsid w:val="00346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sid w:val="00346A9E"/>
    <w:rPr>
      <w:b/>
      <w:bCs/>
    </w:rPr>
  </w:style>
  <w:style w:type="character" w:customStyle="1" w:styleId="af5">
    <w:name w:val="Тема примечания Знак"/>
    <w:basedOn w:val="a9"/>
    <w:link w:val="af4"/>
    <w:uiPriority w:val="99"/>
    <w:semiHidden/>
    <w:rsid w:val="00346A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346A9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46A9E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"/>
    <w:uiPriority w:val="99"/>
    <w:qFormat/>
    <w:rsid w:val="00346A9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9">
    <w:name w:val="TOC Heading"/>
    <w:basedOn w:val="1"/>
    <w:next w:val="a"/>
    <w:uiPriority w:val="99"/>
    <w:semiHidden/>
    <w:unhideWhenUsed/>
    <w:qFormat/>
    <w:rsid w:val="00346A9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23">
    <w:name w:val="Знак2"/>
    <w:basedOn w:val="a"/>
    <w:uiPriority w:val="99"/>
    <w:rsid w:val="00346A9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346A9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rsid w:val="00346A9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Без интервала1"/>
    <w:rsid w:val="00346A9E"/>
    <w:pPr>
      <w:spacing w:line="240" w:lineRule="auto"/>
    </w:pPr>
    <w:rPr>
      <w:rFonts w:ascii="Calibri" w:eastAsia="Times New Roman" w:hAnsi="Calibri" w:cs="Times New Roman"/>
    </w:rPr>
  </w:style>
  <w:style w:type="character" w:styleId="afa">
    <w:name w:val="footnote reference"/>
    <w:basedOn w:val="a0"/>
    <w:uiPriority w:val="99"/>
    <w:semiHidden/>
    <w:unhideWhenUsed/>
    <w:rsid w:val="00346A9E"/>
    <w:rPr>
      <w:vertAlign w:val="superscript"/>
    </w:rPr>
  </w:style>
  <w:style w:type="character" w:styleId="afb">
    <w:name w:val="annotation reference"/>
    <w:basedOn w:val="a0"/>
    <w:uiPriority w:val="99"/>
    <w:semiHidden/>
    <w:unhideWhenUsed/>
    <w:rsid w:val="00346A9E"/>
    <w:rPr>
      <w:sz w:val="16"/>
      <w:szCs w:val="16"/>
    </w:rPr>
  </w:style>
  <w:style w:type="character" w:styleId="afc">
    <w:name w:val="endnote reference"/>
    <w:basedOn w:val="a0"/>
    <w:uiPriority w:val="99"/>
    <w:semiHidden/>
    <w:unhideWhenUsed/>
    <w:rsid w:val="00346A9E"/>
    <w:rPr>
      <w:vertAlign w:val="superscript"/>
    </w:rPr>
  </w:style>
  <w:style w:type="table" w:styleId="afd">
    <w:name w:val="Table Grid"/>
    <w:basedOn w:val="a1"/>
    <w:uiPriority w:val="99"/>
    <w:rsid w:val="00346A9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List"/>
    <w:basedOn w:val="a"/>
    <w:uiPriority w:val="99"/>
    <w:semiHidden/>
    <w:unhideWhenUsed/>
    <w:rsid w:val="00272490"/>
    <w:pPr>
      <w:ind w:left="283" w:hanging="283"/>
      <w:contextualSpacing/>
    </w:pPr>
  </w:style>
  <w:style w:type="paragraph" w:customStyle="1" w:styleId="24">
    <w:name w:val="Абзац списка2"/>
    <w:basedOn w:val="a"/>
    <w:rsid w:val="0027249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f">
    <w:name w:val="No Spacing"/>
    <w:link w:val="aff0"/>
    <w:uiPriority w:val="1"/>
    <w:qFormat/>
    <w:rsid w:val="008F7AA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Без интервала Знак"/>
    <w:link w:val="aff"/>
    <w:uiPriority w:val="1"/>
    <w:rsid w:val="008F7A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46A9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46A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346A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346A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46A9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46A9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46A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46A9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46A9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46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6A9E"/>
    <w:rPr>
      <w:color w:val="800080" w:themeColor="followedHyperlink"/>
      <w:u w:val="single"/>
    </w:rPr>
  </w:style>
  <w:style w:type="character" w:styleId="a5">
    <w:name w:val="Emphasis"/>
    <w:qFormat/>
    <w:rsid w:val="00346A9E"/>
    <w:rPr>
      <w:rFonts w:ascii="Times New Roman" w:hAnsi="Times New Roman" w:cs="Times New Roman" w:hint="default"/>
      <w:i/>
      <w:iCs/>
    </w:rPr>
  </w:style>
  <w:style w:type="paragraph" w:styleId="11">
    <w:name w:val="toc 1"/>
    <w:basedOn w:val="a"/>
    <w:next w:val="a"/>
    <w:autoRedefine/>
    <w:uiPriority w:val="99"/>
    <w:semiHidden/>
    <w:unhideWhenUsed/>
    <w:rsid w:val="00346A9E"/>
  </w:style>
  <w:style w:type="paragraph" w:styleId="21">
    <w:name w:val="toc 2"/>
    <w:basedOn w:val="a"/>
    <w:next w:val="a"/>
    <w:autoRedefine/>
    <w:uiPriority w:val="99"/>
    <w:semiHidden/>
    <w:unhideWhenUsed/>
    <w:rsid w:val="00346A9E"/>
    <w:pPr>
      <w:ind w:left="240"/>
    </w:pPr>
  </w:style>
  <w:style w:type="paragraph" w:styleId="31">
    <w:name w:val="toc 3"/>
    <w:basedOn w:val="a"/>
    <w:next w:val="a"/>
    <w:autoRedefine/>
    <w:uiPriority w:val="99"/>
    <w:semiHidden/>
    <w:unhideWhenUsed/>
    <w:rsid w:val="00346A9E"/>
    <w:pPr>
      <w:ind w:left="480"/>
    </w:pPr>
  </w:style>
  <w:style w:type="paragraph" w:styleId="a6">
    <w:name w:val="footnote text"/>
    <w:basedOn w:val="a"/>
    <w:link w:val="a7"/>
    <w:uiPriority w:val="99"/>
    <w:semiHidden/>
    <w:unhideWhenUsed/>
    <w:rsid w:val="00346A9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46A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346A9E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46A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46A9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6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46A9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46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346A9E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46A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semiHidden/>
    <w:unhideWhenUsed/>
    <w:rsid w:val="00346A9E"/>
    <w:pPr>
      <w:ind w:left="566" w:hanging="283"/>
    </w:pPr>
    <w:rPr>
      <w:rFonts w:eastAsia="Calibri"/>
    </w:rPr>
  </w:style>
  <w:style w:type="character" w:customStyle="1" w:styleId="12">
    <w:name w:val="Основной текст Знак1"/>
    <w:aliases w:val="Основной текст Знак Знак Знак,Знак1 Знак Знак Знак,Знак1 Знак Знак1 Знак Знак,Знак1 Знак Знак Знак Знак Знак,Знак1 Знак1 Знак,Знак1 Знак Знак2,Знак1 Знак Знак1 Знак1"/>
    <w:basedOn w:val="a0"/>
    <w:link w:val="af0"/>
    <w:semiHidden/>
    <w:locked/>
    <w:rsid w:val="00346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aliases w:val="Основной текст Знак Знак,Знак1 Знак Знак,Знак1 Знак Знак1 Знак,Знак1 Знак Знак Знак Знак,Знак1 Знак1,Знак1 Знак,Знак1 Знак Знак1"/>
    <w:basedOn w:val="a"/>
    <w:link w:val="12"/>
    <w:semiHidden/>
    <w:unhideWhenUsed/>
    <w:rsid w:val="00346A9E"/>
    <w:pPr>
      <w:spacing w:after="120"/>
    </w:pPr>
  </w:style>
  <w:style w:type="character" w:customStyle="1" w:styleId="af1">
    <w:name w:val="Основной текст Знак"/>
    <w:aliases w:val="Основной текст Знак Знак Знак1,Знак1 Знак Знак Знак1,Знак1 Знак Знак1 Знак Знак1,Знак1 Знак Знак Знак Знак Знак1,Знак1 Знак1 Знак1,Знак1 Знак Знак3,Знак1 Знак Знак1 Знак2"/>
    <w:basedOn w:val="a0"/>
    <w:uiPriority w:val="99"/>
    <w:semiHidden/>
    <w:rsid w:val="00346A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3"/>
    <w:locked/>
    <w:rsid w:val="00346A9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Body Text Indent"/>
    <w:aliases w:val="текст,Основной текст 1,Основной текст 1 Знак Знак Знак,Основной текст 1 Знак"/>
    <w:basedOn w:val="a"/>
    <w:link w:val="af2"/>
    <w:unhideWhenUsed/>
    <w:rsid w:val="00346A9E"/>
    <w:pPr>
      <w:spacing w:after="120"/>
      <w:ind w:left="283"/>
    </w:pPr>
    <w:rPr>
      <w:rFonts w:eastAsia="Calibri"/>
    </w:rPr>
  </w:style>
  <w:style w:type="character" w:customStyle="1" w:styleId="13">
    <w:name w:val="Основной текст с отступом Знак1"/>
    <w:aliases w:val="текст Знак1,Основной текст 1 Знак2,Основной текст 1 Знак Знак Знак Знак1,Основной текст 1 Знак Знак1"/>
    <w:basedOn w:val="a0"/>
    <w:semiHidden/>
    <w:rsid w:val="00346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sid w:val="00346A9E"/>
    <w:rPr>
      <w:b/>
      <w:bCs/>
    </w:rPr>
  </w:style>
  <w:style w:type="character" w:customStyle="1" w:styleId="af5">
    <w:name w:val="Тема примечания Знак"/>
    <w:basedOn w:val="a9"/>
    <w:link w:val="af4"/>
    <w:uiPriority w:val="99"/>
    <w:semiHidden/>
    <w:rsid w:val="00346A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346A9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46A9E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"/>
    <w:uiPriority w:val="99"/>
    <w:qFormat/>
    <w:rsid w:val="00346A9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9">
    <w:name w:val="TOC Heading"/>
    <w:basedOn w:val="1"/>
    <w:next w:val="a"/>
    <w:uiPriority w:val="99"/>
    <w:semiHidden/>
    <w:unhideWhenUsed/>
    <w:qFormat/>
    <w:rsid w:val="00346A9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23">
    <w:name w:val="Знак2"/>
    <w:basedOn w:val="a"/>
    <w:uiPriority w:val="99"/>
    <w:rsid w:val="00346A9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346A9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rsid w:val="00346A9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Без интервала1"/>
    <w:rsid w:val="00346A9E"/>
    <w:pPr>
      <w:spacing w:line="240" w:lineRule="auto"/>
    </w:pPr>
    <w:rPr>
      <w:rFonts w:ascii="Calibri" w:eastAsia="Times New Roman" w:hAnsi="Calibri" w:cs="Times New Roman"/>
    </w:rPr>
  </w:style>
  <w:style w:type="character" w:styleId="afa">
    <w:name w:val="footnote reference"/>
    <w:basedOn w:val="a0"/>
    <w:uiPriority w:val="99"/>
    <w:semiHidden/>
    <w:unhideWhenUsed/>
    <w:rsid w:val="00346A9E"/>
    <w:rPr>
      <w:vertAlign w:val="superscript"/>
    </w:rPr>
  </w:style>
  <w:style w:type="character" w:styleId="afb">
    <w:name w:val="annotation reference"/>
    <w:basedOn w:val="a0"/>
    <w:uiPriority w:val="99"/>
    <w:semiHidden/>
    <w:unhideWhenUsed/>
    <w:rsid w:val="00346A9E"/>
    <w:rPr>
      <w:sz w:val="16"/>
      <w:szCs w:val="16"/>
    </w:rPr>
  </w:style>
  <w:style w:type="character" w:styleId="afc">
    <w:name w:val="endnote reference"/>
    <w:basedOn w:val="a0"/>
    <w:uiPriority w:val="99"/>
    <w:semiHidden/>
    <w:unhideWhenUsed/>
    <w:rsid w:val="00346A9E"/>
    <w:rPr>
      <w:vertAlign w:val="superscript"/>
    </w:rPr>
  </w:style>
  <w:style w:type="table" w:styleId="afd">
    <w:name w:val="Table Grid"/>
    <w:basedOn w:val="a1"/>
    <w:uiPriority w:val="99"/>
    <w:rsid w:val="00346A9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List"/>
    <w:basedOn w:val="a"/>
    <w:uiPriority w:val="99"/>
    <w:semiHidden/>
    <w:unhideWhenUsed/>
    <w:rsid w:val="00272490"/>
    <w:pPr>
      <w:ind w:left="283" w:hanging="283"/>
      <w:contextualSpacing/>
    </w:pPr>
  </w:style>
  <w:style w:type="paragraph" w:customStyle="1" w:styleId="24">
    <w:name w:val="Абзац списка2"/>
    <w:basedOn w:val="a"/>
    <w:rsid w:val="0027249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7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21</Pages>
  <Words>6069</Words>
  <Characters>34597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Пользователь Windows</cp:lastModifiedBy>
  <cp:revision>16</cp:revision>
  <dcterms:created xsi:type="dcterms:W3CDTF">2017-02-21T18:03:00Z</dcterms:created>
  <dcterms:modified xsi:type="dcterms:W3CDTF">2019-10-10T05:07:00Z</dcterms:modified>
</cp:coreProperties>
</file>